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7"/>
        <w:gridCol w:w="400"/>
        <w:gridCol w:w="832"/>
        <w:gridCol w:w="830"/>
        <w:gridCol w:w="136"/>
        <w:gridCol w:w="135"/>
        <w:gridCol w:w="219"/>
        <w:gridCol w:w="316"/>
        <w:gridCol w:w="529"/>
        <w:gridCol w:w="196"/>
        <w:gridCol w:w="82"/>
        <w:gridCol w:w="866"/>
        <w:gridCol w:w="706"/>
        <w:gridCol w:w="156"/>
        <w:gridCol w:w="72"/>
        <w:gridCol w:w="202"/>
        <w:gridCol w:w="538"/>
        <w:gridCol w:w="850"/>
        <w:gridCol w:w="1496"/>
        <w:gridCol w:w="404"/>
        <w:gridCol w:w="277"/>
        <w:gridCol w:w="258"/>
      </w:tblGrid>
      <w:tr w:rsidR="009A48B3" w:rsidRPr="009A48B3" w14:paraId="5FA10F36" w14:textId="77777777" w:rsidTr="002C2B95">
        <w:trPr>
          <w:trHeight w:hRule="exact" w:val="1806"/>
        </w:trPr>
        <w:tc>
          <w:tcPr>
            <w:tcW w:w="426" w:type="dxa"/>
          </w:tcPr>
          <w:p w14:paraId="02BEC4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B7725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54D8B94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94902F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10337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1383D2D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433D222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1B532E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612C78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021EBFA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58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0AAF04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18CEB5" wp14:editId="6ABEEF6F">
                  <wp:extent cx="1170000" cy="1170000"/>
                  <wp:effectExtent l="0" t="0" r="0" b="0"/>
                  <wp:docPr id="7" name="_x0000_i10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68D013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118C12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5AB84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5FFA0B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690BD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49C49A9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66C9B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EB6AF44" w14:textId="77777777" w:rsidTr="002C2B95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D1765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МИНОБРНАУКИ РОССИИ</w:t>
            </w:r>
          </w:p>
        </w:tc>
      </w:tr>
      <w:tr w:rsidR="009A48B3" w:rsidRPr="009A48B3" w14:paraId="38FA6376" w14:textId="77777777" w:rsidTr="002C2B95">
        <w:trPr>
          <w:trHeight w:hRule="exact" w:val="856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16EA99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Федеральное государственное бюджетное образовательное учреждение</w:t>
            </w:r>
          </w:p>
          <w:p w14:paraId="0D6D7A5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высшего образования</w:t>
            </w:r>
          </w:p>
          <w:p w14:paraId="3BFB766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«МИРЭА –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Российский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технологический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университет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»</w:t>
            </w:r>
          </w:p>
        </w:tc>
      </w:tr>
      <w:tr w:rsidR="009A48B3" w:rsidRPr="009A48B3" w14:paraId="441F337B" w14:textId="77777777" w:rsidTr="002C2B95">
        <w:trPr>
          <w:trHeight w:hRule="exact" w:val="139"/>
        </w:trPr>
        <w:tc>
          <w:tcPr>
            <w:tcW w:w="426" w:type="dxa"/>
          </w:tcPr>
          <w:p w14:paraId="78C688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379E4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64A7FD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316EA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13379E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5ED7755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0ABD8B4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249438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6538D7B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50B98A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7910F6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ADD0C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2D25476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A307E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01821B6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7761CE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E3FCC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09FC3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3C26D99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976ABD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8ABD24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2AE4F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ABBEBB8" w14:textId="77777777" w:rsidTr="002C2B95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C06C4E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Институт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кибернетики</w:t>
            </w:r>
            <w:proofErr w:type="spellEnd"/>
          </w:p>
        </w:tc>
      </w:tr>
      <w:tr w:rsidR="009A48B3" w:rsidRPr="009A48B3" w14:paraId="37C59FD0" w14:textId="77777777" w:rsidTr="002C2B95">
        <w:trPr>
          <w:trHeight w:hRule="exact" w:val="256"/>
        </w:trPr>
        <w:tc>
          <w:tcPr>
            <w:tcW w:w="426" w:type="dxa"/>
          </w:tcPr>
          <w:p w14:paraId="064EAE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38D7C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5EB2E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A6B5F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43596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6D7A25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097AE06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49FFCD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57F3BE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2D2AC8A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5D610C6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F24D14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727DB4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5B82DB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461B983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2BAB12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5CEFC6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5AD7E4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1BD344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2FCF40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D29E5E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B661F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29279FE" w14:textId="77777777" w:rsidTr="002C2B95">
        <w:trPr>
          <w:trHeight w:hRule="exact" w:val="278"/>
        </w:trPr>
        <w:tc>
          <w:tcPr>
            <w:tcW w:w="426" w:type="dxa"/>
          </w:tcPr>
          <w:p w14:paraId="3390D2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5E617C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72A5E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F6898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5ABA17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01FE5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52B6B2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45F58AF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7E0ACD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0153E4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0A7159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97E295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3804CAC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E51B0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УТВЕРЖДАЮ</w:t>
            </w:r>
          </w:p>
        </w:tc>
        <w:tc>
          <w:tcPr>
            <w:tcW w:w="285" w:type="dxa"/>
          </w:tcPr>
          <w:p w14:paraId="324B8FE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7DB492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9B5D173" w14:textId="77777777" w:rsidTr="002C2B95">
        <w:trPr>
          <w:trHeight w:hRule="exact" w:val="139"/>
        </w:trPr>
        <w:tc>
          <w:tcPr>
            <w:tcW w:w="426" w:type="dxa"/>
          </w:tcPr>
          <w:p w14:paraId="585EE5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BA201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127F3E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4C5213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699800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74D11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32A62F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2C858B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1A5671A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015394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7E6746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5AFFEE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27783DB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4AE414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2AF0AB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6DE9C0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3B9972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8C0B42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63CB16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12275C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20D91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D97F5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8D19768" w14:textId="77777777" w:rsidTr="002C2B95">
        <w:trPr>
          <w:trHeight w:hRule="exact" w:val="280"/>
        </w:trPr>
        <w:tc>
          <w:tcPr>
            <w:tcW w:w="426" w:type="dxa"/>
          </w:tcPr>
          <w:p w14:paraId="5F31095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740ED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0E17B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53BEB0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56B39A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434558C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566A87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4FE7C8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0A0FC6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1A3F0E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00264F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58B60A8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5ABF25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20ABD6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Директор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ИК</w:t>
            </w:r>
          </w:p>
        </w:tc>
        <w:tc>
          <w:tcPr>
            <w:tcW w:w="285" w:type="dxa"/>
          </w:tcPr>
          <w:p w14:paraId="2111023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48EE41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D3A7A45" w14:textId="77777777" w:rsidTr="002C2B95">
        <w:trPr>
          <w:trHeight w:hRule="exact" w:val="139"/>
        </w:trPr>
        <w:tc>
          <w:tcPr>
            <w:tcW w:w="426" w:type="dxa"/>
          </w:tcPr>
          <w:p w14:paraId="3BAA421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DB5D6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3E65F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7DE31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2214B7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25802E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0572F02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25745C3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C029C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0B393A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2D83BB9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1BFA48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2018D7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413AD4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31EC16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492BCB4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3021C7D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AFB8E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3F88E68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2008EA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6A6D6CB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2EF9B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D98405F" w14:textId="77777777" w:rsidTr="002C2B95">
        <w:trPr>
          <w:trHeight w:hRule="exact" w:val="278"/>
        </w:trPr>
        <w:tc>
          <w:tcPr>
            <w:tcW w:w="426" w:type="dxa"/>
          </w:tcPr>
          <w:p w14:paraId="077189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29C33A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1B88D2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00C29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4D9DF1A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F4D1A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0BF95B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7839C3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5B15B2E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6A7DDC2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79749F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A13682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258FECF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D81EA0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_______________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Романов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М.П.</w:t>
            </w:r>
          </w:p>
        </w:tc>
        <w:tc>
          <w:tcPr>
            <w:tcW w:w="285" w:type="dxa"/>
          </w:tcPr>
          <w:p w14:paraId="1BFB56B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43AC4B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96D4F79" w14:textId="77777777" w:rsidTr="002C2B95">
        <w:trPr>
          <w:trHeight w:hRule="exact" w:val="139"/>
        </w:trPr>
        <w:tc>
          <w:tcPr>
            <w:tcW w:w="426" w:type="dxa"/>
          </w:tcPr>
          <w:p w14:paraId="44EA4B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B58FF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5049FD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1932D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464D18A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16B866D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3B4EE0B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5C106BD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D05948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5A2105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3FCB61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872962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5EF87E3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E0DCDA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729868A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5BF46E0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4B2D801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B970C9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5CCB56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FC31F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BA432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6522F71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78F0CD5" w14:textId="77777777" w:rsidTr="002C2B95">
        <w:trPr>
          <w:trHeight w:hRule="exact" w:val="278"/>
        </w:trPr>
        <w:tc>
          <w:tcPr>
            <w:tcW w:w="426" w:type="dxa"/>
          </w:tcPr>
          <w:p w14:paraId="418E97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667E13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A383E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ABE77B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8047F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FA3E1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3D0AEB0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66E872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E810A6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3778314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190795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530738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572036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9D82BF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«___»  ___________ 2021 г.</w:t>
            </w:r>
          </w:p>
        </w:tc>
        <w:tc>
          <w:tcPr>
            <w:tcW w:w="285" w:type="dxa"/>
          </w:tcPr>
          <w:p w14:paraId="451A62B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048E5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E86D5BB" w14:textId="77777777" w:rsidTr="002C2B95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EC1FA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Рабочая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программа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практики</w:t>
            </w:r>
            <w:proofErr w:type="spellEnd"/>
          </w:p>
        </w:tc>
      </w:tr>
      <w:tr w:rsidR="009A48B3" w:rsidRPr="009A48B3" w14:paraId="20841049" w14:textId="77777777" w:rsidTr="002C2B95">
        <w:trPr>
          <w:trHeight w:hRule="exact" w:val="139"/>
        </w:trPr>
        <w:tc>
          <w:tcPr>
            <w:tcW w:w="426" w:type="dxa"/>
          </w:tcPr>
          <w:p w14:paraId="55C24A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9A30D7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F474AA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D0858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1444037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1045FF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686C0E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1484070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280EC5A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59C25C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106E43D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12C76A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51CFBF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9FEEA7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3376289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56FFA2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281A9D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01D74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2505F5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0B8F67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2D329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9E6A6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00DE62E" w14:textId="77777777" w:rsidTr="002C2B95">
        <w:trPr>
          <w:trHeight w:hRule="exact" w:val="417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718BD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Учебная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практика</w:t>
            </w:r>
            <w:proofErr w:type="spellEnd"/>
          </w:p>
        </w:tc>
      </w:tr>
      <w:tr w:rsidR="009A48B3" w:rsidRPr="009A48B3" w14:paraId="3BFC5823" w14:textId="77777777" w:rsidTr="002C2B95">
        <w:trPr>
          <w:trHeight w:hRule="exact" w:val="695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446C5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9A48B3" w:rsidRPr="009A48B3" w14:paraId="54B69669" w14:textId="77777777" w:rsidTr="002C2B95">
        <w:trPr>
          <w:trHeight w:hRule="exact" w:val="278"/>
        </w:trPr>
        <w:tc>
          <w:tcPr>
            <w:tcW w:w="440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CE02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59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C33223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Читающее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подразделение</w:t>
            </w:r>
            <w:proofErr w:type="spellEnd"/>
          </w:p>
        </w:tc>
        <w:tc>
          <w:tcPr>
            <w:tcW w:w="915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B48D7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A407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14787222" w14:textId="77777777" w:rsidTr="002C2B95">
        <w:trPr>
          <w:trHeight w:hRule="exact" w:val="23"/>
        </w:trPr>
        <w:tc>
          <w:tcPr>
            <w:tcW w:w="440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BB51F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659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E87284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15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21FC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CEFBED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1F2CA14" w14:textId="77777777" w:rsidTr="002C2B95">
        <w:trPr>
          <w:trHeight w:hRule="exact" w:val="116"/>
        </w:trPr>
        <w:tc>
          <w:tcPr>
            <w:tcW w:w="426" w:type="dxa"/>
          </w:tcPr>
          <w:p w14:paraId="6BBF2E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2078639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59146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14BD5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556FA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4D90F5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462F0A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15ACCE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217DB9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6F5032A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72B4ACB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85336E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4B6E4C4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617226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734EFC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383D4C0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229994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8EAD5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640D38A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A42946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744802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39F4086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27B24EF" w14:textId="77777777" w:rsidTr="002C2B95">
        <w:trPr>
          <w:trHeight w:hRule="exact" w:val="278"/>
        </w:trPr>
        <w:tc>
          <w:tcPr>
            <w:tcW w:w="426" w:type="dxa"/>
          </w:tcPr>
          <w:p w14:paraId="3A3F54B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A2604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32535AA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CAA07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uk-UA"/>
              </w:rPr>
              <w:t>15.03.04 Автоматизация технологических процессов и производств</w:t>
            </w:r>
          </w:p>
        </w:tc>
      </w:tr>
      <w:tr w:rsidR="009A48B3" w:rsidRPr="009A48B3" w14:paraId="72656256" w14:textId="77777777" w:rsidTr="002C2B95">
        <w:trPr>
          <w:trHeight w:hRule="exact" w:val="260"/>
        </w:trPr>
        <w:tc>
          <w:tcPr>
            <w:tcW w:w="426" w:type="dxa"/>
          </w:tcPr>
          <w:p w14:paraId="7944E30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62C572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4BCE5F6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472E97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6168CD5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0C9A623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" w:type="dxa"/>
          </w:tcPr>
          <w:p w14:paraId="19B6A92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</w:tcPr>
          <w:p w14:paraId="0F8325F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" w:type="dxa"/>
          </w:tcPr>
          <w:p w14:paraId="355439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B2C6D2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43C258A4" w14:textId="77777777" w:rsidTr="002C2B95">
        <w:trPr>
          <w:trHeight w:hRule="exact" w:val="278"/>
        </w:trPr>
        <w:tc>
          <w:tcPr>
            <w:tcW w:w="426" w:type="dxa"/>
          </w:tcPr>
          <w:p w14:paraId="367A7B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DAD3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4CFB805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76630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uk-UA"/>
              </w:rPr>
              <w:t>Автоматизация технологических процессов и производств в промышленности</w:t>
            </w:r>
          </w:p>
        </w:tc>
      </w:tr>
      <w:tr w:rsidR="009A48B3" w:rsidRPr="009A48B3" w14:paraId="45FD9F4B" w14:textId="77777777" w:rsidTr="002C2B95">
        <w:trPr>
          <w:trHeight w:hRule="exact" w:val="260"/>
        </w:trPr>
        <w:tc>
          <w:tcPr>
            <w:tcW w:w="426" w:type="dxa"/>
          </w:tcPr>
          <w:p w14:paraId="11CF55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5A1126F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5F107C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167463B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0A21CDD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4DE204E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" w:type="dxa"/>
          </w:tcPr>
          <w:p w14:paraId="72E2BEF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</w:tcPr>
          <w:p w14:paraId="7FC4507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" w:type="dxa"/>
          </w:tcPr>
          <w:p w14:paraId="295087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6E0D3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349521E" w14:textId="77777777" w:rsidTr="002C2B95">
        <w:trPr>
          <w:trHeight w:hRule="exact" w:val="278"/>
        </w:trPr>
        <w:tc>
          <w:tcPr>
            <w:tcW w:w="426" w:type="dxa"/>
          </w:tcPr>
          <w:p w14:paraId="2DD4CF7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827220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705149A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798431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5F61BE6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3D2A67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бакалавр</w:t>
            </w:r>
            <w:proofErr w:type="spellEnd"/>
          </w:p>
        </w:tc>
      </w:tr>
      <w:tr w:rsidR="009A48B3" w:rsidRPr="009A48B3" w14:paraId="49806A7B" w14:textId="77777777" w:rsidTr="002C2B95">
        <w:trPr>
          <w:trHeight w:hRule="exact" w:val="139"/>
        </w:trPr>
        <w:tc>
          <w:tcPr>
            <w:tcW w:w="426" w:type="dxa"/>
          </w:tcPr>
          <w:p w14:paraId="2EDFFA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19703E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97DEA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E8A7C7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51D715F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43735C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3BB0B9A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05CEE7A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6D99BD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3DF644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2BBC7B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8CC2DD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4C08CD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8C0B3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63BA61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00364B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3E03428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E1D3F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6321460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E89A8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219F9E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4993E3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05794FE" w14:textId="77777777" w:rsidTr="002C2B95">
        <w:trPr>
          <w:trHeight w:hRule="exact" w:val="278"/>
        </w:trPr>
        <w:tc>
          <w:tcPr>
            <w:tcW w:w="426" w:type="dxa"/>
          </w:tcPr>
          <w:p w14:paraId="5E81BE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27D1C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Форма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04C6235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404760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0D41A3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260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358FD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63DC16E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D686A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9CC5E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44D5AD7" w14:textId="77777777" w:rsidTr="002C2B95">
        <w:trPr>
          <w:trHeight w:hRule="exact" w:val="139"/>
        </w:trPr>
        <w:tc>
          <w:tcPr>
            <w:tcW w:w="426" w:type="dxa"/>
          </w:tcPr>
          <w:p w14:paraId="2AFB9ED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208FA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D8248F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A3560C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CCF80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F7220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586679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6E529C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24C7D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7B8209B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46BC9EC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D233F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5C39E0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35B17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489FEB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3A11BB5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554DBD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27CBA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261000B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EF915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44AC24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B01EF7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301B8CC" w14:textId="77777777" w:rsidTr="002C2B95">
        <w:trPr>
          <w:trHeight w:hRule="exact" w:val="278"/>
        </w:trPr>
        <w:tc>
          <w:tcPr>
            <w:tcW w:w="426" w:type="dxa"/>
          </w:tcPr>
          <w:p w14:paraId="16A2A81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169C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Общая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738630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7E0193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1D968FF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341D24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260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152B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 xml:space="preserve">3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з.е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.</w:t>
            </w:r>
          </w:p>
        </w:tc>
        <w:tc>
          <w:tcPr>
            <w:tcW w:w="426" w:type="dxa"/>
          </w:tcPr>
          <w:p w14:paraId="102E385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833AD4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18C6B6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480B400" w14:textId="77777777" w:rsidTr="002C2B95">
        <w:trPr>
          <w:trHeight w:hRule="exact" w:val="139"/>
        </w:trPr>
        <w:tc>
          <w:tcPr>
            <w:tcW w:w="426" w:type="dxa"/>
          </w:tcPr>
          <w:p w14:paraId="441B24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047C9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D14EC0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6AF91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868D8A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694B80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1092D9A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6CB415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53B0C1C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3F05C1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5AD2F6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A47BFA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5D904F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4382FD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7A90A4F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1A16AC9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2E720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7C74EB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242401E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46A98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859B6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4CE2C2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2D3BDD9" w14:textId="77777777" w:rsidTr="002C2B95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864A0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uk-UA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9A48B3" w:rsidRPr="009A48B3" w14:paraId="15AD33D2" w14:textId="77777777" w:rsidTr="002C2B95">
        <w:trPr>
          <w:trHeight w:hRule="exact" w:val="278"/>
        </w:trPr>
        <w:tc>
          <w:tcPr>
            <w:tcW w:w="8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3027019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Семестр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63754DA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Зачётные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6300DC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Распределение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618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Формы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промежуточной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76E3A13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FDFD6EA" w14:textId="77777777" w:rsidTr="002C2B95">
        <w:trPr>
          <w:trHeight w:hRule="exact" w:val="1945"/>
        </w:trPr>
        <w:tc>
          <w:tcPr>
            <w:tcW w:w="8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30A9BB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7A8F0B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5CBD6BD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Всего</w:t>
            </w:r>
            <w:proofErr w:type="spellEnd"/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69DFD16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Лекции</w:t>
            </w:r>
            <w:proofErr w:type="spellEnd"/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4A72422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Лабораторные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1C5FA55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Практические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1C559FD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Самостоятельная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работа</w:t>
            </w:r>
            <w:proofErr w:type="spellEnd"/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1BE0DFC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>Контактная работа в период практики и (или) аттестации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1CF5C0B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AEFFEA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4085C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644BEBB" w14:textId="77777777" w:rsidTr="002C2B95">
        <w:trPr>
          <w:trHeight w:hRule="exact" w:val="280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944AB2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A677A7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ED326D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108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586C61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E6B8B4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ECBBC2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8FDD9F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54,25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D9FC29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36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F9810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D8101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Зачет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с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55EED3E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477C490" w14:textId="77777777" w:rsidTr="002C2B95">
        <w:trPr>
          <w:trHeight w:hRule="exact" w:val="280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655D60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 xml:space="preserve">из них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>. подготовку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0109C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0E0464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6F59DE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B6E3D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27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E5032F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5BFB82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70846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393B44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CACCDF8" w14:textId="77777777" w:rsidTr="002C2B95">
        <w:trPr>
          <w:trHeight w:hRule="exact" w:val="2506"/>
        </w:trPr>
        <w:tc>
          <w:tcPr>
            <w:tcW w:w="426" w:type="dxa"/>
          </w:tcPr>
          <w:p w14:paraId="21BC87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8AED1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5A7A5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B7546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6D29684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689275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55A4979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2658F19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3D3A32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7CA506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61E7EE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9A399F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3456C2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F8271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4A5A203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7E91B22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366D08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FEE80B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4BCC9E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3E4EE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09A558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3BD02F2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65B074E" w14:textId="77777777" w:rsidTr="002C2B95">
        <w:trPr>
          <w:trHeight w:hRule="exact" w:val="278"/>
        </w:trPr>
        <w:tc>
          <w:tcPr>
            <w:tcW w:w="426" w:type="dxa"/>
          </w:tcPr>
          <w:p w14:paraId="4C6685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412C0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E62016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0DC2A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1961D8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59C624E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2181C8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0AEB64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037EB0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283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48C85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Москва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2021</w:t>
            </w:r>
          </w:p>
        </w:tc>
        <w:tc>
          <w:tcPr>
            <w:tcW w:w="568" w:type="dxa"/>
          </w:tcPr>
          <w:p w14:paraId="3939F89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002639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76B279A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7F2F7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F0A277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43992C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14:paraId="4D342030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36"/>
        <w:gridCol w:w="770"/>
        <w:gridCol w:w="1016"/>
        <w:gridCol w:w="3553"/>
        <w:gridCol w:w="932"/>
      </w:tblGrid>
      <w:tr w:rsidR="009A48B3" w:rsidRPr="009A48B3" w14:paraId="7A6F070F" w14:textId="77777777" w:rsidTr="002C2B9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3C3BE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1135" w:type="dxa"/>
          </w:tcPr>
          <w:p w14:paraId="675D34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7DA5DB4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DA5EAD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2</w:t>
            </w:r>
          </w:p>
        </w:tc>
      </w:tr>
      <w:tr w:rsidR="009A48B3" w:rsidRPr="009A48B3" w14:paraId="42310A8A" w14:textId="77777777" w:rsidTr="002C2B95">
        <w:trPr>
          <w:trHeight w:hRule="exact" w:val="278"/>
        </w:trPr>
        <w:tc>
          <w:tcPr>
            <w:tcW w:w="384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6EC0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Программу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составил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(и):</w:t>
            </w:r>
          </w:p>
        </w:tc>
        <w:tc>
          <w:tcPr>
            <w:tcW w:w="852" w:type="dxa"/>
          </w:tcPr>
          <w:p w14:paraId="03CBECB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35" w:type="dxa"/>
          </w:tcPr>
          <w:p w14:paraId="414562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1DD3500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EB2F36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9A60AF8" w14:textId="77777777" w:rsidTr="002C2B95">
        <w:trPr>
          <w:trHeight w:hRule="exact" w:val="139"/>
        </w:trPr>
        <w:tc>
          <w:tcPr>
            <w:tcW w:w="3828" w:type="dxa"/>
          </w:tcPr>
          <w:p w14:paraId="6E6E329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497984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35" w:type="dxa"/>
          </w:tcPr>
          <w:p w14:paraId="16B8E7E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4EA47CA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174EEB5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5DE66E5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1FF9A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uk-UA"/>
              </w:rPr>
              <w:t xml:space="preserve">канд.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uk-UA"/>
              </w:rPr>
              <w:t>техн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uk-UA"/>
              </w:rPr>
              <w:t>. наук,  доцент, Холопов В.А. _________________</w:t>
            </w:r>
          </w:p>
        </w:tc>
      </w:tr>
      <w:tr w:rsidR="009A48B3" w:rsidRPr="009A48B3" w14:paraId="531FE9D5" w14:textId="77777777" w:rsidTr="002C2B95">
        <w:trPr>
          <w:trHeight w:hRule="exact" w:val="1667"/>
        </w:trPr>
        <w:tc>
          <w:tcPr>
            <w:tcW w:w="3828" w:type="dxa"/>
          </w:tcPr>
          <w:p w14:paraId="001E3C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231449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14:paraId="5C6236C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3EDBEE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164AEA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FB227E4" w14:textId="77777777" w:rsidTr="002C2B95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A5A854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Рабочая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программа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4DB7695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10509D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B55C412" w14:textId="77777777" w:rsidTr="002C2B95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B1429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9A48B3" w:rsidRPr="009A48B3" w14:paraId="759303E2" w14:textId="77777777" w:rsidTr="002C2B95">
        <w:trPr>
          <w:trHeight w:hRule="exact" w:val="278"/>
        </w:trPr>
        <w:tc>
          <w:tcPr>
            <w:tcW w:w="3828" w:type="dxa"/>
          </w:tcPr>
          <w:p w14:paraId="044FDF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073FE51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14:paraId="394548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31FD19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5D55E6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CA68BB2" w14:textId="77777777" w:rsidTr="002C2B95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08E1F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03D1E4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2635E53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661BFDF" w14:textId="77777777" w:rsidTr="002C2B95">
        <w:trPr>
          <w:trHeight w:hRule="exact" w:val="8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C4A38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Федеральный государственный образовательный стандарт высшего образования по направлению подготовки 15.03.04 АВТОМАТИЗАЦИЯ ТЕХНОЛОГИЧЕСКИХ ПРОЦЕССОВ И ПРОИЗВОДСТВ (уровень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бакалавриата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) (приказ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Минобрнауки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России от 12.03.2015 г. № 200)</w:t>
            </w:r>
          </w:p>
        </w:tc>
      </w:tr>
      <w:tr w:rsidR="009A48B3" w:rsidRPr="009A48B3" w14:paraId="79F2973B" w14:textId="77777777" w:rsidTr="002C2B95">
        <w:trPr>
          <w:trHeight w:hRule="exact" w:val="278"/>
        </w:trPr>
        <w:tc>
          <w:tcPr>
            <w:tcW w:w="3828" w:type="dxa"/>
          </w:tcPr>
          <w:p w14:paraId="4F0AB7A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6934AC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14:paraId="24CD8F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7D18ED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406190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5D1C4F4" w14:textId="77777777" w:rsidTr="002C2B95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AA0ACD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11492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7D580C0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32D0DF9" w14:textId="77777777" w:rsidTr="002C2B95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B7D93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направление: 15.03.04 Автоматизация технологических процессов и производств</w:t>
            </w:r>
          </w:p>
          <w:p w14:paraId="2B9D78B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направленность: «Автоматизация технологических процессов и производств в промышленности»</w:t>
            </w:r>
          </w:p>
        </w:tc>
      </w:tr>
      <w:tr w:rsidR="009A48B3" w:rsidRPr="009A48B3" w14:paraId="1E6FBCED" w14:textId="77777777" w:rsidTr="002C2B95">
        <w:trPr>
          <w:trHeight w:hRule="exact" w:val="278"/>
        </w:trPr>
        <w:tc>
          <w:tcPr>
            <w:tcW w:w="3828" w:type="dxa"/>
          </w:tcPr>
          <w:p w14:paraId="027DEF3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344EB7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14:paraId="4AEAE4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303FF35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2066AFB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4B06F3B2" w14:textId="77777777" w:rsidTr="002C2B95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FAF817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одобрена на заседании кафедры</w:t>
            </w:r>
          </w:p>
        </w:tc>
      </w:tr>
      <w:tr w:rsidR="009A48B3" w:rsidRPr="009A48B3" w14:paraId="2D35DFCC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4BFCD5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21777E25" w14:textId="77777777" w:rsidTr="002C2B95">
        <w:trPr>
          <w:trHeight w:hRule="exact" w:val="139"/>
        </w:trPr>
        <w:tc>
          <w:tcPr>
            <w:tcW w:w="3828" w:type="dxa"/>
          </w:tcPr>
          <w:p w14:paraId="06D750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D3366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35" w:type="dxa"/>
          </w:tcPr>
          <w:p w14:paraId="07F84D4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5BB96B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36269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52B9627" w14:textId="77777777" w:rsidTr="002C2B95">
        <w:trPr>
          <w:trHeight w:hRule="exact" w:val="112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2F0F1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Протокол от 14.01.2021 № 6</w:t>
            </w:r>
          </w:p>
          <w:p w14:paraId="28636B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091E29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к.т.н., доцент Холопов В.А. ___________________</w:t>
            </w:r>
          </w:p>
        </w:tc>
      </w:tr>
    </w:tbl>
    <w:p w14:paraId="542C30E8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9"/>
        <w:gridCol w:w="1881"/>
        <w:gridCol w:w="390"/>
        <w:gridCol w:w="4169"/>
        <w:gridCol w:w="938"/>
      </w:tblGrid>
      <w:tr w:rsidR="009A48B3" w:rsidRPr="009A48B3" w14:paraId="45AD01BC" w14:textId="77777777" w:rsidTr="002C2B9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5D0C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26" w:type="dxa"/>
          </w:tcPr>
          <w:p w14:paraId="12C2AF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51C57E1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08266C3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3</w:t>
            </w:r>
          </w:p>
        </w:tc>
      </w:tr>
      <w:tr w:rsidR="009A48B3" w:rsidRPr="009A48B3" w14:paraId="36349973" w14:textId="77777777" w:rsidTr="002C2B95">
        <w:trPr>
          <w:trHeight w:hRule="exact" w:val="139"/>
        </w:trPr>
        <w:tc>
          <w:tcPr>
            <w:tcW w:w="2694" w:type="dxa"/>
          </w:tcPr>
          <w:p w14:paraId="19285A4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3C1CD6A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9636B4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36168B5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19ED0DB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41E6759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AEF94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EC0D47F" w14:textId="77777777" w:rsidTr="002C2B95">
        <w:trPr>
          <w:trHeight w:hRule="exact" w:val="13"/>
        </w:trPr>
        <w:tc>
          <w:tcPr>
            <w:tcW w:w="2694" w:type="dxa"/>
          </w:tcPr>
          <w:p w14:paraId="4D6FB94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522444B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46E06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1BF5FED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73F342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0ACC742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6A4F0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8C93B49" w14:textId="77777777" w:rsidTr="002C2B95">
        <w:trPr>
          <w:trHeight w:hRule="exact" w:val="96"/>
        </w:trPr>
        <w:tc>
          <w:tcPr>
            <w:tcW w:w="2694" w:type="dxa"/>
          </w:tcPr>
          <w:p w14:paraId="1F6502C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0127361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85244D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67274F4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A187EE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5189DCE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AF4316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4177F5DE" w14:textId="77777777" w:rsidTr="002C2B95">
        <w:trPr>
          <w:trHeight w:hRule="exact" w:val="417"/>
        </w:trPr>
        <w:tc>
          <w:tcPr>
            <w:tcW w:w="2694" w:type="dxa"/>
          </w:tcPr>
          <w:p w14:paraId="0C6AA9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72FD04E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6FB1F9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19C4EB2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27EB1C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124B73C7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2200AC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9A48B3" w:rsidRPr="009A48B3" w14:paraId="2B280914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A5653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4CEFC342" w14:textId="77777777" w:rsidTr="002C2B95">
        <w:trPr>
          <w:trHeight w:hRule="exact" w:val="139"/>
        </w:trPr>
        <w:tc>
          <w:tcPr>
            <w:tcW w:w="2694" w:type="dxa"/>
          </w:tcPr>
          <w:p w14:paraId="39F11C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71EEC5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01D80D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36E3E6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02029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01321E5" w14:textId="77777777" w:rsidTr="002C2B95">
        <w:trPr>
          <w:trHeight w:hRule="exact" w:val="833"/>
        </w:trPr>
        <w:tc>
          <w:tcPr>
            <w:tcW w:w="2694" w:type="dxa"/>
          </w:tcPr>
          <w:p w14:paraId="2522A0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7453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2022 г.  №  __</w:t>
            </w:r>
          </w:p>
          <w:p w14:paraId="55B138E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0AE14B5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5CADC4A9" w14:textId="77777777" w:rsidTr="002C2B95">
        <w:trPr>
          <w:trHeight w:hRule="exact" w:val="139"/>
        </w:trPr>
        <w:tc>
          <w:tcPr>
            <w:tcW w:w="2694" w:type="dxa"/>
          </w:tcPr>
          <w:p w14:paraId="7907FB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5778C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C04F4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  <w:tr w:rsidR="009A48B3" w:rsidRPr="009A48B3" w14:paraId="3ED636AC" w14:textId="77777777" w:rsidTr="002C2B95">
        <w:trPr>
          <w:trHeight w:hRule="exact" w:val="139"/>
        </w:trPr>
        <w:tc>
          <w:tcPr>
            <w:tcW w:w="2694" w:type="dxa"/>
          </w:tcPr>
          <w:p w14:paraId="115E62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6D04499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8894A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5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FEE6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A04DD8B" w14:textId="77777777" w:rsidTr="002C2B95">
        <w:trPr>
          <w:trHeight w:hRule="exact" w:val="278"/>
        </w:trPr>
        <w:tc>
          <w:tcPr>
            <w:tcW w:w="2694" w:type="dxa"/>
          </w:tcPr>
          <w:p w14:paraId="3AFC33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784C1A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AA95F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6EAE8D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97EA1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099F398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B407B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FBC3FE6" w14:textId="77777777" w:rsidTr="002C2B95">
        <w:trPr>
          <w:trHeight w:hRule="exact" w:val="13"/>
        </w:trPr>
        <w:tc>
          <w:tcPr>
            <w:tcW w:w="2694" w:type="dxa"/>
          </w:tcPr>
          <w:p w14:paraId="7D22D37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3C16DCB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41D13C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7A8D340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1610DB5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6BFC294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3EC2E7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62547C5" w14:textId="77777777" w:rsidTr="002C2B95">
        <w:trPr>
          <w:trHeight w:hRule="exact" w:val="96"/>
        </w:trPr>
        <w:tc>
          <w:tcPr>
            <w:tcW w:w="2694" w:type="dxa"/>
          </w:tcPr>
          <w:p w14:paraId="659893C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296B698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8BD42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2F99FCE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187E9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FD2C870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F3F05E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4CAF1AAA" w14:textId="77777777" w:rsidTr="002C2B95">
        <w:trPr>
          <w:trHeight w:hRule="exact" w:val="417"/>
        </w:trPr>
        <w:tc>
          <w:tcPr>
            <w:tcW w:w="2694" w:type="dxa"/>
          </w:tcPr>
          <w:p w14:paraId="74602F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2915BC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41FC10F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7E242FB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4D478B1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9267ABC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9EBF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9A48B3" w:rsidRPr="009A48B3" w14:paraId="259F1F09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3F25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18CEA2CD" w14:textId="77777777" w:rsidTr="002C2B95">
        <w:trPr>
          <w:trHeight w:hRule="exact" w:val="278"/>
        </w:trPr>
        <w:tc>
          <w:tcPr>
            <w:tcW w:w="2694" w:type="dxa"/>
          </w:tcPr>
          <w:p w14:paraId="647674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2F6464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96DAF0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3FE126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B7F2C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7F35C33" w14:textId="77777777" w:rsidTr="002C2B95">
        <w:trPr>
          <w:trHeight w:hRule="exact" w:val="833"/>
        </w:trPr>
        <w:tc>
          <w:tcPr>
            <w:tcW w:w="2694" w:type="dxa"/>
          </w:tcPr>
          <w:p w14:paraId="4A484DE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E0FF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2023 г.  №  __</w:t>
            </w:r>
          </w:p>
          <w:p w14:paraId="1CACB81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291EA6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36EAD89D" w14:textId="77777777" w:rsidTr="002C2B95">
        <w:trPr>
          <w:trHeight w:hRule="exact" w:val="278"/>
        </w:trPr>
        <w:tc>
          <w:tcPr>
            <w:tcW w:w="2694" w:type="dxa"/>
          </w:tcPr>
          <w:p w14:paraId="6E24DF0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178DDD5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3871814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78D0B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  <w:tr w:rsidR="009A48B3" w:rsidRPr="009A48B3" w14:paraId="2F8E0DE9" w14:textId="77777777" w:rsidTr="002C2B95">
        <w:trPr>
          <w:trHeight w:hRule="exact" w:val="139"/>
        </w:trPr>
        <w:tc>
          <w:tcPr>
            <w:tcW w:w="2694" w:type="dxa"/>
          </w:tcPr>
          <w:p w14:paraId="6A84CF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0416AB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4B816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5544FE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52E17D3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AA49BDF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7B8767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BAB152D" w14:textId="77777777" w:rsidTr="002C2B95">
        <w:trPr>
          <w:trHeight w:hRule="exact" w:val="13"/>
        </w:trPr>
        <w:tc>
          <w:tcPr>
            <w:tcW w:w="2694" w:type="dxa"/>
          </w:tcPr>
          <w:p w14:paraId="17FCBD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55FF1C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6E370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4E51097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15E5CB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B68E5B1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58315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A64C16B" w14:textId="77777777" w:rsidTr="002C2B95">
        <w:trPr>
          <w:trHeight w:hRule="exact" w:val="96"/>
        </w:trPr>
        <w:tc>
          <w:tcPr>
            <w:tcW w:w="2694" w:type="dxa"/>
          </w:tcPr>
          <w:p w14:paraId="224075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1DD6F4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A64F9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6EB6B54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254CD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812C310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5CFAE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54A0EA0F" w14:textId="77777777" w:rsidTr="002C2B95">
        <w:trPr>
          <w:trHeight w:hRule="exact" w:val="417"/>
        </w:trPr>
        <w:tc>
          <w:tcPr>
            <w:tcW w:w="2694" w:type="dxa"/>
          </w:tcPr>
          <w:p w14:paraId="02D237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55B25D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36B054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25A81F6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DC89FA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3B1288F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4023F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9A48B3" w:rsidRPr="009A48B3" w14:paraId="0D51EB92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6D974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06E63EF6" w14:textId="77777777" w:rsidTr="002C2B95">
        <w:trPr>
          <w:trHeight w:hRule="exact" w:val="278"/>
        </w:trPr>
        <w:tc>
          <w:tcPr>
            <w:tcW w:w="2694" w:type="dxa"/>
          </w:tcPr>
          <w:p w14:paraId="1AC6F2E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5D61E1A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F1AE46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15B89B8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6347E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A2B8FCC" w14:textId="77777777" w:rsidTr="002C2B95">
        <w:trPr>
          <w:trHeight w:hRule="exact" w:val="833"/>
        </w:trPr>
        <w:tc>
          <w:tcPr>
            <w:tcW w:w="2694" w:type="dxa"/>
          </w:tcPr>
          <w:p w14:paraId="4A0A0EE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EEA7BD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2024 г.  №  __</w:t>
            </w:r>
          </w:p>
          <w:p w14:paraId="049E1C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40A738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29F5D20F" w14:textId="77777777" w:rsidTr="002C2B95">
        <w:trPr>
          <w:trHeight w:hRule="exact" w:val="278"/>
        </w:trPr>
        <w:tc>
          <w:tcPr>
            <w:tcW w:w="2694" w:type="dxa"/>
          </w:tcPr>
          <w:p w14:paraId="243870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244B832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7FF3F2A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CB07E9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  <w:tr w:rsidR="009A48B3" w:rsidRPr="009A48B3" w14:paraId="37140526" w14:textId="77777777" w:rsidTr="002C2B95">
        <w:trPr>
          <w:trHeight w:hRule="exact" w:val="139"/>
        </w:trPr>
        <w:tc>
          <w:tcPr>
            <w:tcW w:w="2694" w:type="dxa"/>
          </w:tcPr>
          <w:p w14:paraId="568843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449036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B8858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68B5D5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22DA98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F0A645C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61642B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69A221E" w14:textId="77777777" w:rsidTr="002C2B95">
        <w:trPr>
          <w:trHeight w:hRule="exact" w:val="13"/>
        </w:trPr>
        <w:tc>
          <w:tcPr>
            <w:tcW w:w="2694" w:type="dxa"/>
          </w:tcPr>
          <w:p w14:paraId="7CB8FD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5FD88CB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19C1EA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2D51C1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488290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E4B2FD0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21BC4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697FDA8" w14:textId="77777777" w:rsidTr="002C2B95">
        <w:trPr>
          <w:trHeight w:hRule="exact" w:val="96"/>
        </w:trPr>
        <w:tc>
          <w:tcPr>
            <w:tcW w:w="2694" w:type="dxa"/>
          </w:tcPr>
          <w:p w14:paraId="65760A7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7C7C51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841D1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1FFEE7F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1116110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DE52A87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EACDC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792BAF63" w14:textId="77777777" w:rsidTr="002C2B95">
        <w:trPr>
          <w:trHeight w:hRule="exact" w:val="417"/>
        </w:trPr>
        <w:tc>
          <w:tcPr>
            <w:tcW w:w="2694" w:type="dxa"/>
          </w:tcPr>
          <w:p w14:paraId="6B9D51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0D5496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012613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2CD7BF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6BE988A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B0EA163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BF46D3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9A48B3" w:rsidRPr="009A48B3" w14:paraId="26ED3648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B52149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054CF83D" w14:textId="77777777" w:rsidTr="002C2B95">
        <w:trPr>
          <w:trHeight w:hRule="exact" w:val="278"/>
        </w:trPr>
        <w:tc>
          <w:tcPr>
            <w:tcW w:w="2694" w:type="dxa"/>
          </w:tcPr>
          <w:p w14:paraId="754835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6E49DA2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224208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5A572C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5D61A0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0BB6C0D" w14:textId="77777777" w:rsidTr="002C2B95">
        <w:trPr>
          <w:trHeight w:hRule="exact" w:val="833"/>
        </w:trPr>
        <w:tc>
          <w:tcPr>
            <w:tcW w:w="2694" w:type="dxa"/>
          </w:tcPr>
          <w:p w14:paraId="74DBF8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E6A1F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2025 г.  №  __</w:t>
            </w:r>
          </w:p>
          <w:p w14:paraId="6BE0EB7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2EB6AA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2AB70AAA" w14:textId="77777777" w:rsidTr="002C2B95">
        <w:trPr>
          <w:trHeight w:hRule="exact" w:val="278"/>
        </w:trPr>
        <w:tc>
          <w:tcPr>
            <w:tcW w:w="2694" w:type="dxa"/>
          </w:tcPr>
          <w:p w14:paraId="212CF89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554A09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145C7B3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F02B3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</w:tbl>
    <w:p w14:paraId="4B20F73F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"/>
        <w:gridCol w:w="2931"/>
        <w:gridCol w:w="289"/>
        <w:gridCol w:w="1227"/>
        <w:gridCol w:w="4326"/>
        <w:gridCol w:w="978"/>
      </w:tblGrid>
      <w:tr w:rsidR="009A48B3" w:rsidRPr="009A48B3" w14:paraId="227FE1BA" w14:textId="77777777" w:rsidTr="002C2B95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B9FD6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5C3B70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5B740C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4</w:t>
            </w:r>
          </w:p>
        </w:tc>
      </w:tr>
      <w:tr w:rsidR="009A48B3" w:rsidRPr="009A48B3" w14:paraId="61DFB774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036FA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>1. ЦЕЛИ ОСВОЕНИЯ ПРАКТИКИ</w:t>
            </w:r>
          </w:p>
        </w:tc>
      </w:tr>
      <w:tr w:rsidR="009A48B3" w:rsidRPr="009A48B3" w14:paraId="140E5401" w14:textId="77777777" w:rsidTr="002C2B95">
        <w:trPr>
          <w:trHeight w:hRule="exact" w:val="139"/>
        </w:trPr>
        <w:tc>
          <w:tcPr>
            <w:tcW w:w="143" w:type="dxa"/>
          </w:tcPr>
          <w:p w14:paraId="5E8DD0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017761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BE082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4EF02AA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6EA0660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1A784C2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2E561DC" w14:textId="77777777" w:rsidTr="002C2B95">
        <w:trPr>
          <w:trHeight w:hRule="exact" w:val="2719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B96A0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«Практика по получению первичных профессиональных умений и навыков, в том числе первичных умений и навыков научно-исследовательской деятельности»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15.03.04 Автоматизация технологических процессов и производств с учетом специфики направленности подготовки – «Автоматизация технологических процессов и производств в промышленности».</w:t>
            </w:r>
          </w:p>
          <w:p w14:paraId="58265DB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9A48B3" w:rsidRPr="009A48B3" w14:paraId="29C90026" w14:textId="77777777" w:rsidTr="002C2B95">
        <w:trPr>
          <w:trHeight w:hRule="exact" w:val="278"/>
        </w:trPr>
        <w:tc>
          <w:tcPr>
            <w:tcW w:w="143" w:type="dxa"/>
          </w:tcPr>
          <w:p w14:paraId="44E819D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17348D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562052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31153B6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169553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79B181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4F34F02" w14:textId="77777777" w:rsidTr="002C2B95">
        <w:trPr>
          <w:trHeight w:hRule="exact" w:val="819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17891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2. МЕСТО ПРАКТИКИ В СТРУКТУРЕ ОБРАЗОВАТЕЛЬНОЙ ПРОГРАММЫ</w:t>
            </w:r>
          </w:p>
        </w:tc>
      </w:tr>
      <w:tr w:rsidR="009A48B3" w:rsidRPr="009A48B3" w14:paraId="068D361C" w14:textId="77777777" w:rsidTr="002C2B95">
        <w:trPr>
          <w:trHeight w:hRule="exact" w:val="278"/>
        </w:trPr>
        <w:tc>
          <w:tcPr>
            <w:tcW w:w="157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52AF2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B9836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Направление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99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8018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4685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15.03.04 Автоматизация технологических процессов и производств</w:t>
            </w:r>
          </w:p>
        </w:tc>
      </w:tr>
      <w:tr w:rsidR="009A48B3" w:rsidRPr="009A48B3" w14:paraId="34180E4E" w14:textId="77777777" w:rsidTr="002C2B95">
        <w:trPr>
          <w:trHeight w:hRule="exact" w:val="307"/>
        </w:trPr>
        <w:tc>
          <w:tcPr>
            <w:tcW w:w="157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26195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B34A1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D2D542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023E2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DCBBF48" w14:textId="77777777" w:rsidTr="002C2B95">
        <w:trPr>
          <w:trHeight w:hRule="exact" w:val="278"/>
        </w:trPr>
        <w:tc>
          <w:tcPr>
            <w:tcW w:w="143" w:type="dxa"/>
          </w:tcPr>
          <w:p w14:paraId="19E9848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8DFFB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Направленность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1898E78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F7E9A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Автоматизация технологических процессов и производств в промышленности</w:t>
            </w:r>
          </w:p>
        </w:tc>
      </w:tr>
      <w:tr w:rsidR="009A48B3" w:rsidRPr="009A48B3" w14:paraId="65298738" w14:textId="77777777" w:rsidTr="002C2B95">
        <w:trPr>
          <w:trHeight w:hRule="exact" w:val="307"/>
        </w:trPr>
        <w:tc>
          <w:tcPr>
            <w:tcW w:w="143" w:type="dxa"/>
          </w:tcPr>
          <w:p w14:paraId="5C75DA3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304043A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2C6FF37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DC3D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7B242A1" w14:textId="77777777" w:rsidTr="002C2B95">
        <w:trPr>
          <w:trHeight w:hRule="exact" w:val="278"/>
        </w:trPr>
        <w:tc>
          <w:tcPr>
            <w:tcW w:w="143" w:type="dxa"/>
          </w:tcPr>
          <w:p w14:paraId="053569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0B0A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Блок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5BA981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D287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</w:p>
        </w:tc>
      </w:tr>
      <w:tr w:rsidR="009A48B3" w:rsidRPr="009A48B3" w14:paraId="5D383F30" w14:textId="77777777" w:rsidTr="002C2B95">
        <w:trPr>
          <w:trHeight w:hRule="exact" w:val="27"/>
        </w:trPr>
        <w:tc>
          <w:tcPr>
            <w:tcW w:w="143" w:type="dxa"/>
          </w:tcPr>
          <w:p w14:paraId="0CB3208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4EF3FF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1AF523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DF0E2C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4FDEE57" w14:textId="77777777" w:rsidTr="002C2B95">
        <w:trPr>
          <w:trHeight w:hRule="exact" w:val="278"/>
        </w:trPr>
        <w:tc>
          <w:tcPr>
            <w:tcW w:w="143" w:type="dxa"/>
          </w:tcPr>
          <w:p w14:paraId="51DCF7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20BA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Часть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73AA69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B9EC5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Вариативная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часть</w:t>
            </w:r>
            <w:proofErr w:type="spellEnd"/>
          </w:p>
        </w:tc>
      </w:tr>
      <w:tr w:rsidR="009A48B3" w:rsidRPr="009A48B3" w14:paraId="7691D8D1" w14:textId="77777777" w:rsidTr="002C2B95">
        <w:trPr>
          <w:trHeight w:hRule="exact" w:val="27"/>
        </w:trPr>
        <w:tc>
          <w:tcPr>
            <w:tcW w:w="143" w:type="dxa"/>
          </w:tcPr>
          <w:p w14:paraId="5CAD47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7EA11AD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5907F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747A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34DA88C" w14:textId="77777777" w:rsidTr="002C2B95">
        <w:trPr>
          <w:trHeight w:hRule="exact" w:val="278"/>
        </w:trPr>
        <w:tc>
          <w:tcPr>
            <w:tcW w:w="143" w:type="dxa"/>
          </w:tcPr>
          <w:p w14:paraId="5437B1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7A90FE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Общая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трудоемкость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2BD3A54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793E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3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з.е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. (108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акад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час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.).</w:t>
            </w:r>
          </w:p>
        </w:tc>
      </w:tr>
      <w:tr w:rsidR="009A48B3" w:rsidRPr="009A48B3" w14:paraId="0A42D058" w14:textId="77777777" w:rsidTr="002C2B95">
        <w:trPr>
          <w:trHeight w:hRule="exact" w:val="27"/>
        </w:trPr>
        <w:tc>
          <w:tcPr>
            <w:tcW w:w="143" w:type="dxa"/>
          </w:tcPr>
          <w:p w14:paraId="6547F59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14A4E5C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50F50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781666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042478E" w14:textId="77777777" w:rsidTr="002C2B95">
        <w:trPr>
          <w:trHeight w:hRule="exact" w:val="278"/>
        </w:trPr>
        <w:tc>
          <w:tcPr>
            <w:tcW w:w="143" w:type="dxa"/>
          </w:tcPr>
          <w:p w14:paraId="403F7FA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5F11390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32C4C79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42289D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2B3D8DE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37A27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322E02A" w14:textId="77777777" w:rsidTr="002C2B95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BFEE3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3. ТИП, ВИД И СПОСОБ ПРОВЕДЕНИЯ ПРАКТИКИ</w:t>
            </w:r>
          </w:p>
        </w:tc>
      </w:tr>
      <w:tr w:rsidR="009A48B3" w:rsidRPr="009A48B3" w14:paraId="240E14FD" w14:textId="77777777" w:rsidTr="002C2B95">
        <w:trPr>
          <w:trHeight w:hRule="exact" w:val="278"/>
        </w:trPr>
        <w:tc>
          <w:tcPr>
            <w:tcW w:w="143" w:type="dxa"/>
          </w:tcPr>
          <w:p w14:paraId="7BFE94F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A646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Вид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35E5337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F487E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Учебная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практика</w:t>
            </w:r>
            <w:proofErr w:type="spellEnd"/>
          </w:p>
        </w:tc>
      </w:tr>
      <w:tr w:rsidR="009A48B3" w:rsidRPr="009A48B3" w14:paraId="377898AC" w14:textId="77777777" w:rsidTr="002C2B95">
        <w:trPr>
          <w:trHeight w:hRule="exact" w:val="27"/>
        </w:trPr>
        <w:tc>
          <w:tcPr>
            <w:tcW w:w="143" w:type="dxa"/>
          </w:tcPr>
          <w:p w14:paraId="4B47FB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238C77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ECC60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198A18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90CB868" w14:textId="77777777" w:rsidTr="002C2B95">
        <w:trPr>
          <w:trHeight w:hRule="exact" w:val="278"/>
        </w:trPr>
        <w:tc>
          <w:tcPr>
            <w:tcW w:w="143" w:type="dxa"/>
          </w:tcPr>
          <w:p w14:paraId="2885CAE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FC630F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Тип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6151A2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D838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      </w:r>
          </w:p>
        </w:tc>
      </w:tr>
      <w:tr w:rsidR="009A48B3" w:rsidRPr="009A48B3" w14:paraId="620B441A" w14:textId="77777777" w:rsidTr="002C2B95">
        <w:trPr>
          <w:trHeight w:hRule="exact" w:val="716"/>
        </w:trPr>
        <w:tc>
          <w:tcPr>
            <w:tcW w:w="143" w:type="dxa"/>
          </w:tcPr>
          <w:p w14:paraId="280B65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58453C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73369FF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A42A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925748D" w14:textId="77777777" w:rsidTr="002C2B95">
        <w:trPr>
          <w:trHeight w:hRule="exact" w:val="8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54091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9A48B3" w:rsidRPr="009A48B3" w14:paraId="23EB350E" w14:textId="77777777" w:rsidTr="002C2B95">
        <w:trPr>
          <w:trHeight w:hRule="exact" w:val="278"/>
        </w:trPr>
        <w:tc>
          <w:tcPr>
            <w:tcW w:w="143" w:type="dxa"/>
          </w:tcPr>
          <w:p w14:paraId="2CF54F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59FF06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27AB337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6DE2AA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2BB419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73915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67B6048" w14:textId="77777777" w:rsidTr="002C2B95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5F0CD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4.МЕСТО И ВРЕМЯ ПРОВЕДЕНИЯ ПРАКТИКИ</w:t>
            </w:r>
          </w:p>
        </w:tc>
      </w:tr>
      <w:tr w:rsidR="009A48B3" w:rsidRPr="009A48B3" w14:paraId="3C55DD63" w14:textId="77777777" w:rsidTr="002C2B95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296008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«Практика по получению первичных профессиональных умений и навыков, в том числе первичных умений и навыков научно-исследовательской деятельности»  направления подготовки 15.03.04 Автоматизация технологических процессов и производств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9A48B3" w:rsidRPr="009A48B3" w14:paraId="2BFE10D7" w14:textId="77777777" w:rsidTr="002C2B95">
        <w:trPr>
          <w:trHeight w:hRule="exact" w:val="278"/>
        </w:trPr>
        <w:tc>
          <w:tcPr>
            <w:tcW w:w="143" w:type="dxa"/>
          </w:tcPr>
          <w:p w14:paraId="451AE79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3432A64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1620D9C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054EF8F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41B2D2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42F77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416987B" w14:textId="77777777" w:rsidTr="002C2B95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CD8CBF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5. КОМПЕТЕНЦИИ ОБУЧАЮЩЕГОСЯ, ФОРМИРУЕМЫЕ В РЕЗУЛЬТАТЕ ОСВОЕНИЯ ПРАКТИКИ</w:t>
            </w:r>
          </w:p>
        </w:tc>
      </w:tr>
      <w:tr w:rsidR="009A48B3" w:rsidRPr="009A48B3" w14:paraId="282D549E" w14:textId="77777777" w:rsidTr="002C2B95">
        <w:trPr>
          <w:trHeight w:hRule="exact" w:val="109"/>
        </w:trPr>
        <w:tc>
          <w:tcPr>
            <w:tcW w:w="143" w:type="dxa"/>
          </w:tcPr>
          <w:p w14:paraId="61E46BE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130CE9E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7176A42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6F8446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408FCB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678659B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11E8F5DF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E140A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9A48B3" w:rsidRPr="009A48B3" w14:paraId="2A4359EA" w14:textId="77777777" w:rsidTr="002C2B95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12D19C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ОПК-4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участвовать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обобщенных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вариантов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решения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проблем,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связанных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автоматизацией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выборе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основе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анализа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вариантов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оптимального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прогнозирования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последствий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решения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6207B1A1" w14:textId="77777777" w:rsidTr="002C2B95">
        <w:trPr>
          <w:trHeight w:hRule="exact" w:val="44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DD1F5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ПК-1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собирать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анализировать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исходные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данные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C365EB4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94"/>
        <w:gridCol w:w="4334"/>
        <w:gridCol w:w="979"/>
      </w:tblGrid>
      <w:tr w:rsidR="009A48B3" w:rsidRPr="009A48B3" w14:paraId="47DDD167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CDC0A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10989F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33FF81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5</w:t>
            </w:r>
          </w:p>
        </w:tc>
      </w:tr>
      <w:tr w:rsidR="009A48B3" w:rsidRPr="009A48B3" w14:paraId="47026FA4" w14:textId="77777777" w:rsidTr="002C2B95">
        <w:trPr>
          <w:trHeight w:hRule="exact" w:val="13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B7389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изготовления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контроля,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оснащения,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диагностики,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испытаний,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процессами,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жизненным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циклом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качеством;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участвовать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работах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расчету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изготовления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указанных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использованием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современных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610FC234" w14:textId="77777777" w:rsidTr="002C2B95">
        <w:trPr>
          <w:trHeight w:hRule="exact" w:val="278"/>
        </w:trPr>
        <w:tc>
          <w:tcPr>
            <w:tcW w:w="4679" w:type="dxa"/>
          </w:tcPr>
          <w:p w14:paraId="4381B34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61C8912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66763D0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1B9BEF70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14:paraId="349A397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9A48B3" w:rsidRPr="009A48B3" w14:paraId="135109BA" w14:textId="77777777" w:rsidTr="002C2B95">
        <w:trPr>
          <w:trHeight w:hRule="exact" w:val="139"/>
        </w:trPr>
        <w:tc>
          <w:tcPr>
            <w:tcW w:w="4679" w:type="dxa"/>
          </w:tcPr>
          <w:p w14:paraId="483D67A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76BEC5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FB0F9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76C8D4B" w14:textId="77777777" w:rsidTr="002C2B95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EEEFA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ОПК-4 : способностью участвовать в разработке обобщенных вариантов решения проблем, связанных с автоматизацией производств, выборе на основе анализа вариантов оптимального прогнозирования последствий решения</w:t>
            </w:r>
          </w:p>
        </w:tc>
      </w:tr>
      <w:tr w:rsidR="009A48B3" w:rsidRPr="009A48B3" w14:paraId="626B83B4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7555D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Уметь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491F1BA5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A885B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определять типы технических средств автоматизации при решении проблем автоматизации различных технологических процессов</w:t>
            </w:r>
          </w:p>
        </w:tc>
      </w:tr>
      <w:tr w:rsidR="009A48B3" w:rsidRPr="009A48B3" w14:paraId="0E7D612C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974521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22FBD0C5" w14:textId="77777777" w:rsidTr="002C2B95">
        <w:trPr>
          <w:trHeight w:hRule="exact" w:val="13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B05864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-  - методикой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выбора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соответствующего требованиям решения проблемы, связанной с автоматизацией технологических и производственных процессов.</w:t>
            </w:r>
          </w:p>
          <w:p w14:paraId="1DFD8C4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методикой ведения самостоятельной работы научно-исследовательского и экспериментального характера в области автоматизации технологических и производственных процессов.</w:t>
            </w:r>
          </w:p>
        </w:tc>
      </w:tr>
      <w:tr w:rsidR="009A48B3" w:rsidRPr="009A48B3" w14:paraId="30D24EA9" w14:textId="77777777" w:rsidTr="002C2B95">
        <w:trPr>
          <w:trHeight w:hRule="exact" w:val="139"/>
        </w:trPr>
        <w:tc>
          <w:tcPr>
            <w:tcW w:w="4679" w:type="dxa"/>
          </w:tcPr>
          <w:p w14:paraId="3184DF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518E353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79CAE2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B3DDEA6" w14:textId="77777777" w:rsidTr="002C2B95">
        <w:trPr>
          <w:trHeight w:hRule="exact" w:val="199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20753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ПК-1 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</w:p>
        </w:tc>
      </w:tr>
      <w:tr w:rsidR="009A48B3" w:rsidRPr="009A48B3" w14:paraId="1A0C1602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F9389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12E8D373" w14:textId="77777777" w:rsidTr="002C2B95">
        <w:trPr>
          <w:trHeight w:hRule="exact" w:val="2719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B5046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 методикой составления научных и конструкторских отчетов по выполненному заданию;</w:t>
            </w:r>
          </w:p>
          <w:p w14:paraId="277777D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методами сбора, анализа, обработки, передачи и хранения информации о состоянии технологического оборудования и технологических/производственных процессов при проектировании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</w:t>
            </w:r>
          </w:p>
          <w:p w14:paraId="2D3CDCA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средствами и системами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качеством.</w:t>
            </w:r>
          </w:p>
        </w:tc>
      </w:tr>
      <w:tr w:rsidR="009A48B3" w:rsidRPr="009A48B3" w14:paraId="1350244B" w14:textId="77777777" w:rsidTr="002C2B95">
        <w:trPr>
          <w:trHeight w:hRule="exact" w:val="278"/>
        </w:trPr>
        <w:tc>
          <w:tcPr>
            <w:tcW w:w="4679" w:type="dxa"/>
          </w:tcPr>
          <w:p w14:paraId="090496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10192C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0C868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0EC9F87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8D045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 РЕЗУЛЬТАТЕ ОСВОЕНИЯ ПРАКТИКИ ОБУЧАЮЩИЙСЯ ДОЛЖЕН</w:t>
            </w:r>
          </w:p>
        </w:tc>
      </w:tr>
      <w:tr w:rsidR="009A48B3" w:rsidRPr="009A48B3" w14:paraId="681FED3E" w14:textId="77777777" w:rsidTr="002C2B95">
        <w:trPr>
          <w:trHeight w:hRule="exact" w:val="139"/>
        </w:trPr>
        <w:tc>
          <w:tcPr>
            <w:tcW w:w="4679" w:type="dxa"/>
          </w:tcPr>
          <w:p w14:paraId="00B0C5A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189C4A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ED763E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362351E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BDD49B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Уметь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1946C7E0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99CA3D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определять типы технических средств автоматизации при решении проблем автоматизации различных технологических процессов</w:t>
            </w:r>
          </w:p>
        </w:tc>
      </w:tr>
      <w:tr w:rsidR="009A48B3" w:rsidRPr="009A48B3" w14:paraId="6E5D2FAA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B6EA2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</w:tbl>
    <w:p w14:paraId="07FA6FD1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"/>
        <w:gridCol w:w="3609"/>
        <w:gridCol w:w="2812"/>
        <w:gridCol w:w="1237"/>
        <w:gridCol w:w="272"/>
        <w:gridCol w:w="970"/>
      </w:tblGrid>
      <w:tr w:rsidR="009A48B3" w:rsidRPr="009A48B3" w14:paraId="422B9FE4" w14:textId="77777777" w:rsidTr="002C2B9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A05D8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2978" w:type="dxa"/>
          </w:tcPr>
          <w:p w14:paraId="7C2FB04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4C8B21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089BB7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EA00C1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6</w:t>
            </w:r>
          </w:p>
        </w:tc>
      </w:tr>
      <w:tr w:rsidR="009A48B3" w:rsidRPr="009A48B3" w14:paraId="340AB774" w14:textId="77777777" w:rsidTr="002C2B95">
        <w:trPr>
          <w:trHeight w:hRule="exact" w:val="2719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A1B50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 методикой составления научных и конструкторских отчетов по выполненному заданию;</w:t>
            </w:r>
          </w:p>
          <w:p w14:paraId="3CA9FCFF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методами сбора, анализа, обработки, передачи и хранения информации о состоянии технологического оборудования и технологических/производственных процессов при проектировании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</w:t>
            </w:r>
          </w:p>
          <w:p w14:paraId="605B925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средствами и системами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качеством.</w:t>
            </w:r>
          </w:p>
        </w:tc>
      </w:tr>
      <w:tr w:rsidR="009A48B3" w:rsidRPr="009A48B3" w14:paraId="6482917C" w14:textId="77777777" w:rsidTr="002C2B95">
        <w:trPr>
          <w:trHeight w:hRule="exact" w:val="1367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A2CA36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-  - методикой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выбора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соответствующего требованиям решения проблемы, связанной с автоматизацией технологических и производственных процессов.</w:t>
            </w:r>
          </w:p>
          <w:p w14:paraId="3D864E9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методикой ведения самостоятельной работы научно-исследовательского и экспериментального характера в области автоматизации технологических и производственных процессов.</w:t>
            </w:r>
          </w:p>
        </w:tc>
      </w:tr>
      <w:tr w:rsidR="009A48B3" w:rsidRPr="009A48B3" w14:paraId="47CB420E" w14:textId="77777777" w:rsidTr="002C2B95">
        <w:trPr>
          <w:trHeight w:hRule="exact" w:val="278"/>
        </w:trPr>
        <w:tc>
          <w:tcPr>
            <w:tcW w:w="993" w:type="dxa"/>
          </w:tcPr>
          <w:p w14:paraId="0014219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7" w:type="dxa"/>
          </w:tcPr>
          <w:p w14:paraId="1F591B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387978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271BFC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77A280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0299F2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56A9FCB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B1F75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>6. СТРУКТУРА И СОДЕРЖАНИЕ ПРАКТИКИ</w:t>
            </w:r>
          </w:p>
        </w:tc>
      </w:tr>
      <w:tr w:rsidR="009A48B3" w:rsidRPr="009A48B3" w14:paraId="67DF0E64" w14:textId="77777777" w:rsidTr="002C2B95">
        <w:trPr>
          <w:trHeight w:hRule="exact" w:val="139"/>
        </w:trPr>
        <w:tc>
          <w:tcPr>
            <w:tcW w:w="993" w:type="dxa"/>
          </w:tcPr>
          <w:p w14:paraId="76810AC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4F86906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785F07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70B18C4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665F7AE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7FAB42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8C441BC" w14:textId="77777777" w:rsidTr="002C2B95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380FD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9A48B3" w:rsidRPr="009A48B3" w14:paraId="3A5A00B4" w14:textId="77777777" w:rsidTr="002C2B95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C1A9DB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Код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42250B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Наименование разделов и тем /вид занятия/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37EB23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Сем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8834B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Часов</w:t>
            </w:r>
            <w:proofErr w:type="spellEnd"/>
          </w:p>
        </w:tc>
      </w:tr>
      <w:tr w:rsidR="009A48B3" w:rsidRPr="009A48B3" w14:paraId="26525B8B" w14:textId="77777777" w:rsidTr="002C2B95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D9DF2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1. Ознакомление с технологиями автоматизации производств</w:t>
            </w:r>
          </w:p>
        </w:tc>
      </w:tr>
      <w:tr w:rsidR="009A48B3" w:rsidRPr="009A48B3" w14:paraId="7142F190" w14:textId="77777777" w:rsidTr="002C2B95">
        <w:trPr>
          <w:trHeight w:hRule="exact" w:val="250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8EB9D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7B43F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Подготовительный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этап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КрПА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Организационное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собрание,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выдача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списка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литературы,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определение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целей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задач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учебной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практики.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ознакомление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учебными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лабораториями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университета.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Ознакомление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вопросами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техники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безопасности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противопожарной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техники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работе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оборудованием.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Ознакомление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бакалавров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формой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видом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отчетности,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порядком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защиты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отчета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требованиями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оформлению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отчета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практике.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9EC428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7C164C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10</w:t>
            </w:r>
          </w:p>
        </w:tc>
      </w:tr>
      <w:tr w:rsidR="009A48B3" w:rsidRPr="009A48B3" w14:paraId="2B5F9D87" w14:textId="77777777" w:rsidTr="002C2B95">
        <w:trPr>
          <w:trHeight w:hRule="exact" w:val="19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3A1D0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781E7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Учебный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этап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КрПА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Ознакомление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методикой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составления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научных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конструкторских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отчетов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выполненному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заданию.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Ознакомление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методикой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ведения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самостоятельной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работы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проектного,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научно-исследовательского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экспериментального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характера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области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B355FF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AEA0E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25,75</w:t>
            </w:r>
          </w:p>
        </w:tc>
      </w:tr>
      <w:tr w:rsidR="009A48B3" w:rsidRPr="009A48B3" w14:paraId="66EC0B66" w14:textId="77777777" w:rsidTr="002C2B95">
        <w:trPr>
          <w:trHeight w:hRule="exact" w:val="331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2B153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D8C7C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Выполнение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заданий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направленных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получение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навыков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Определение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типов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решении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проблем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различных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Осуществить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сбор,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анализ,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обработку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состоянии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оборудования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технологических/производственных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обеспечения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изготовления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контроля,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оснащения,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диагностики,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испытаний,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процессами,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жизненным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циклом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качеством.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874E20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70F097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20 (из них 10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подг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.)</w:t>
            </w:r>
          </w:p>
        </w:tc>
      </w:tr>
    </w:tbl>
    <w:p w14:paraId="087E4616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3"/>
        <w:gridCol w:w="3572"/>
        <w:gridCol w:w="2843"/>
        <w:gridCol w:w="1232"/>
        <w:gridCol w:w="275"/>
        <w:gridCol w:w="982"/>
      </w:tblGrid>
      <w:tr w:rsidR="009A48B3" w:rsidRPr="009A48B3" w14:paraId="3A173C0C" w14:textId="77777777" w:rsidTr="002C2B9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5381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2978" w:type="dxa"/>
          </w:tcPr>
          <w:p w14:paraId="719803D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6FD91F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78774F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9E9DC4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7</w:t>
            </w:r>
          </w:p>
        </w:tc>
      </w:tr>
      <w:tr w:rsidR="009A48B3" w:rsidRPr="009A48B3" w14:paraId="47E944AC" w14:textId="77777777" w:rsidTr="002C2B95">
        <w:trPr>
          <w:trHeight w:hRule="exact" w:val="19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8677C0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0D6F4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Выполнение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заданий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направленных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получение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навыков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Изучить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изготовления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контроля,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оснащения,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диагностики,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испытаний,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процессами,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жизненным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циклом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качеством.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F720D9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580592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20 (из них 10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подг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.)</w:t>
            </w:r>
          </w:p>
        </w:tc>
      </w:tr>
      <w:tr w:rsidR="009A48B3" w:rsidRPr="009A48B3" w14:paraId="175A01DC" w14:textId="77777777" w:rsidTr="002C2B95">
        <w:trPr>
          <w:trHeight w:hRule="exact" w:val="112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FC5EF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D3F37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Анализ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формирование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отчёта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Подготовка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отчета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по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практической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подготовки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42FC58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7B9360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14,25 (из них 7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подг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.)</w:t>
            </w:r>
          </w:p>
        </w:tc>
      </w:tr>
      <w:tr w:rsidR="009A48B3" w:rsidRPr="009A48B3" w14:paraId="4B9F2A27" w14:textId="77777777" w:rsidTr="002C2B95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0616A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 xml:space="preserve">2. Промежуточная аттестация (зачёт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c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 xml:space="preserve"> оценкой)</w:t>
            </w:r>
          </w:p>
        </w:tc>
      </w:tr>
      <w:tr w:rsidR="009A48B3" w:rsidRPr="009A48B3" w14:paraId="4CA4376C" w14:textId="77777777" w:rsidTr="002C2B9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210A3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2909C1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сдаче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промежуточной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аттестации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ЗачётСОц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0C1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564BB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17,75</w:t>
            </w:r>
          </w:p>
        </w:tc>
      </w:tr>
      <w:tr w:rsidR="009A48B3" w:rsidRPr="009A48B3" w14:paraId="13E5D688" w14:textId="77777777" w:rsidTr="002C2B9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EF190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A0FA5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Контактная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работа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преподавателем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период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промежуточной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аттестации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КрПА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FB1982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B27E0C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0,25</w:t>
            </w:r>
          </w:p>
        </w:tc>
      </w:tr>
      <w:tr w:rsidR="009A48B3" w:rsidRPr="009A48B3" w14:paraId="49406B4D" w14:textId="77777777" w:rsidTr="002C2B95">
        <w:trPr>
          <w:trHeight w:hRule="exact" w:val="139"/>
        </w:trPr>
        <w:tc>
          <w:tcPr>
            <w:tcW w:w="993" w:type="dxa"/>
          </w:tcPr>
          <w:p w14:paraId="7363DC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590B09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177282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1F0593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33FDA8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2547A98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97DD508" w14:textId="77777777" w:rsidTr="002C2B95">
        <w:trPr>
          <w:trHeight w:hRule="exact" w:val="35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761441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>7. ОЦЕНОЧНЫЕ МАТЕРИАЛЫ</w:t>
            </w:r>
          </w:p>
        </w:tc>
      </w:tr>
      <w:tr w:rsidR="009A48B3" w:rsidRPr="009A48B3" w14:paraId="027DE8FC" w14:textId="77777777" w:rsidTr="002C2B95">
        <w:trPr>
          <w:trHeight w:hRule="exact" w:val="64"/>
        </w:trPr>
        <w:tc>
          <w:tcPr>
            <w:tcW w:w="993" w:type="dxa"/>
          </w:tcPr>
          <w:p w14:paraId="6B629A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40C75D4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3B51979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4431B4A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41EB5B7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D2153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D130520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35FCB9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7.1.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Перечень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компетенций</w:t>
            </w:r>
            <w:proofErr w:type="spellEnd"/>
          </w:p>
        </w:tc>
      </w:tr>
      <w:tr w:rsidR="009A48B3" w:rsidRPr="009A48B3" w14:paraId="405E34A7" w14:textId="77777777" w:rsidTr="002C2B95">
        <w:trPr>
          <w:trHeight w:hRule="exact" w:val="139"/>
        </w:trPr>
        <w:tc>
          <w:tcPr>
            <w:tcW w:w="993" w:type="dxa"/>
          </w:tcPr>
          <w:p w14:paraId="5DB88B3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0BC1C1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2318FF0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10FC4C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39FFF0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2AA96A4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7E55342" w14:textId="77777777" w:rsidTr="002C2B95">
        <w:trPr>
          <w:trHeight w:hRule="exact" w:val="1367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16B9D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Перечень компетенций, на освоение которых направлена «Практика по получению первичных профессиональных умений и навыков, в том числе первичных умений и навыков научно-исследовательской деятельности»,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9A48B3" w:rsidRPr="009A48B3" w14:paraId="37F6256C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3B8147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7.2. Типовые контрольные вопросы и задания</w:t>
            </w:r>
          </w:p>
        </w:tc>
      </w:tr>
      <w:tr w:rsidR="009A48B3" w:rsidRPr="009A48B3" w14:paraId="51E66F93" w14:textId="77777777" w:rsidTr="002C2B95">
        <w:trPr>
          <w:trHeight w:hRule="exact" w:val="139"/>
        </w:trPr>
        <w:tc>
          <w:tcPr>
            <w:tcW w:w="993" w:type="dxa"/>
          </w:tcPr>
          <w:p w14:paraId="7906744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7" w:type="dxa"/>
          </w:tcPr>
          <w:p w14:paraId="07A8A6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6C09934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466436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0D813F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2751D0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4587288" w14:textId="77777777" w:rsidTr="002C2B95">
        <w:trPr>
          <w:trHeight w:hRule="exact" w:val="7620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534D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1. Описание работы станков с ЧПУ;</w:t>
            </w:r>
          </w:p>
          <w:p w14:paraId="66DC34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2. Установка инструментов в нулевое положение на станках с ЧПУ;</w:t>
            </w:r>
          </w:p>
          <w:p w14:paraId="28C7644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3. Установка управляющей программы (УП) в пульт УЧПУ станка;</w:t>
            </w:r>
          </w:p>
          <w:p w14:paraId="045E85F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4. Составление управляющей программы;</w:t>
            </w:r>
          </w:p>
          <w:p w14:paraId="3945C8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5. Наладка станка с УЧПУ;</w:t>
            </w:r>
          </w:p>
          <w:p w14:paraId="451BF98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6. Определение количества и типажа основного технологического оборудования;</w:t>
            </w:r>
          </w:p>
          <w:p w14:paraId="5D3F76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7. Размещение оборудования на автоматизированном участке;</w:t>
            </w:r>
          </w:p>
          <w:p w14:paraId="66C3EF4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8. Типы автоматических линий и их классификация;</w:t>
            </w:r>
          </w:p>
          <w:p w14:paraId="05BF087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9. Основные узлы и механизмы автоматических линий;</w:t>
            </w:r>
          </w:p>
          <w:p w14:paraId="0CB5051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10. Автоматизация подачи детали к производственному модулю;</w:t>
            </w:r>
          </w:p>
          <w:p w14:paraId="1790215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11. Автоматизация загрузки металлорежущего станка;</w:t>
            </w:r>
          </w:p>
          <w:p w14:paraId="0F5CAB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12. Автоматизация контроля размеров выпускаемого изделия;</w:t>
            </w:r>
          </w:p>
          <w:p w14:paraId="712C28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13. Транспортные устройства автоматических линий;</w:t>
            </w:r>
          </w:p>
          <w:p w14:paraId="461EE41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14. Автоматизация подачи детали на сборку;</w:t>
            </w:r>
          </w:p>
          <w:p w14:paraId="2A20B36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15. Общая последовательность и критерии выбора оптимального варианта производственной системы;</w:t>
            </w:r>
          </w:p>
          <w:p w14:paraId="438F2B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16. Технологичность и унификация конструкции изделий;</w:t>
            </w:r>
          </w:p>
          <w:p w14:paraId="668924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17. Основные требования к технологии и организации механической обработки в переналаживаемых производственных системах (ПС);</w:t>
            </w:r>
          </w:p>
          <w:p w14:paraId="3659062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18. Особенности разработки технологических процессов сборки;</w:t>
            </w:r>
          </w:p>
          <w:p w14:paraId="104E29B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19. Производительность ПС;</w:t>
            </w:r>
          </w:p>
          <w:p w14:paraId="21A3FF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20. Технологическая надежность автоматизированного оборудования;</w:t>
            </w:r>
          </w:p>
          <w:p w14:paraId="2B7FEC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21. Принципы построения ПС;</w:t>
            </w:r>
          </w:p>
          <w:p w14:paraId="65AE732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22. Выбор основного технологического оборудования;</w:t>
            </w:r>
          </w:p>
          <w:p w14:paraId="7084D16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23. Выбор промышленных роботов для обслуживания технологического оборудования;</w:t>
            </w:r>
          </w:p>
          <w:p w14:paraId="3262FA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24. Методика построения циклограмм функционирования технологических комплексов;</w:t>
            </w:r>
          </w:p>
          <w:p w14:paraId="1A3C20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25. Автоматизация загрузки, транспортирования и складирования изделий в ПС;</w:t>
            </w:r>
          </w:p>
          <w:p w14:paraId="0FBA97A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26.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Проектирование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систем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инструментообеспечения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;</w:t>
            </w:r>
          </w:p>
        </w:tc>
      </w:tr>
    </w:tbl>
    <w:p w14:paraId="502E79DC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3"/>
        <w:gridCol w:w="143"/>
        <w:gridCol w:w="3813"/>
        <w:gridCol w:w="135"/>
        <w:gridCol w:w="4250"/>
        <w:gridCol w:w="983"/>
      </w:tblGrid>
      <w:tr w:rsidR="009A48B3" w:rsidRPr="009A48B3" w14:paraId="6A6DE17F" w14:textId="77777777" w:rsidTr="002C2B95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05DE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143" w:type="dxa"/>
          </w:tcPr>
          <w:p w14:paraId="56334F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95" w:type="dxa"/>
          </w:tcPr>
          <w:p w14:paraId="0983486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7E757D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8</w:t>
            </w:r>
          </w:p>
        </w:tc>
      </w:tr>
      <w:tr w:rsidR="009A48B3" w:rsidRPr="009A48B3" w14:paraId="7CD7F52C" w14:textId="77777777" w:rsidTr="002C2B95">
        <w:trPr>
          <w:trHeight w:hRule="exact" w:val="8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470C1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27. Процессы управления технологическими объектами (ТО);</w:t>
            </w:r>
          </w:p>
          <w:p w14:paraId="44CE12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28. Формирование управляющей информации ТО;</w:t>
            </w:r>
          </w:p>
          <w:p w14:paraId="30991C1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29. Измерительные устройства;</w:t>
            </w:r>
          </w:p>
        </w:tc>
      </w:tr>
      <w:tr w:rsidR="009A48B3" w:rsidRPr="009A48B3" w14:paraId="18D6C7E9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3E5902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7.3.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Фонд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оценочных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материалов</w:t>
            </w:r>
            <w:proofErr w:type="spellEnd"/>
          </w:p>
        </w:tc>
      </w:tr>
      <w:tr w:rsidR="009A48B3" w:rsidRPr="009A48B3" w14:paraId="331B862C" w14:textId="77777777" w:rsidTr="002C2B95">
        <w:trPr>
          <w:trHeight w:hRule="exact" w:val="139"/>
        </w:trPr>
        <w:tc>
          <w:tcPr>
            <w:tcW w:w="568" w:type="dxa"/>
          </w:tcPr>
          <w:p w14:paraId="02BFF6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1961A4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51FB83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8F62C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95" w:type="dxa"/>
          </w:tcPr>
          <w:p w14:paraId="5716295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083D4F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DCC7302" w14:textId="77777777" w:rsidTr="002C2B95">
        <w:trPr>
          <w:trHeight w:hRule="exact" w:val="305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1F70D77" w14:textId="6326B148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Полный перечень оценочных материалов представлен в приложении </w:t>
            </w:r>
            <w:r w:rsidR="00F800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</w:p>
        </w:tc>
      </w:tr>
      <w:tr w:rsidR="009A48B3" w:rsidRPr="009A48B3" w14:paraId="39C2E3A8" w14:textId="77777777" w:rsidTr="002C2B95">
        <w:trPr>
          <w:trHeight w:hRule="exact" w:val="278"/>
        </w:trPr>
        <w:tc>
          <w:tcPr>
            <w:tcW w:w="568" w:type="dxa"/>
          </w:tcPr>
          <w:p w14:paraId="6764F95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27BDF10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3CD5118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550F574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</w:tcPr>
          <w:p w14:paraId="4893AE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648768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45872E0" w14:textId="77777777" w:rsidTr="002C2B95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A4763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9A48B3" w:rsidRPr="009A48B3" w14:paraId="3235864B" w14:textId="77777777" w:rsidTr="002C2B95">
        <w:trPr>
          <w:trHeight w:hRule="exact" w:val="139"/>
        </w:trPr>
        <w:tc>
          <w:tcPr>
            <w:tcW w:w="568" w:type="dxa"/>
          </w:tcPr>
          <w:p w14:paraId="403BD3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521EF4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088DFB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49E797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</w:tcPr>
          <w:p w14:paraId="54BEF34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C876B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E8821AC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6DBA1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8.1. МАТЕРИАЛЬНО-ТЕХНИЧЕСКОЕ ОБЕСПЕЧЕНИЕ ПРАКТИКИ</w:t>
            </w:r>
          </w:p>
        </w:tc>
      </w:tr>
      <w:tr w:rsidR="009A48B3" w:rsidRPr="009A48B3" w14:paraId="00A683F2" w14:textId="77777777" w:rsidTr="002C2B95">
        <w:trPr>
          <w:trHeight w:hRule="exact" w:val="139"/>
        </w:trPr>
        <w:tc>
          <w:tcPr>
            <w:tcW w:w="568" w:type="dxa"/>
          </w:tcPr>
          <w:p w14:paraId="7780BB3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09B37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7DA824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682DA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95" w:type="dxa"/>
          </w:tcPr>
          <w:p w14:paraId="550FDB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5C56953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14F29BA" w14:textId="77777777" w:rsidTr="002C2B95">
        <w:trPr>
          <w:trHeight w:hRule="exact" w:val="417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F209A2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Наименование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помещенией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C6AFB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Перечнь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основного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оборудования</w:t>
            </w:r>
            <w:proofErr w:type="spellEnd"/>
          </w:p>
        </w:tc>
      </w:tr>
      <w:tr w:rsidR="009A48B3" w:rsidRPr="009A48B3" w14:paraId="4B258BF7" w14:textId="77777777" w:rsidTr="002C2B95">
        <w:trPr>
          <w:trHeight w:hRule="exact" w:val="112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008F9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Помещение для самостоятельной работы обучающихся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190CD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9A48B3" w:rsidRPr="009A48B3" w14:paraId="6889F8CF" w14:textId="77777777" w:rsidTr="002C2B95">
        <w:trPr>
          <w:trHeight w:hRule="exact" w:val="112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77538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Компьютерный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класс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CB4E5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  <w:tr w:rsidR="009A48B3" w:rsidRPr="009A48B3" w14:paraId="2E0A90B2" w14:textId="77777777" w:rsidTr="002C2B95">
        <w:trPr>
          <w:trHeight w:hRule="exact" w:val="139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1B11C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863E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9A48B3" w:rsidRPr="009A48B3" w14:paraId="59B222A4" w14:textId="77777777" w:rsidTr="002C2B95">
        <w:trPr>
          <w:trHeight w:hRule="exact" w:val="112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65DB75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4F1A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Стенд учебный, мобильный "Основы пневмоавтоматики,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электропневмоавтоматики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и программирования автоматизированных систем управления"</w:t>
            </w:r>
          </w:p>
        </w:tc>
      </w:tr>
      <w:tr w:rsidR="009A48B3" w:rsidRPr="009A48B3" w14:paraId="72438D59" w14:textId="77777777" w:rsidTr="002C2B95">
        <w:trPr>
          <w:trHeight w:hRule="exact" w:val="85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1E7DF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805B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Стенд мобильный учебный "Основы пневматики,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электропневмоавтоматики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и программирования автоматизированных систем управления"</w:t>
            </w:r>
          </w:p>
        </w:tc>
      </w:tr>
      <w:tr w:rsidR="009A48B3" w:rsidRPr="009A48B3" w14:paraId="16F1F788" w14:textId="77777777" w:rsidTr="002C2B95">
        <w:trPr>
          <w:trHeight w:hRule="exact" w:val="85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928A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DB950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Компьютерная техника с возможностью подключения к сети «Интернет».</w:t>
            </w:r>
          </w:p>
        </w:tc>
      </w:tr>
      <w:tr w:rsidR="009A48B3" w:rsidRPr="009A48B3" w14:paraId="0ED50A62" w14:textId="77777777" w:rsidTr="002C2B95">
        <w:trPr>
          <w:trHeight w:hRule="exact" w:val="85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B1CD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F3066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Комплекты программируемых логических контроллеров  и блоков питания постоянного тока</w:t>
            </w:r>
          </w:p>
        </w:tc>
      </w:tr>
      <w:tr w:rsidR="009A48B3" w:rsidRPr="009A48B3" w14:paraId="18100FDB" w14:textId="77777777" w:rsidTr="002C2B95">
        <w:trPr>
          <w:trHeight w:hRule="exact" w:val="85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DFC155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Базы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ACB65D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9A48B3" w:rsidRPr="009A48B3" w14:paraId="4B8682EA" w14:textId="77777777" w:rsidTr="002C2B95">
        <w:trPr>
          <w:trHeight w:hRule="exact" w:val="139"/>
        </w:trPr>
        <w:tc>
          <w:tcPr>
            <w:tcW w:w="568" w:type="dxa"/>
          </w:tcPr>
          <w:p w14:paraId="3B3CF1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2BFBCE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763AE2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4C2349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</w:tcPr>
          <w:p w14:paraId="00B907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55225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32090E6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5933B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8.2. ПЕРЕЧЕНЬ ПРОГРАММНОГО ОБЕСПЕЧЕНИЯ</w:t>
            </w:r>
          </w:p>
        </w:tc>
      </w:tr>
      <w:tr w:rsidR="009A48B3" w:rsidRPr="009A48B3" w14:paraId="62F929CE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363969C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1E959AF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67BE3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Microsoft Windows.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Договор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№32009183466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02.07.2020 г.</w:t>
            </w:r>
          </w:p>
        </w:tc>
      </w:tr>
      <w:tr w:rsidR="009A48B3" w:rsidRPr="00D50944" w14:paraId="23C81063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BC5BE59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3C240F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656B0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Microsoft Office.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Договор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№32009183466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02.07.2020 г.</w:t>
            </w:r>
          </w:p>
        </w:tc>
      </w:tr>
      <w:tr w:rsidR="009A48B3" w:rsidRPr="009A48B3" w14:paraId="2F010212" w14:textId="77777777" w:rsidTr="002C2B95">
        <w:trPr>
          <w:trHeight w:hRule="exact" w:val="55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2970D1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3.</w:t>
            </w:r>
          </w:p>
        </w:tc>
        <w:tc>
          <w:tcPr>
            <w:tcW w:w="143" w:type="dxa"/>
          </w:tcPr>
          <w:p w14:paraId="49D9ED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874417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CODESYS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 Свободное программное обеспечение (бесплатная образовательная лицензия)</w:t>
            </w:r>
          </w:p>
        </w:tc>
      </w:tr>
      <w:tr w:rsidR="009A48B3" w:rsidRPr="009A48B3" w14:paraId="3D8922AF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4B94614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4.</w:t>
            </w:r>
          </w:p>
        </w:tc>
        <w:tc>
          <w:tcPr>
            <w:tcW w:w="143" w:type="dxa"/>
          </w:tcPr>
          <w:p w14:paraId="62C249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87C478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SimInTech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Договор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№1209/1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09.12.2019 г.</w:t>
            </w:r>
          </w:p>
        </w:tc>
      </w:tr>
      <w:tr w:rsidR="009A48B3" w:rsidRPr="00D50944" w14:paraId="071C2EAD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046D6A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5.</w:t>
            </w:r>
          </w:p>
        </w:tc>
        <w:tc>
          <w:tcPr>
            <w:tcW w:w="143" w:type="dxa"/>
          </w:tcPr>
          <w:p w14:paraId="31E64D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B2BB71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Automation Studio 4.5.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Лицензия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№82979055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01.08.2018 г.</w:t>
            </w:r>
          </w:p>
        </w:tc>
      </w:tr>
      <w:tr w:rsidR="009A48B3" w:rsidRPr="009A48B3" w14:paraId="0C10DD1B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37483C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6.</w:t>
            </w:r>
          </w:p>
        </w:tc>
        <w:tc>
          <w:tcPr>
            <w:tcW w:w="143" w:type="dxa"/>
          </w:tcPr>
          <w:p w14:paraId="66DB18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E39D798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FLEX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3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15. Лицензионное соглашение №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A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00007193</w:t>
            </w:r>
          </w:p>
        </w:tc>
      </w:tr>
      <w:tr w:rsidR="009A48B3" w:rsidRPr="009A48B3" w14:paraId="1220A16A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DFF0416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7.</w:t>
            </w:r>
          </w:p>
        </w:tc>
        <w:tc>
          <w:tcPr>
            <w:tcW w:w="143" w:type="dxa"/>
          </w:tcPr>
          <w:p w14:paraId="3B4CB16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3FC97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FLEX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ST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15. Лицензионное соглашение №Д00007193</w:t>
            </w:r>
          </w:p>
        </w:tc>
      </w:tr>
      <w:tr w:rsidR="009A48B3" w:rsidRPr="009A48B3" w14:paraId="5E491483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DD286B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8.</w:t>
            </w:r>
          </w:p>
        </w:tc>
        <w:tc>
          <w:tcPr>
            <w:tcW w:w="143" w:type="dxa"/>
          </w:tcPr>
          <w:p w14:paraId="27643A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B1ACD7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FLEX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2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15. Лицензионное соглашение №С00007193</w:t>
            </w:r>
          </w:p>
        </w:tc>
      </w:tr>
      <w:tr w:rsidR="009A48B3" w:rsidRPr="009A48B3" w14:paraId="0271B017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A4CDF7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9.</w:t>
            </w:r>
          </w:p>
        </w:tc>
        <w:tc>
          <w:tcPr>
            <w:tcW w:w="143" w:type="dxa"/>
          </w:tcPr>
          <w:p w14:paraId="317E57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6F14F0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FLEX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3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15. Лицензионное соглашение №М00007193</w:t>
            </w:r>
          </w:p>
        </w:tc>
      </w:tr>
    </w:tbl>
    <w:p w14:paraId="5E7D0F16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143"/>
        <w:gridCol w:w="3881"/>
        <w:gridCol w:w="4319"/>
        <w:gridCol w:w="982"/>
      </w:tblGrid>
      <w:tr w:rsidR="009A48B3" w:rsidRPr="009A48B3" w14:paraId="1F46D98F" w14:textId="77777777" w:rsidTr="002C2B95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EB8A9B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0D52CEF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DA56F5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9</w:t>
            </w:r>
          </w:p>
        </w:tc>
      </w:tr>
      <w:tr w:rsidR="009A48B3" w:rsidRPr="009A48B3" w14:paraId="613462CE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C1513A5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10.</w:t>
            </w:r>
          </w:p>
        </w:tc>
        <w:tc>
          <w:tcPr>
            <w:tcW w:w="143" w:type="dxa"/>
          </w:tcPr>
          <w:p w14:paraId="4F9F92D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7D0D2D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T-FLEX DOCs Client Professional 15.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Лицензионное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соглашение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№Б00007193</w:t>
            </w:r>
          </w:p>
        </w:tc>
      </w:tr>
      <w:tr w:rsidR="009A48B3" w:rsidRPr="009A48B3" w14:paraId="0515775D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1BF7298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11.</w:t>
            </w:r>
          </w:p>
        </w:tc>
        <w:tc>
          <w:tcPr>
            <w:tcW w:w="143" w:type="dxa"/>
          </w:tcPr>
          <w:p w14:paraId="189C11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655652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T-FLEX DOCs Client Technology 15.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Лицензионное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соглашение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№Т00007193</w:t>
            </w:r>
          </w:p>
        </w:tc>
      </w:tr>
      <w:tr w:rsidR="009A48B3" w:rsidRPr="009A48B3" w14:paraId="5191ADBF" w14:textId="77777777" w:rsidTr="002C2B95">
        <w:trPr>
          <w:trHeight w:hRule="exact" w:val="139"/>
        </w:trPr>
        <w:tc>
          <w:tcPr>
            <w:tcW w:w="568" w:type="dxa"/>
          </w:tcPr>
          <w:p w14:paraId="2390CC2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4F3E15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1B176C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6CBB19D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0DB21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F5E0867" w14:textId="77777777" w:rsidTr="002C2B95">
        <w:trPr>
          <w:trHeight w:hRule="exact" w:val="278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C3674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8.3. РЕКОМЕНДУЕМАЯ ЛИТЕРАТУРА</w:t>
            </w:r>
          </w:p>
        </w:tc>
      </w:tr>
      <w:tr w:rsidR="009A48B3" w:rsidRPr="009A48B3" w14:paraId="078AA18F" w14:textId="77777777" w:rsidTr="002C2B95">
        <w:trPr>
          <w:trHeight w:hRule="exact" w:val="139"/>
        </w:trPr>
        <w:tc>
          <w:tcPr>
            <w:tcW w:w="568" w:type="dxa"/>
          </w:tcPr>
          <w:p w14:paraId="657529B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5ACD2F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0CAC2CB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443D1D6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79E1B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C943C74" w14:textId="77777777" w:rsidTr="002C2B95">
        <w:trPr>
          <w:trHeight w:hRule="exact" w:val="278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64A82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8.3.1.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Основная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литература</w:t>
            </w:r>
            <w:proofErr w:type="spellEnd"/>
          </w:p>
        </w:tc>
      </w:tr>
      <w:tr w:rsidR="009A48B3" w:rsidRPr="009A48B3" w14:paraId="28250FCB" w14:textId="77777777" w:rsidTr="002C2B95">
        <w:trPr>
          <w:trHeight w:hRule="exact" w:val="109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DE02F3F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6C81362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07BE8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Романов П. С., Романова И. П. Автоматизация производственных процессов в машиностроении. Исследование автоматизированных производственных систем. Лабораторный практикум [Электронный ресурс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]:учебное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пособие. - Санкт-Петербург: Лань, 2019. - 192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/119619</w:t>
            </w:r>
          </w:p>
        </w:tc>
      </w:tr>
      <w:tr w:rsidR="009A48B3" w:rsidRPr="009A48B3" w14:paraId="7CB3AC97" w14:textId="77777777" w:rsidTr="002C2B95">
        <w:trPr>
          <w:trHeight w:hRule="exact" w:val="109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DBB4EA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77B84A7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0EF40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Аристова Л. В., Воячек О. С.,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Кондрашина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Т. Н.,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Кокурина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С. А.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Machine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Building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Automation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 Автоматизация машиностроения [Электронный ресурс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]:.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- Москва: ФЛИНТА, 2016. - 142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element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php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?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pl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1_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id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=85984</w:t>
            </w:r>
          </w:p>
        </w:tc>
      </w:tr>
      <w:tr w:rsidR="009A48B3" w:rsidRPr="009A48B3" w14:paraId="35E77CE6" w14:textId="77777777" w:rsidTr="002C2B95">
        <w:trPr>
          <w:trHeight w:hRule="exact" w:val="139"/>
        </w:trPr>
        <w:tc>
          <w:tcPr>
            <w:tcW w:w="568" w:type="dxa"/>
          </w:tcPr>
          <w:p w14:paraId="13F1222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24B811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4480711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0E7F3C9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424396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E6DDF90" w14:textId="77777777" w:rsidTr="002C2B95">
        <w:trPr>
          <w:trHeight w:hRule="exact" w:val="278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AF5C2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8.3.2.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Дополнительная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литература</w:t>
            </w:r>
            <w:proofErr w:type="spellEnd"/>
          </w:p>
        </w:tc>
      </w:tr>
      <w:tr w:rsidR="009A48B3" w:rsidRPr="009A48B3" w14:paraId="3527261A" w14:textId="77777777" w:rsidTr="002C2B95">
        <w:trPr>
          <w:trHeight w:hRule="exact" w:val="82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8266A09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14BEA32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84E3E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Черепахин А. А., Кузнецов В. А. Технологические процессы в машиностроении [Электронный ресурс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]:учебное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пособие. - Санкт-Петербург: Лань, 2019. - 184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/118618</w:t>
            </w:r>
          </w:p>
        </w:tc>
      </w:tr>
      <w:tr w:rsidR="009A48B3" w:rsidRPr="009A48B3" w14:paraId="2CFDA31D" w14:textId="77777777" w:rsidTr="002C2B95">
        <w:trPr>
          <w:trHeight w:hRule="exact" w:val="82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ED748F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659D65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259E04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Шалыгин М. Г., Вавилин Я. А. Автоматизация измерений, контроля и испытаний [Электронный ресурс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]:учебное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пособие. - Санкт-Петербург: Лань, 2019. - 172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/115498</w:t>
            </w:r>
          </w:p>
        </w:tc>
      </w:tr>
      <w:tr w:rsidR="009A48B3" w:rsidRPr="009A48B3" w14:paraId="138D1483" w14:textId="77777777" w:rsidTr="002C2B95">
        <w:trPr>
          <w:trHeight w:hRule="exact" w:val="139"/>
        </w:trPr>
        <w:tc>
          <w:tcPr>
            <w:tcW w:w="568" w:type="dxa"/>
          </w:tcPr>
          <w:p w14:paraId="196766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2ED51E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40FE71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7C5162C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946FE0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2E33118" w14:textId="77777777" w:rsidTr="002C2B95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58ACA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9A48B3" w:rsidRPr="009A48B3" w14:paraId="189A5C54" w14:textId="77777777" w:rsidTr="002C2B95">
        <w:trPr>
          <w:trHeight w:hRule="exact" w:val="55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DF3DAF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1F4E45D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8DAAFE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Портал Федеральных государственных образовательных стандартов высшего образования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fgosvo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ru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fgosvo</w:t>
            </w:r>
            <w:proofErr w:type="spellEnd"/>
          </w:p>
        </w:tc>
      </w:tr>
      <w:tr w:rsidR="009A48B3" w:rsidRPr="009A48B3" w14:paraId="3AD881EE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D4B337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1EEC47B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88A96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Научная электронная библиотека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www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elibrary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ru</w:t>
            </w:r>
            <w:proofErr w:type="spellEnd"/>
          </w:p>
        </w:tc>
      </w:tr>
      <w:tr w:rsidR="009A48B3" w:rsidRPr="009A48B3" w14:paraId="6F058AEC" w14:textId="77777777" w:rsidTr="002C2B95">
        <w:trPr>
          <w:trHeight w:hRule="exact" w:val="139"/>
        </w:trPr>
        <w:tc>
          <w:tcPr>
            <w:tcW w:w="568" w:type="dxa"/>
          </w:tcPr>
          <w:p w14:paraId="1EFD5E4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79179D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1A0E3FB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2FAEC21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E57F2A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D6DBE51" w14:textId="77777777" w:rsidTr="002C2B95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AF62C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8.5. МЕТОДИЧЕСКИЕ УКАЗАНИЯ ДЛЯ ОБУЧАЮЩИХСЯ ПО ОСВОЕНИЮ ПРАКТИКИ</w:t>
            </w:r>
          </w:p>
        </w:tc>
      </w:tr>
      <w:tr w:rsidR="009A48B3" w:rsidRPr="009A48B3" w14:paraId="10D98E3F" w14:textId="77777777" w:rsidTr="002C2B95">
        <w:trPr>
          <w:trHeight w:hRule="exact" w:val="6506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62B089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4BF5303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1846AF8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оформить задание на практику;</w:t>
            </w:r>
          </w:p>
          <w:p w14:paraId="6AC7AA5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пройти инструктаж по технике безопасности и противопожарной технике;</w:t>
            </w:r>
          </w:p>
          <w:p w14:paraId="08DE106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4A28797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ознакомиться со структурой заключительного отчета по практике.</w:t>
            </w:r>
          </w:p>
          <w:p w14:paraId="0DC8A49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655F374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обучающегося..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9A48B3" w:rsidRPr="009A48B3" w14:paraId="46756C67" w14:textId="77777777" w:rsidTr="002C2B95">
        <w:trPr>
          <w:trHeight w:hRule="exact" w:val="139"/>
        </w:trPr>
        <w:tc>
          <w:tcPr>
            <w:tcW w:w="568" w:type="dxa"/>
          </w:tcPr>
          <w:p w14:paraId="0532B1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04CB62F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09A0E60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7CA4EF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E74EB5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41098527" w14:textId="77777777" w:rsidTr="002C2B95">
        <w:trPr>
          <w:trHeight w:hRule="exact" w:val="376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1CC98A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8.6. МЕТОДИЧЕСКИЕ РЕКОМЕНДАЦИИ ПО ОБУЧЕНИЮ ЛИЦ С</w:t>
            </w:r>
          </w:p>
        </w:tc>
      </w:tr>
    </w:tbl>
    <w:p w14:paraId="25460961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79"/>
        <w:gridCol w:w="4350"/>
        <w:gridCol w:w="978"/>
      </w:tblGrid>
      <w:tr w:rsidR="009A48B3" w:rsidRPr="009A48B3" w14:paraId="7E5A13B1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AE28A6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2FE48C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E17BDF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10</w:t>
            </w:r>
          </w:p>
        </w:tc>
      </w:tr>
      <w:tr w:rsidR="009A48B3" w:rsidRPr="009A48B3" w14:paraId="3808C0A5" w14:textId="77777777" w:rsidTr="002C2B95">
        <w:trPr>
          <w:trHeight w:hRule="exact" w:val="30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B26CE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ОГРАНИЧЕННЫМИ ВОЗМОЖНОСТЯМИ ЗДОРОВЬЯ И ИНВАЛИДОВ</w:t>
            </w:r>
          </w:p>
        </w:tc>
      </w:tr>
      <w:tr w:rsidR="009A48B3" w:rsidRPr="009A48B3" w14:paraId="67233222" w14:textId="77777777" w:rsidTr="002C2B95">
        <w:trPr>
          <w:trHeight w:hRule="exact" w:val="1110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D354E8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406D0F6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тьюторами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, психологами, социальными работниками, прошедшими подготовку ассистентами.</w:t>
            </w:r>
          </w:p>
          <w:p w14:paraId="32F4314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В соответствии с методическими рекомендациями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Минобрнауки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РФ (утв. 8 апреля 2014 г.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N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5D12D18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Медиаматериалы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35FDCB8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647550C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03A7F91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в печатной или электронной форме (для лиц с нарушениями опорно-двигательного аппарата);</w:t>
            </w:r>
          </w:p>
          <w:p w14:paraId="5E0BE6A8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099CAC2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методом чтения ассистентом задания вслух (для лиц с нарушениями зрения).</w:t>
            </w:r>
          </w:p>
          <w:p w14:paraId="5A85F87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6099B6F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040CCB0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79D5358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устно (для лиц с нарушениями зрения, опорно-двигательного аппарата).</w:t>
            </w:r>
          </w:p>
          <w:p w14:paraId="0372D35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C4727A7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0C921AF" w14:textId="77777777" w:rsidR="009A48B3" w:rsidRPr="009A48B3" w:rsidRDefault="009A48B3" w:rsidP="009A48B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48B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1F1E259F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78E9AA" w14:textId="593C2741" w:rsidR="009A48B3" w:rsidRDefault="009A48B3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1"/>
        <w:gridCol w:w="416"/>
        <w:gridCol w:w="833"/>
        <w:gridCol w:w="831"/>
        <w:gridCol w:w="136"/>
        <w:gridCol w:w="136"/>
        <w:gridCol w:w="220"/>
        <w:gridCol w:w="314"/>
        <w:gridCol w:w="526"/>
        <w:gridCol w:w="196"/>
        <w:gridCol w:w="84"/>
        <w:gridCol w:w="866"/>
        <w:gridCol w:w="706"/>
        <w:gridCol w:w="156"/>
        <w:gridCol w:w="72"/>
        <w:gridCol w:w="202"/>
        <w:gridCol w:w="538"/>
        <w:gridCol w:w="850"/>
        <w:gridCol w:w="1495"/>
        <w:gridCol w:w="404"/>
        <w:gridCol w:w="277"/>
        <w:gridCol w:w="258"/>
      </w:tblGrid>
      <w:tr w:rsidR="009A48B3" w:rsidRPr="009A48B3" w14:paraId="6802728D" w14:textId="77777777" w:rsidTr="002C2B95">
        <w:trPr>
          <w:trHeight w:hRule="exact" w:val="1806"/>
        </w:trPr>
        <w:tc>
          <w:tcPr>
            <w:tcW w:w="426" w:type="dxa"/>
          </w:tcPr>
          <w:p w14:paraId="37A8DA5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63CC8B8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3910962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4C5E0CA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4F18F1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0AF6E07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" w:type="dxa"/>
          </w:tcPr>
          <w:p w14:paraId="3C0D60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</w:tcPr>
          <w:p w14:paraId="6846E40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" w:type="dxa"/>
          </w:tcPr>
          <w:p w14:paraId="02A68E5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dxa"/>
          </w:tcPr>
          <w:p w14:paraId="4AAEDF5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58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1BA061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F474EE" wp14:editId="72368EBF">
                  <wp:extent cx="1170000" cy="1170000"/>
                  <wp:effectExtent l="0" t="0" r="0" b="0"/>
                  <wp:docPr id="8" name="_x0000_i10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48894F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56B3B2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6C1C92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134FAF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302CC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4D7D17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2F04E8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D61E791" w14:textId="77777777" w:rsidTr="002C2B95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F18AA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МИНОБРНАУКИ РОССИИ</w:t>
            </w:r>
          </w:p>
        </w:tc>
      </w:tr>
      <w:tr w:rsidR="009A48B3" w:rsidRPr="009A48B3" w14:paraId="7C7B3797" w14:textId="77777777" w:rsidTr="002C2B95">
        <w:trPr>
          <w:trHeight w:hRule="exact" w:val="856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FD5B8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Федеральное государственное бюджетное образовательное учреждение</w:t>
            </w:r>
          </w:p>
          <w:p w14:paraId="35ADFAB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высшего образования</w:t>
            </w:r>
          </w:p>
          <w:p w14:paraId="6E77942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«МИРЭА –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Российский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технологический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университет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»</w:t>
            </w:r>
          </w:p>
        </w:tc>
      </w:tr>
      <w:tr w:rsidR="009A48B3" w:rsidRPr="009A48B3" w14:paraId="547F1A95" w14:textId="77777777" w:rsidTr="002C2B95">
        <w:trPr>
          <w:trHeight w:hRule="exact" w:val="139"/>
        </w:trPr>
        <w:tc>
          <w:tcPr>
            <w:tcW w:w="426" w:type="dxa"/>
          </w:tcPr>
          <w:p w14:paraId="1E10884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B48DF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5ACD46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25CB4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981B67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0421EB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03A230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002496B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16B642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6917A5F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4B4803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4BEAB5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41BF3F1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60E4D2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456249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66A797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4660F0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00297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4E7912B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5CF94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77653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161EA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5202DB2" w14:textId="77777777" w:rsidTr="002C2B95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B2BA9D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Институт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кибернетики</w:t>
            </w:r>
            <w:proofErr w:type="spellEnd"/>
          </w:p>
        </w:tc>
      </w:tr>
      <w:tr w:rsidR="009A48B3" w:rsidRPr="009A48B3" w14:paraId="6A62E719" w14:textId="77777777" w:rsidTr="002C2B95">
        <w:trPr>
          <w:trHeight w:hRule="exact" w:val="256"/>
        </w:trPr>
        <w:tc>
          <w:tcPr>
            <w:tcW w:w="426" w:type="dxa"/>
          </w:tcPr>
          <w:p w14:paraId="7E85D82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FC2763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23DBC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583AD5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79D1BB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13D68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1BDE6CE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3F04F6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3C8077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276C88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09B3041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3AFE8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7E7F03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69C0C09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22A9057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4944AC2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6A8D5E4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C66011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004588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680743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8F775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87562F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F0DFCC1" w14:textId="77777777" w:rsidTr="002C2B95">
        <w:trPr>
          <w:trHeight w:hRule="exact" w:val="278"/>
        </w:trPr>
        <w:tc>
          <w:tcPr>
            <w:tcW w:w="426" w:type="dxa"/>
          </w:tcPr>
          <w:p w14:paraId="6F489D3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FC3EA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A13675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570E05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165AE14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781A7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0403CE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211A33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052B276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6392BE1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0F93F4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A0602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139A73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5F9C8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УТВЕРЖДАЮ</w:t>
            </w:r>
          </w:p>
        </w:tc>
        <w:tc>
          <w:tcPr>
            <w:tcW w:w="285" w:type="dxa"/>
          </w:tcPr>
          <w:p w14:paraId="1A05B4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67EC4B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12443BD" w14:textId="77777777" w:rsidTr="002C2B95">
        <w:trPr>
          <w:trHeight w:hRule="exact" w:val="139"/>
        </w:trPr>
        <w:tc>
          <w:tcPr>
            <w:tcW w:w="426" w:type="dxa"/>
          </w:tcPr>
          <w:p w14:paraId="06A6636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84091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00E69F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40474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19FA67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66FE9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7E4E2D0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182395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282B55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218933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2787F0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5181AB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28C6C8E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6D165CF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0DF99D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3C1BA6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0BE03FE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50108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03ADAA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86DD7C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68FAC76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7C08E6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630A843" w14:textId="77777777" w:rsidTr="002C2B95">
        <w:trPr>
          <w:trHeight w:hRule="exact" w:val="280"/>
        </w:trPr>
        <w:tc>
          <w:tcPr>
            <w:tcW w:w="426" w:type="dxa"/>
          </w:tcPr>
          <w:p w14:paraId="57476B3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9E9411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47247C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F394B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40E96A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6EB604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57E3ADD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54915B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6775551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1B4DCA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125C13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15CC7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0F54425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81825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Директор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ИК</w:t>
            </w:r>
          </w:p>
        </w:tc>
        <w:tc>
          <w:tcPr>
            <w:tcW w:w="285" w:type="dxa"/>
          </w:tcPr>
          <w:p w14:paraId="3971CD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DDF9A5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0F6A304" w14:textId="77777777" w:rsidTr="002C2B95">
        <w:trPr>
          <w:trHeight w:hRule="exact" w:val="139"/>
        </w:trPr>
        <w:tc>
          <w:tcPr>
            <w:tcW w:w="426" w:type="dxa"/>
          </w:tcPr>
          <w:p w14:paraId="73B3F61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9F3E1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C178C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E7DE3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E7A82E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CFC436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64B20F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1E0F0F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42C8C9B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2BEF45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154C04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05260A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1353A4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ADE03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022EC82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57C0375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0418A60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0A74B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6D0AC3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0F73C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37D625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D5A01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F296FDD" w14:textId="77777777" w:rsidTr="002C2B95">
        <w:trPr>
          <w:trHeight w:hRule="exact" w:val="278"/>
        </w:trPr>
        <w:tc>
          <w:tcPr>
            <w:tcW w:w="426" w:type="dxa"/>
          </w:tcPr>
          <w:p w14:paraId="40D8D58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984664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7554BA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E44EC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520EE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B777D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3214B2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5F180B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3877D6A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6873B56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3A0291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F9687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1CEBF6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69483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_______________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Романов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М.П.</w:t>
            </w:r>
          </w:p>
        </w:tc>
        <w:tc>
          <w:tcPr>
            <w:tcW w:w="285" w:type="dxa"/>
          </w:tcPr>
          <w:p w14:paraId="1904ED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6D09E1D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D9A019C" w14:textId="77777777" w:rsidTr="002C2B95">
        <w:trPr>
          <w:trHeight w:hRule="exact" w:val="139"/>
        </w:trPr>
        <w:tc>
          <w:tcPr>
            <w:tcW w:w="426" w:type="dxa"/>
          </w:tcPr>
          <w:p w14:paraId="63B52F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8F98B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586498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646A9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FDE49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DB6DFB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3BB0264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6FBA16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510818E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3EB0E6B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23907B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8D85F3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1FC8C9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4E8C55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20E69C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4A1D1F4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5A46DC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B8D0E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1D687D9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CA63F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0DD10D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BDB0D4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65E9921" w14:textId="77777777" w:rsidTr="002C2B95">
        <w:trPr>
          <w:trHeight w:hRule="exact" w:val="278"/>
        </w:trPr>
        <w:tc>
          <w:tcPr>
            <w:tcW w:w="426" w:type="dxa"/>
          </w:tcPr>
          <w:p w14:paraId="183CB82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C7295F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2EF71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6F28B9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11E2927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C1A22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51AFE2F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63A3F5F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241F56A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614C034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3C27C1D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5C4454A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446FAA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AEE21E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«___»  ___________ 2021 г.</w:t>
            </w:r>
          </w:p>
        </w:tc>
        <w:tc>
          <w:tcPr>
            <w:tcW w:w="285" w:type="dxa"/>
          </w:tcPr>
          <w:p w14:paraId="6C96CC5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0292AD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9612D4F" w14:textId="77777777" w:rsidTr="002C2B95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258B6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Рабочая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программа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практики</w:t>
            </w:r>
            <w:proofErr w:type="spellEnd"/>
          </w:p>
        </w:tc>
      </w:tr>
      <w:tr w:rsidR="009A48B3" w:rsidRPr="009A48B3" w14:paraId="056A19C6" w14:textId="77777777" w:rsidTr="002C2B95">
        <w:trPr>
          <w:trHeight w:hRule="exact" w:val="139"/>
        </w:trPr>
        <w:tc>
          <w:tcPr>
            <w:tcW w:w="426" w:type="dxa"/>
          </w:tcPr>
          <w:p w14:paraId="7013E9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6E21CC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B77D1A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EB273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4F00C17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6B0B47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2AC4CB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5AAFBC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22F155D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1F776B4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435B6FE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5E043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27822FF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48771EE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1CE852C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17BCD9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43019B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FC15D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283D685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6D905F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EC669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CD7FF4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DE21C85" w14:textId="77777777" w:rsidTr="002C2B95">
        <w:trPr>
          <w:trHeight w:hRule="exact" w:val="417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6B6A8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Производственная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практика</w:t>
            </w:r>
            <w:proofErr w:type="spellEnd"/>
          </w:p>
        </w:tc>
      </w:tr>
      <w:tr w:rsidR="009A48B3" w:rsidRPr="009A48B3" w14:paraId="039666F2" w14:textId="77777777" w:rsidTr="002C2B95">
        <w:trPr>
          <w:trHeight w:hRule="exact" w:val="695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66D20F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9A48B3" w:rsidRPr="009A48B3" w14:paraId="2DEE1CCE" w14:textId="77777777" w:rsidTr="002C2B95">
        <w:trPr>
          <w:trHeight w:hRule="exact" w:val="278"/>
        </w:trPr>
        <w:tc>
          <w:tcPr>
            <w:tcW w:w="426" w:type="dxa"/>
          </w:tcPr>
          <w:p w14:paraId="3BF802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59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8F038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Читающее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6D87223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4387F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67E7F8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219284F8" w14:textId="77777777" w:rsidTr="002C2B95">
        <w:trPr>
          <w:trHeight w:hRule="exact" w:val="139"/>
        </w:trPr>
        <w:tc>
          <w:tcPr>
            <w:tcW w:w="426" w:type="dxa"/>
          </w:tcPr>
          <w:p w14:paraId="22D3D3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36090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A9044F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BB27C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95144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DC555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567889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694129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03D79BD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018183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609FD3B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E8B09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670A74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17289F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0C72298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12AFDA4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F551B5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F070B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4C4F77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FA9187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351B427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1D2083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9F66F29" w14:textId="77777777" w:rsidTr="002C2B95">
        <w:trPr>
          <w:trHeight w:hRule="exact" w:val="278"/>
        </w:trPr>
        <w:tc>
          <w:tcPr>
            <w:tcW w:w="426" w:type="dxa"/>
          </w:tcPr>
          <w:p w14:paraId="0D03E7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C77A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24B2030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2A9D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uk-UA"/>
              </w:rPr>
              <w:t>15.03.04 Автоматизация технологических процессов и производств</w:t>
            </w:r>
          </w:p>
        </w:tc>
      </w:tr>
      <w:tr w:rsidR="009A48B3" w:rsidRPr="009A48B3" w14:paraId="177396F1" w14:textId="77777777" w:rsidTr="002C2B95">
        <w:trPr>
          <w:trHeight w:hRule="exact" w:val="260"/>
        </w:trPr>
        <w:tc>
          <w:tcPr>
            <w:tcW w:w="426" w:type="dxa"/>
          </w:tcPr>
          <w:p w14:paraId="2E13763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3BAB4BF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358EF6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4889470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557661E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3995F77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" w:type="dxa"/>
          </w:tcPr>
          <w:p w14:paraId="49444E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</w:tcPr>
          <w:p w14:paraId="5C90DB6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" w:type="dxa"/>
          </w:tcPr>
          <w:p w14:paraId="3C3CF3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94AD90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D8F56E5" w14:textId="77777777" w:rsidTr="002C2B95">
        <w:trPr>
          <w:trHeight w:hRule="exact" w:val="278"/>
        </w:trPr>
        <w:tc>
          <w:tcPr>
            <w:tcW w:w="426" w:type="dxa"/>
          </w:tcPr>
          <w:p w14:paraId="487249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3689B8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3F24AD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D122E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uk-UA"/>
              </w:rPr>
              <w:t>Автоматизация технологических процессов и производств в промышленности</w:t>
            </w:r>
          </w:p>
        </w:tc>
      </w:tr>
      <w:tr w:rsidR="009A48B3" w:rsidRPr="009A48B3" w14:paraId="5C29E8EA" w14:textId="77777777" w:rsidTr="002C2B95">
        <w:trPr>
          <w:trHeight w:hRule="exact" w:val="260"/>
        </w:trPr>
        <w:tc>
          <w:tcPr>
            <w:tcW w:w="426" w:type="dxa"/>
          </w:tcPr>
          <w:p w14:paraId="3F055A0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4B5C43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2D94320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294FE0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785904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0A0BCC2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" w:type="dxa"/>
          </w:tcPr>
          <w:p w14:paraId="01A2AB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</w:tcPr>
          <w:p w14:paraId="5891EA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" w:type="dxa"/>
          </w:tcPr>
          <w:p w14:paraId="70D1DEA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584A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1400CD0A" w14:textId="77777777" w:rsidTr="002C2B95">
        <w:trPr>
          <w:trHeight w:hRule="exact" w:val="278"/>
        </w:trPr>
        <w:tc>
          <w:tcPr>
            <w:tcW w:w="426" w:type="dxa"/>
          </w:tcPr>
          <w:p w14:paraId="4ED941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9FC80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2FCADB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1456F85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6780E1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6519C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бакалавр</w:t>
            </w:r>
            <w:proofErr w:type="spellEnd"/>
          </w:p>
        </w:tc>
      </w:tr>
      <w:tr w:rsidR="009A48B3" w:rsidRPr="009A48B3" w14:paraId="7304FD05" w14:textId="77777777" w:rsidTr="002C2B95">
        <w:trPr>
          <w:trHeight w:hRule="exact" w:val="139"/>
        </w:trPr>
        <w:tc>
          <w:tcPr>
            <w:tcW w:w="426" w:type="dxa"/>
          </w:tcPr>
          <w:p w14:paraId="7DC6A9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95E048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6DF76F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5E2F0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5E34A00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3ED12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58F3402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06F124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6C09D1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4FBB971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6A9FBD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D3D30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7F8AD71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C69F21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5778E4F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53F4FA0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828A2A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9F4BE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4D47B78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3588A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6CE4B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333AD4D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7894E8A" w14:textId="77777777" w:rsidTr="002C2B95">
        <w:trPr>
          <w:trHeight w:hRule="exact" w:val="278"/>
        </w:trPr>
        <w:tc>
          <w:tcPr>
            <w:tcW w:w="426" w:type="dxa"/>
          </w:tcPr>
          <w:p w14:paraId="216BA7B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0F18D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Форма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7038AA6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48EDF1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6B44A1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260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30737D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06F5C6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DD8EA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5AE373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85C8B7E" w14:textId="77777777" w:rsidTr="002C2B95">
        <w:trPr>
          <w:trHeight w:hRule="exact" w:val="139"/>
        </w:trPr>
        <w:tc>
          <w:tcPr>
            <w:tcW w:w="426" w:type="dxa"/>
          </w:tcPr>
          <w:p w14:paraId="5996CC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93F08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523A5B4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3CDAB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42EE5D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634B9D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1FCAE2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455A375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310ACC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064572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31546B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EAF670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7A0F563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96B9F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70DD4B7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74A4FA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782E04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87996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0B91F7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9D252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4A7A1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DF9EF4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448B382" w14:textId="77777777" w:rsidTr="002C2B95">
        <w:trPr>
          <w:trHeight w:hRule="exact" w:val="278"/>
        </w:trPr>
        <w:tc>
          <w:tcPr>
            <w:tcW w:w="426" w:type="dxa"/>
          </w:tcPr>
          <w:p w14:paraId="11605C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8D42FC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Общая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3F3AF92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54754F0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3365445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4EFB890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260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C5DAE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 xml:space="preserve">15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з.е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.</w:t>
            </w:r>
          </w:p>
        </w:tc>
        <w:tc>
          <w:tcPr>
            <w:tcW w:w="426" w:type="dxa"/>
          </w:tcPr>
          <w:p w14:paraId="1B6C34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12219E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344849E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0417198" w14:textId="77777777" w:rsidTr="002C2B95">
        <w:trPr>
          <w:trHeight w:hRule="exact" w:val="139"/>
        </w:trPr>
        <w:tc>
          <w:tcPr>
            <w:tcW w:w="426" w:type="dxa"/>
          </w:tcPr>
          <w:p w14:paraId="041B54B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278E16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102D9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356F9C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15C2DD6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6FB50FE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103046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2717C76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5649EA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6CC184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56FC6E6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D248B1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6DF895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4968B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4E6115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7D75C2F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29C4C43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7CA72C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3453799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16BC2C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E1B7B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F69FD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3075EFB" w14:textId="77777777" w:rsidTr="002C2B95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AFA98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uk-UA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9A48B3" w:rsidRPr="009A48B3" w14:paraId="2AE617F1" w14:textId="77777777" w:rsidTr="002C2B95">
        <w:trPr>
          <w:trHeight w:hRule="exact" w:val="278"/>
        </w:trPr>
        <w:tc>
          <w:tcPr>
            <w:tcW w:w="8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5CD3B33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Семестр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408E9A9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Зачётные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CCB43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Распределение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D2AB8B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Формы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промежуточной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6AFDEF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2C216EA" w14:textId="77777777" w:rsidTr="002C2B95">
        <w:trPr>
          <w:trHeight w:hRule="exact" w:val="1945"/>
        </w:trPr>
        <w:tc>
          <w:tcPr>
            <w:tcW w:w="8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58314B7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762A23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49B0037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Всего</w:t>
            </w:r>
            <w:proofErr w:type="spellEnd"/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008124F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Лекции</w:t>
            </w:r>
            <w:proofErr w:type="spellEnd"/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7574484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Лабораторные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09050A1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Практические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2160A19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Самостоятельная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работа</w:t>
            </w:r>
            <w:proofErr w:type="spellEnd"/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13250A0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>Контактная работа в период практики и (или) аттестации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0EFDBFE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7B6C35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97118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1F0092E" w14:textId="77777777" w:rsidTr="002C2B95">
        <w:trPr>
          <w:trHeight w:hRule="exact" w:val="280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5CD4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2D0CE1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15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F7F739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540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815D7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8EB654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989CA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EBF4A7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512,25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B98010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16D69C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D7FBC2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Зачет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с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4861FB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AB5CB04" w14:textId="77777777" w:rsidTr="002C2B95">
        <w:trPr>
          <w:trHeight w:hRule="exact" w:val="280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09D287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 xml:space="preserve">из них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>. подготовку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8272A2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1885BA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731E95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0D0B0B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256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118A36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41FD2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399FE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5B48D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DD189AD" w14:textId="77777777" w:rsidTr="00D50944">
        <w:trPr>
          <w:trHeight w:hRule="exact" w:val="446"/>
        </w:trPr>
        <w:tc>
          <w:tcPr>
            <w:tcW w:w="426" w:type="dxa"/>
          </w:tcPr>
          <w:p w14:paraId="4B3A0CF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D10B9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54812A41" w14:textId="77777777" w:rsid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14:paraId="58BE8216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14:paraId="55A26B36" w14:textId="7A3EDD58" w:rsidR="00D50944" w:rsidRPr="009A48B3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52F7CA1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710952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23771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43F814A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1F3D0ED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046FA64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4A4AA6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2CE3F7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09C493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10" w:type="dxa"/>
          </w:tcPr>
          <w:p w14:paraId="46B0B1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3924C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1E86134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4" w:type="dxa"/>
          </w:tcPr>
          <w:p w14:paraId="189EFE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269A82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10972F6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130193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E827C3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EE52B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8CAF97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F182913" w14:textId="77777777" w:rsidTr="00D50944">
        <w:trPr>
          <w:trHeight w:hRule="exact" w:val="1521"/>
        </w:trPr>
        <w:tc>
          <w:tcPr>
            <w:tcW w:w="426" w:type="dxa"/>
          </w:tcPr>
          <w:p w14:paraId="3A9B68D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7120CB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A7FD2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64CAC7C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525DF6C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9D1FF7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" w:type="dxa"/>
          </w:tcPr>
          <w:p w14:paraId="0841A4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5954D9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" w:type="dxa"/>
          </w:tcPr>
          <w:p w14:paraId="296C2527" w14:textId="77777777" w:rsid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14:paraId="272CB620" w14:textId="1F916F6B" w:rsidR="00D50944" w:rsidRPr="009A48B3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283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72ACF0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642E75BC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51AC44E2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767DBA90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37BD3E34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7953A08B" w14:textId="506B197A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Москва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2021</w:t>
            </w:r>
          </w:p>
        </w:tc>
        <w:tc>
          <w:tcPr>
            <w:tcW w:w="568" w:type="dxa"/>
          </w:tcPr>
          <w:p w14:paraId="1842FA2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5C841F4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0" w:type="dxa"/>
          </w:tcPr>
          <w:p w14:paraId="53B0066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22F3B9E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B2F83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68DF06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14:paraId="6CECAC58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36"/>
        <w:gridCol w:w="770"/>
        <w:gridCol w:w="1016"/>
        <w:gridCol w:w="3553"/>
        <w:gridCol w:w="932"/>
      </w:tblGrid>
      <w:tr w:rsidR="009A48B3" w:rsidRPr="009A48B3" w14:paraId="1E1E2761" w14:textId="77777777" w:rsidTr="002C2B9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9CA22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1135" w:type="dxa"/>
          </w:tcPr>
          <w:p w14:paraId="6A04B70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51EFA9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257672D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2</w:t>
            </w:r>
          </w:p>
        </w:tc>
      </w:tr>
      <w:tr w:rsidR="009A48B3" w:rsidRPr="009A48B3" w14:paraId="303B685A" w14:textId="77777777" w:rsidTr="002C2B95">
        <w:trPr>
          <w:trHeight w:hRule="exact" w:val="278"/>
        </w:trPr>
        <w:tc>
          <w:tcPr>
            <w:tcW w:w="384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D97B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Программу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составил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(и):</w:t>
            </w:r>
          </w:p>
        </w:tc>
        <w:tc>
          <w:tcPr>
            <w:tcW w:w="852" w:type="dxa"/>
          </w:tcPr>
          <w:p w14:paraId="036F067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35" w:type="dxa"/>
          </w:tcPr>
          <w:p w14:paraId="5558F14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502C308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A4E12F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35016D4" w14:textId="77777777" w:rsidTr="002C2B95">
        <w:trPr>
          <w:trHeight w:hRule="exact" w:val="139"/>
        </w:trPr>
        <w:tc>
          <w:tcPr>
            <w:tcW w:w="3828" w:type="dxa"/>
          </w:tcPr>
          <w:p w14:paraId="721F02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2AB02F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35" w:type="dxa"/>
          </w:tcPr>
          <w:p w14:paraId="4426F85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2611B0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0FAAB7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D835467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8899D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uk-UA"/>
              </w:rPr>
              <w:t xml:space="preserve">канд.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uk-UA"/>
              </w:rPr>
              <w:t>техн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uk-UA"/>
              </w:rPr>
              <w:t>. наук,  Заведующий кафедрой, Холопов В.А. _________________</w:t>
            </w:r>
          </w:p>
        </w:tc>
      </w:tr>
      <w:tr w:rsidR="009A48B3" w:rsidRPr="009A48B3" w14:paraId="0D99A6F3" w14:textId="77777777" w:rsidTr="002C2B95">
        <w:trPr>
          <w:trHeight w:hRule="exact" w:val="1667"/>
        </w:trPr>
        <w:tc>
          <w:tcPr>
            <w:tcW w:w="3828" w:type="dxa"/>
          </w:tcPr>
          <w:p w14:paraId="1249D83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35F7DB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14:paraId="00B6D3B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00E58B7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12543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1A9EE138" w14:textId="77777777" w:rsidTr="002C2B95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A66F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Рабочая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программа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3E0C570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A72A13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765B395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32E4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9A48B3" w:rsidRPr="009A48B3" w14:paraId="75463CF1" w14:textId="77777777" w:rsidTr="002C2B95">
        <w:trPr>
          <w:trHeight w:hRule="exact" w:val="278"/>
        </w:trPr>
        <w:tc>
          <w:tcPr>
            <w:tcW w:w="3828" w:type="dxa"/>
          </w:tcPr>
          <w:p w14:paraId="03A711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3B555D1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14:paraId="54E02B6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36EE845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7757904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02C4278" w14:textId="77777777" w:rsidTr="002C2B95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9CEB4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78F9E04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251DB8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11A2FDF7" w14:textId="77777777" w:rsidTr="002C2B95">
        <w:trPr>
          <w:trHeight w:hRule="exact" w:val="8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FEAF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Федеральный государственный образовательный стандарт высшего образования по направлению подготовки 15.03.04 АВТОМАТИЗАЦИЯ ТЕХНОЛОГИЧЕСКИХ ПРОЦЕССОВ И ПРОИЗВОДСТВ (уровень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бакалавриата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) (приказ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Минобрнауки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России от 12.03.2015 г. № 200)</w:t>
            </w:r>
          </w:p>
        </w:tc>
      </w:tr>
      <w:tr w:rsidR="009A48B3" w:rsidRPr="009A48B3" w14:paraId="2B068C3B" w14:textId="77777777" w:rsidTr="002C2B95">
        <w:trPr>
          <w:trHeight w:hRule="exact" w:val="278"/>
        </w:trPr>
        <w:tc>
          <w:tcPr>
            <w:tcW w:w="3828" w:type="dxa"/>
          </w:tcPr>
          <w:p w14:paraId="34F5A0E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4E29C1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14:paraId="32FB30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698096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518FF4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AEE36D5" w14:textId="77777777" w:rsidTr="002C2B95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3E7E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993C1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746251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2BA2009" w14:textId="77777777" w:rsidTr="002C2B95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BA70B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направление: 15.03.04 Автоматизация технологических процессов и производств</w:t>
            </w:r>
          </w:p>
          <w:p w14:paraId="4E8295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направленность: «Автоматизация технологических процессов и производств в промышленности»</w:t>
            </w:r>
          </w:p>
        </w:tc>
      </w:tr>
      <w:tr w:rsidR="009A48B3" w:rsidRPr="009A48B3" w14:paraId="29E4AD35" w14:textId="77777777" w:rsidTr="002C2B95">
        <w:trPr>
          <w:trHeight w:hRule="exact" w:val="278"/>
        </w:trPr>
        <w:tc>
          <w:tcPr>
            <w:tcW w:w="3828" w:type="dxa"/>
          </w:tcPr>
          <w:p w14:paraId="396BBA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74CE960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14:paraId="345EE96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382C0FD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D69AB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15E7167" w14:textId="77777777" w:rsidTr="002C2B95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D5991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одобрена на заседании кафедры</w:t>
            </w:r>
          </w:p>
        </w:tc>
      </w:tr>
      <w:tr w:rsidR="009A48B3" w:rsidRPr="009A48B3" w14:paraId="11822244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F314DC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03AF4A83" w14:textId="77777777" w:rsidTr="002C2B95">
        <w:trPr>
          <w:trHeight w:hRule="exact" w:val="139"/>
        </w:trPr>
        <w:tc>
          <w:tcPr>
            <w:tcW w:w="3828" w:type="dxa"/>
          </w:tcPr>
          <w:p w14:paraId="4869430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93E13F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35" w:type="dxa"/>
          </w:tcPr>
          <w:p w14:paraId="2D9137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3719BFA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1DB43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107FBFC" w14:textId="77777777" w:rsidTr="002C2B95">
        <w:trPr>
          <w:trHeight w:hRule="exact" w:val="112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6CA44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Протокол от 14.01.2021 № 6</w:t>
            </w:r>
          </w:p>
          <w:p w14:paraId="48C0410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128C724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к.т.н., доцент Холопов В.А. ___________________</w:t>
            </w:r>
          </w:p>
        </w:tc>
      </w:tr>
    </w:tbl>
    <w:p w14:paraId="1A5ABA42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9"/>
        <w:gridCol w:w="1881"/>
        <w:gridCol w:w="390"/>
        <w:gridCol w:w="4169"/>
        <w:gridCol w:w="938"/>
      </w:tblGrid>
      <w:tr w:rsidR="009A48B3" w:rsidRPr="009A48B3" w14:paraId="0F22A14D" w14:textId="77777777" w:rsidTr="002C2B9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A822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26" w:type="dxa"/>
          </w:tcPr>
          <w:p w14:paraId="3E5104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4515C07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E856939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3</w:t>
            </w:r>
          </w:p>
        </w:tc>
      </w:tr>
      <w:tr w:rsidR="009A48B3" w:rsidRPr="009A48B3" w14:paraId="246227E2" w14:textId="77777777" w:rsidTr="002C2B95">
        <w:trPr>
          <w:trHeight w:hRule="exact" w:val="139"/>
        </w:trPr>
        <w:tc>
          <w:tcPr>
            <w:tcW w:w="2694" w:type="dxa"/>
          </w:tcPr>
          <w:p w14:paraId="3E92C8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202407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21329B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2D889D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D20F4F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78BB321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4A0CAA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2D44F2A" w14:textId="77777777" w:rsidTr="002C2B95">
        <w:trPr>
          <w:trHeight w:hRule="exact" w:val="13"/>
        </w:trPr>
        <w:tc>
          <w:tcPr>
            <w:tcW w:w="2694" w:type="dxa"/>
          </w:tcPr>
          <w:p w14:paraId="1563A4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2AAB70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E0BF8E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7C585C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4DECFB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19EDC37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5EDDF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32F1306" w14:textId="77777777" w:rsidTr="002C2B95">
        <w:trPr>
          <w:trHeight w:hRule="exact" w:val="96"/>
        </w:trPr>
        <w:tc>
          <w:tcPr>
            <w:tcW w:w="2694" w:type="dxa"/>
          </w:tcPr>
          <w:p w14:paraId="4672CCE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3D2B5FC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405705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1FB486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B908A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3CEE76E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F98E2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3B21296C" w14:textId="77777777" w:rsidTr="002C2B95">
        <w:trPr>
          <w:trHeight w:hRule="exact" w:val="417"/>
        </w:trPr>
        <w:tc>
          <w:tcPr>
            <w:tcW w:w="2694" w:type="dxa"/>
          </w:tcPr>
          <w:p w14:paraId="33910D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5EB0636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2FE15E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73EA7B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59834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4160162C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3EE1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9A48B3" w:rsidRPr="009A48B3" w14:paraId="02477F1E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3F6D0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58853B7C" w14:textId="77777777" w:rsidTr="002C2B95">
        <w:trPr>
          <w:trHeight w:hRule="exact" w:val="139"/>
        </w:trPr>
        <w:tc>
          <w:tcPr>
            <w:tcW w:w="2694" w:type="dxa"/>
          </w:tcPr>
          <w:p w14:paraId="0BE44A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5019A7A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341A38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082C26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20C8F5A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C393F73" w14:textId="77777777" w:rsidTr="002C2B95">
        <w:trPr>
          <w:trHeight w:hRule="exact" w:val="833"/>
        </w:trPr>
        <w:tc>
          <w:tcPr>
            <w:tcW w:w="2694" w:type="dxa"/>
          </w:tcPr>
          <w:p w14:paraId="0A47F29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32EB5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2022 г.  №  __</w:t>
            </w:r>
          </w:p>
          <w:p w14:paraId="0D7B49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4DD054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142E34D4" w14:textId="77777777" w:rsidTr="002C2B95">
        <w:trPr>
          <w:trHeight w:hRule="exact" w:val="139"/>
        </w:trPr>
        <w:tc>
          <w:tcPr>
            <w:tcW w:w="2694" w:type="dxa"/>
          </w:tcPr>
          <w:p w14:paraId="4B43EC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7C58CA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B2533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  <w:tr w:rsidR="009A48B3" w:rsidRPr="009A48B3" w14:paraId="49E3878E" w14:textId="77777777" w:rsidTr="002C2B95">
        <w:trPr>
          <w:trHeight w:hRule="exact" w:val="139"/>
        </w:trPr>
        <w:tc>
          <w:tcPr>
            <w:tcW w:w="2694" w:type="dxa"/>
          </w:tcPr>
          <w:p w14:paraId="4BAD5B1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548B81E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70355E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5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0286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98A3967" w14:textId="77777777" w:rsidTr="002C2B95">
        <w:trPr>
          <w:trHeight w:hRule="exact" w:val="278"/>
        </w:trPr>
        <w:tc>
          <w:tcPr>
            <w:tcW w:w="2694" w:type="dxa"/>
          </w:tcPr>
          <w:p w14:paraId="38D426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3DD32D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989D03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670531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D4921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3A76B80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6C8E2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53B7958" w14:textId="77777777" w:rsidTr="002C2B95">
        <w:trPr>
          <w:trHeight w:hRule="exact" w:val="13"/>
        </w:trPr>
        <w:tc>
          <w:tcPr>
            <w:tcW w:w="2694" w:type="dxa"/>
          </w:tcPr>
          <w:p w14:paraId="38D3DD2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32D7D7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D812A0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7F371C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0055C3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0289B48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5AB1A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375F6C9" w14:textId="77777777" w:rsidTr="002C2B95">
        <w:trPr>
          <w:trHeight w:hRule="exact" w:val="96"/>
        </w:trPr>
        <w:tc>
          <w:tcPr>
            <w:tcW w:w="2694" w:type="dxa"/>
          </w:tcPr>
          <w:p w14:paraId="00D9CD0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3E9A93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B27E3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5450673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2B958E0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2630CC4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8953D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35CE2AA4" w14:textId="77777777" w:rsidTr="002C2B95">
        <w:trPr>
          <w:trHeight w:hRule="exact" w:val="417"/>
        </w:trPr>
        <w:tc>
          <w:tcPr>
            <w:tcW w:w="2694" w:type="dxa"/>
          </w:tcPr>
          <w:p w14:paraId="3CEDA0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032505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3E51E95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67711A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791F03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4C82D30C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14699B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9A48B3" w:rsidRPr="009A48B3" w14:paraId="325865E4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E752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53AAA1CB" w14:textId="77777777" w:rsidTr="002C2B95">
        <w:trPr>
          <w:trHeight w:hRule="exact" w:val="278"/>
        </w:trPr>
        <w:tc>
          <w:tcPr>
            <w:tcW w:w="2694" w:type="dxa"/>
          </w:tcPr>
          <w:p w14:paraId="0449990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1681243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3566CE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559CB27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7780D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5A47DAD" w14:textId="77777777" w:rsidTr="002C2B95">
        <w:trPr>
          <w:trHeight w:hRule="exact" w:val="833"/>
        </w:trPr>
        <w:tc>
          <w:tcPr>
            <w:tcW w:w="2694" w:type="dxa"/>
          </w:tcPr>
          <w:p w14:paraId="540DCED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C630F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2023 г.  №  __</w:t>
            </w:r>
          </w:p>
          <w:p w14:paraId="3E50E8B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40FC99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1392822C" w14:textId="77777777" w:rsidTr="002C2B95">
        <w:trPr>
          <w:trHeight w:hRule="exact" w:val="278"/>
        </w:trPr>
        <w:tc>
          <w:tcPr>
            <w:tcW w:w="2694" w:type="dxa"/>
          </w:tcPr>
          <w:p w14:paraId="02761E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087E02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652835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8A02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  <w:tr w:rsidR="009A48B3" w:rsidRPr="009A48B3" w14:paraId="3D813D8A" w14:textId="77777777" w:rsidTr="002C2B95">
        <w:trPr>
          <w:trHeight w:hRule="exact" w:val="139"/>
        </w:trPr>
        <w:tc>
          <w:tcPr>
            <w:tcW w:w="2694" w:type="dxa"/>
          </w:tcPr>
          <w:p w14:paraId="76989C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57BD09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A2544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52CDB5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8B61CF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8F4863C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222B7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287ADD5" w14:textId="77777777" w:rsidTr="002C2B95">
        <w:trPr>
          <w:trHeight w:hRule="exact" w:val="13"/>
        </w:trPr>
        <w:tc>
          <w:tcPr>
            <w:tcW w:w="2694" w:type="dxa"/>
          </w:tcPr>
          <w:p w14:paraId="47CE635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53C50B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9485E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786EB2E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9D2AE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9D97BE4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A249E4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C66D705" w14:textId="77777777" w:rsidTr="002C2B95">
        <w:trPr>
          <w:trHeight w:hRule="exact" w:val="96"/>
        </w:trPr>
        <w:tc>
          <w:tcPr>
            <w:tcW w:w="2694" w:type="dxa"/>
          </w:tcPr>
          <w:p w14:paraId="777288B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7FF462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D82D9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7FECB1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66A05A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13BBCC6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53930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3B0F8CB7" w14:textId="77777777" w:rsidTr="002C2B95">
        <w:trPr>
          <w:trHeight w:hRule="exact" w:val="417"/>
        </w:trPr>
        <w:tc>
          <w:tcPr>
            <w:tcW w:w="2694" w:type="dxa"/>
          </w:tcPr>
          <w:p w14:paraId="3BC5B3D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2A9257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4B40A72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0A5A3B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42AB274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EF7A940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9616D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9A48B3" w:rsidRPr="009A48B3" w14:paraId="22E6082E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24BF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0FC2EDA6" w14:textId="77777777" w:rsidTr="002C2B95">
        <w:trPr>
          <w:trHeight w:hRule="exact" w:val="278"/>
        </w:trPr>
        <w:tc>
          <w:tcPr>
            <w:tcW w:w="2694" w:type="dxa"/>
          </w:tcPr>
          <w:p w14:paraId="6DD49A2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102BF6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1922A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5F7CD2C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52AE9C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B0DF624" w14:textId="77777777" w:rsidTr="002C2B95">
        <w:trPr>
          <w:trHeight w:hRule="exact" w:val="833"/>
        </w:trPr>
        <w:tc>
          <w:tcPr>
            <w:tcW w:w="2694" w:type="dxa"/>
          </w:tcPr>
          <w:p w14:paraId="4423A61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A871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2024 г.  №  __</w:t>
            </w:r>
          </w:p>
          <w:p w14:paraId="27240D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2D2BF9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354E5C06" w14:textId="77777777" w:rsidTr="002C2B95">
        <w:trPr>
          <w:trHeight w:hRule="exact" w:val="278"/>
        </w:trPr>
        <w:tc>
          <w:tcPr>
            <w:tcW w:w="2694" w:type="dxa"/>
          </w:tcPr>
          <w:p w14:paraId="31A8877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29629A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46BBF3A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37F4A3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  <w:tr w:rsidR="009A48B3" w:rsidRPr="009A48B3" w14:paraId="24E94878" w14:textId="77777777" w:rsidTr="002C2B95">
        <w:trPr>
          <w:trHeight w:hRule="exact" w:val="139"/>
        </w:trPr>
        <w:tc>
          <w:tcPr>
            <w:tcW w:w="2694" w:type="dxa"/>
          </w:tcPr>
          <w:p w14:paraId="1A2D0F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4DB19F0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22E61A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3866020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C690B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3469F44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48DE9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95D882A" w14:textId="77777777" w:rsidTr="002C2B95">
        <w:trPr>
          <w:trHeight w:hRule="exact" w:val="13"/>
        </w:trPr>
        <w:tc>
          <w:tcPr>
            <w:tcW w:w="2694" w:type="dxa"/>
          </w:tcPr>
          <w:p w14:paraId="7758DE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276FE1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A18EE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7986B6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011790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C17FEB1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43DA60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26B66DA" w14:textId="77777777" w:rsidTr="002C2B95">
        <w:trPr>
          <w:trHeight w:hRule="exact" w:val="96"/>
        </w:trPr>
        <w:tc>
          <w:tcPr>
            <w:tcW w:w="2694" w:type="dxa"/>
          </w:tcPr>
          <w:p w14:paraId="5F9288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137BD8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131B4F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3AF8F8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C7513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4B1EC11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5583E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257691AE" w14:textId="77777777" w:rsidTr="002C2B95">
        <w:trPr>
          <w:trHeight w:hRule="exact" w:val="417"/>
        </w:trPr>
        <w:tc>
          <w:tcPr>
            <w:tcW w:w="2694" w:type="dxa"/>
          </w:tcPr>
          <w:p w14:paraId="28BA160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05EBD9D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441007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35FCE5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41F314E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DE82009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BF81E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9A48B3" w:rsidRPr="009A48B3" w14:paraId="08FF8491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21E9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51FC13F1" w14:textId="77777777" w:rsidTr="002C2B95">
        <w:trPr>
          <w:trHeight w:hRule="exact" w:val="278"/>
        </w:trPr>
        <w:tc>
          <w:tcPr>
            <w:tcW w:w="2694" w:type="dxa"/>
          </w:tcPr>
          <w:p w14:paraId="4D8D69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4514F7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505AF1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4BFA52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5D3193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99BA470" w14:textId="77777777" w:rsidTr="002C2B95">
        <w:trPr>
          <w:trHeight w:hRule="exact" w:val="833"/>
        </w:trPr>
        <w:tc>
          <w:tcPr>
            <w:tcW w:w="2694" w:type="dxa"/>
          </w:tcPr>
          <w:p w14:paraId="4E95DD3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653761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2025 г.  №  __</w:t>
            </w:r>
          </w:p>
          <w:p w14:paraId="2AE55F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3C7FB0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68E683E5" w14:textId="77777777" w:rsidTr="002C2B95">
        <w:trPr>
          <w:trHeight w:hRule="exact" w:val="278"/>
        </w:trPr>
        <w:tc>
          <w:tcPr>
            <w:tcW w:w="2694" w:type="dxa"/>
          </w:tcPr>
          <w:p w14:paraId="330019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25CEFD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10E178D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E5A4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</w:tbl>
    <w:p w14:paraId="6E5EDDC0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"/>
        <w:gridCol w:w="2931"/>
        <w:gridCol w:w="289"/>
        <w:gridCol w:w="1227"/>
        <w:gridCol w:w="4326"/>
        <w:gridCol w:w="978"/>
      </w:tblGrid>
      <w:tr w:rsidR="009A48B3" w:rsidRPr="009A48B3" w14:paraId="753935C1" w14:textId="77777777" w:rsidTr="002C2B95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86E0EB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4137D8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68130C8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4</w:t>
            </w:r>
          </w:p>
        </w:tc>
      </w:tr>
      <w:tr w:rsidR="009A48B3" w:rsidRPr="009A48B3" w14:paraId="02E0342E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D029C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>1. ЦЕЛИ ОСВОЕНИЯ ПРАКТИКИ</w:t>
            </w:r>
          </w:p>
        </w:tc>
      </w:tr>
      <w:tr w:rsidR="009A48B3" w:rsidRPr="009A48B3" w14:paraId="127D025B" w14:textId="77777777" w:rsidTr="002C2B95">
        <w:trPr>
          <w:trHeight w:hRule="exact" w:val="139"/>
        </w:trPr>
        <w:tc>
          <w:tcPr>
            <w:tcW w:w="143" w:type="dxa"/>
          </w:tcPr>
          <w:p w14:paraId="6E3E7D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6E65ACA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4D9D717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2C1794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1FB2DA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2B69BCC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E9EC4B1" w14:textId="77777777" w:rsidTr="002C2B95">
        <w:trPr>
          <w:trHeight w:hRule="exact" w:val="2449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D0168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«Практика по получению профессиональных умений и опыта профессиональной деятельности»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15.03.04 Автоматизация технологических процессов и производств с учетом специфики направленности подготовки – «Автоматизация технологических процессов и производств в промышленности».</w:t>
            </w:r>
          </w:p>
          <w:p w14:paraId="29FD1F1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9A48B3" w:rsidRPr="009A48B3" w14:paraId="3E210F7F" w14:textId="77777777" w:rsidTr="002C2B95">
        <w:trPr>
          <w:trHeight w:hRule="exact" w:val="278"/>
        </w:trPr>
        <w:tc>
          <w:tcPr>
            <w:tcW w:w="143" w:type="dxa"/>
          </w:tcPr>
          <w:p w14:paraId="5BECA67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20BC3B1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7032C8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673D01F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2A81D99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284724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EDF12E8" w14:textId="77777777" w:rsidTr="002C2B95">
        <w:trPr>
          <w:trHeight w:hRule="exact" w:val="819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55C3EB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2. МЕСТО ПРАКТИКИ В СТРУКТУРЕ ОБРАЗОВАТЕЛЬНОЙ ПРОГРАММЫ</w:t>
            </w:r>
          </w:p>
        </w:tc>
      </w:tr>
      <w:tr w:rsidR="009A48B3" w:rsidRPr="009A48B3" w14:paraId="59B186C9" w14:textId="77777777" w:rsidTr="002C2B95">
        <w:trPr>
          <w:trHeight w:hRule="exact" w:val="278"/>
        </w:trPr>
        <w:tc>
          <w:tcPr>
            <w:tcW w:w="157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E4FD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E3284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Направление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99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28C68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F8699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15.03.04 Автоматизация технологических процессов и производств</w:t>
            </w:r>
          </w:p>
        </w:tc>
      </w:tr>
      <w:tr w:rsidR="009A48B3" w:rsidRPr="009A48B3" w14:paraId="1F987242" w14:textId="77777777" w:rsidTr="002C2B95">
        <w:trPr>
          <w:trHeight w:hRule="exact" w:val="307"/>
        </w:trPr>
        <w:tc>
          <w:tcPr>
            <w:tcW w:w="157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A8CADC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F28B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E609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0930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DF0C135" w14:textId="77777777" w:rsidTr="002C2B95">
        <w:trPr>
          <w:trHeight w:hRule="exact" w:val="278"/>
        </w:trPr>
        <w:tc>
          <w:tcPr>
            <w:tcW w:w="143" w:type="dxa"/>
          </w:tcPr>
          <w:p w14:paraId="36640A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6E601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Направленность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30E0504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8743A6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Автоматизация технологических процессов и производств в промышленности</w:t>
            </w:r>
          </w:p>
        </w:tc>
      </w:tr>
      <w:tr w:rsidR="009A48B3" w:rsidRPr="009A48B3" w14:paraId="5864918A" w14:textId="77777777" w:rsidTr="002C2B95">
        <w:trPr>
          <w:trHeight w:hRule="exact" w:val="307"/>
        </w:trPr>
        <w:tc>
          <w:tcPr>
            <w:tcW w:w="143" w:type="dxa"/>
          </w:tcPr>
          <w:p w14:paraId="6830CE8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33707E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7DB172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B95AE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F74CD2F" w14:textId="77777777" w:rsidTr="002C2B95">
        <w:trPr>
          <w:trHeight w:hRule="exact" w:val="278"/>
        </w:trPr>
        <w:tc>
          <w:tcPr>
            <w:tcW w:w="143" w:type="dxa"/>
          </w:tcPr>
          <w:p w14:paraId="2530340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547A7C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Блок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68FD98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3DBB9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</w:p>
        </w:tc>
      </w:tr>
      <w:tr w:rsidR="009A48B3" w:rsidRPr="009A48B3" w14:paraId="19B1F848" w14:textId="77777777" w:rsidTr="002C2B95">
        <w:trPr>
          <w:trHeight w:hRule="exact" w:val="27"/>
        </w:trPr>
        <w:tc>
          <w:tcPr>
            <w:tcW w:w="143" w:type="dxa"/>
          </w:tcPr>
          <w:p w14:paraId="3EF075B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29E1C2A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4F474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12DEB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73204E9" w14:textId="77777777" w:rsidTr="002C2B95">
        <w:trPr>
          <w:trHeight w:hRule="exact" w:val="278"/>
        </w:trPr>
        <w:tc>
          <w:tcPr>
            <w:tcW w:w="143" w:type="dxa"/>
          </w:tcPr>
          <w:p w14:paraId="5B8EB24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59482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Часть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5830A54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42653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Вариативная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часть</w:t>
            </w:r>
            <w:proofErr w:type="spellEnd"/>
          </w:p>
        </w:tc>
      </w:tr>
      <w:tr w:rsidR="009A48B3" w:rsidRPr="009A48B3" w14:paraId="470C7220" w14:textId="77777777" w:rsidTr="002C2B95">
        <w:trPr>
          <w:trHeight w:hRule="exact" w:val="27"/>
        </w:trPr>
        <w:tc>
          <w:tcPr>
            <w:tcW w:w="143" w:type="dxa"/>
          </w:tcPr>
          <w:p w14:paraId="34F34A3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7474001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1337A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E8763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1645635" w14:textId="77777777" w:rsidTr="002C2B95">
        <w:trPr>
          <w:trHeight w:hRule="exact" w:val="278"/>
        </w:trPr>
        <w:tc>
          <w:tcPr>
            <w:tcW w:w="143" w:type="dxa"/>
          </w:tcPr>
          <w:p w14:paraId="4383146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6B2D1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Общая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трудоемкость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6516D9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8932E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15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з.е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. (540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акад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час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.).</w:t>
            </w:r>
          </w:p>
        </w:tc>
      </w:tr>
      <w:tr w:rsidR="009A48B3" w:rsidRPr="009A48B3" w14:paraId="131AB72B" w14:textId="77777777" w:rsidTr="002C2B95">
        <w:trPr>
          <w:trHeight w:hRule="exact" w:val="27"/>
        </w:trPr>
        <w:tc>
          <w:tcPr>
            <w:tcW w:w="143" w:type="dxa"/>
          </w:tcPr>
          <w:p w14:paraId="014BEA0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585CC5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A00CB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B8F4A1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8299E70" w14:textId="77777777" w:rsidTr="002C2B95">
        <w:trPr>
          <w:trHeight w:hRule="exact" w:val="278"/>
        </w:trPr>
        <w:tc>
          <w:tcPr>
            <w:tcW w:w="143" w:type="dxa"/>
          </w:tcPr>
          <w:p w14:paraId="02F1996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0997DC4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1E9E5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250C190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5C294E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7B8D0A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0076BEC" w14:textId="77777777" w:rsidTr="002C2B95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B00D9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3. ТИП, ВИД И СПОСОБ ПРОВЕДЕНИЯ ПРАКТИКИ</w:t>
            </w:r>
          </w:p>
        </w:tc>
      </w:tr>
      <w:tr w:rsidR="009A48B3" w:rsidRPr="009A48B3" w14:paraId="6BD946AB" w14:textId="77777777" w:rsidTr="002C2B95">
        <w:trPr>
          <w:trHeight w:hRule="exact" w:val="278"/>
        </w:trPr>
        <w:tc>
          <w:tcPr>
            <w:tcW w:w="143" w:type="dxa"/>
          </w:tcPr>
          <w:p w14:paraId="57C40A9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6D6EB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Вид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4E1F9E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1B64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Производственная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практика</w:t>
            </w:r>
            <w:proofErr w:type="spellEnd"/>
          </w:p>
        </w:tc>
      </w:tr>
      <w:tr w:rsidR="009A48B3" w:rsidRPr="009A48B3" w14:paraId="350E8DCC" w14:textId="77777777" w:rsidTr="002C2B95">
        <w:trPr>
          <w:trHeight w:hRule="exact" w:val="27"/>
        </w:trPr>
        <w:tc>
          <w:tcPr>
            <w:tcW w:w="143" w:type="dxa"/>
          </w:tcPr>
          <w:p w14:paraId="0978FE1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01B794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AB710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01330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3984FEA" w14:textId="77777777" w:rsidTr="002C2B95">
        <w:trPr>
          <w:trHeight w:hRule="exact" w:val="278"/>
        </w:trPr>
        <w:tc>
          <w:tcPr>
            <w:tcW w:w="143" w:type="dxa"/>
          </w:tcPr>
          <w:p w14:paraId="0A629C2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0E7F1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Тип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3B2E11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60A49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9A48B3" w:rsidRPr="009A48B3" w14:paraId="63BA4250" w14:textId="77777777" w:rsidTr="002C2B95">
        <w:trPr>
          <w:trHeight w:hRule="exact" w:val="446"/>
        </w:trPr>
        <w:tc>
          <w:tcPr>
            <w:tcW w:w="143" w:type="dxa"/>
          </w:tcPr>
          <w:p w14:paraId="253E8A1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6B4381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17D17E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E023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2D3E9DD" w14:textId="77777777" w:rsidTr="002C2B95">
        <w:trPr>
          <w:trHeight w:hRule="exact" w:val="8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B8EDD7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9A48B3" w:rsidRPr="009A48B3" w14:paraId="32DAAC40" w14:textId="77777777" w:rsidTr="002C2B95">
        <w:trPr>
          <w:trHeight w:hRule="exact" w:val="278"/>
        </w:trPr>
        <w:tc>
          <w:tcPr>
            <w:tcW w:w="143" w:type="dxa"/>
          </w:tcPr>
          <w:p w14:paraId="06BF9B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7FAB29E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6473F60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4FB3879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3566C75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42FB04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77CB61D" w14:textId="77777777" w:rsidTr="002C2B95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A0EDE8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4.МЕСТО И ВРЕМЯ ПРОВЕДЕНИЯ ПРАКТИКИ</w:t>
            </w:r>
          </w:p>
        </w:tc>
      </w:tr>
      <w:tr w:rsidR="009A48B3" w:rsidRPr="009A48B3" w14:paraId="2FD20DCA" w14:textId="77777777" w:rsidTr="002C2B95">
        <w:trPr>
          <w:trHeight w:hRule="exact" w:val="190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663702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«Практика по получению профессиональных умений и опыта профессиональной деятельности»  направления подготовки 15.03.04 Автоматизация технологических процессов и производств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9A48B3" w:rsidRPr="009A48B3" w14:paraId="749D9800" w14:textId="77777777" w:rsidTr="002C2B95">
        <w:trPr>
          <w:trHeight w:hRule="exact" w:val="278"/>
        </w:trPr>
        <w:tc>
          <w:tcPr>
            <w:tcW w:w="143" w:type="dxa"/>
          </w:tcPr>
          <w:p w14:paraId="2867C9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30B40D5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067091B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2793859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6178660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62EE8CD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2A91995E" w14:textId="77777777" w:rsidTr="002C2B95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DD22E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5. КОМПЕТЕНЦИИ ОБУЧАЮЩЕГОСЯ, ФОРМИРУЕМЫЕ В РЕЗУЛЬТАТЕ ОСВОЕНИЯ ПРАКТИКИ</w:t>
            </w:r>
          </w:p>
        </w:tc>
      </w:tr>
      <w:tr w:rsidR="009A48B3" w:rsidRPr="009A48B3" w14:paraId="551CB7E6" w14:textId="77777777" w:rsidTr="002C2B95">
        <w:trPr>
          <w:trHeight w:hRule="exact" w:val="109"/>
        </w:trPr>
        <w:tc>
          <w:tcPr>
            <w:tcW w:w="143" w:type="dxa"/>
          </w:tcPr>
          <w:p w14:paraId="2EB578A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02E164E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1BE9809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67F5CB1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5B7CF3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639137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1460092E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9C7E3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9A48B3" w:rsidRPr="009A48B3" w14:paraId="79550F02" w14:textId="77777777" w:rsidTr="002C2B95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34CEE0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ПК-2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выбирать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основные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вспомогательные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материалы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изготовления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изделий,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реализации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основных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аналитические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численные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математических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моделей,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стандартных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испытаний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определению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физико-механических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свойств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показателей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материалов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готовых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изделий,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стандартные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прогрессивные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эксплуатации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изделий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281D8B50" w14:textId="77777777" w:rsidTr="002C2B95">
        <w:trPr>
          <w:trHeight w:hRule="exact" w:val="44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F2DB8F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ПК-3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готовностью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применять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рационального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использования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сырьевых,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0763CA7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81"/>
        <w:gridCol w:w="4348"/>
        <w:gridCol w:w="978"/>
      </w:tblGrid>
      <w:tr w:rsidR="009A48B3" w:rsidRPr="009A48B3" w14:paraId="4C24DDF0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019C2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0FD125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588CCC7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5</w:t>
            </w:r>
          </w:p>
        </w:tc>
      </w:tr>
      <w:tr w:rsidR="009A48B3" w:rsidRPr="009A48B3" w14:paraId="1BDF27C1" w14:textId="77777777" w:rsidTr="002C2B95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D630C6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энергетических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других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видов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ресурсов,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современные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малоотходных,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энергосберегающих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экологически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чистых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64F630D5" w14:textId="77777777" w:rsidTr="002C2B95">
        <w:trPr>
          <w:trHeight w:hRule="exact" w:val="2719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04DF4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ПК-4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участвовать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постановке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целей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(программы),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задач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критериях,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целевых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функциях,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ограничениях,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структуры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взаимосвязей,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определении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приоритетов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решения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задач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учетом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правовых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нравственных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аспектов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профессиональной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деятельности,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изделий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учетом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конструкторских,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эксплуатационных,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эстетических,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экономических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параметров,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модернизации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действующих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создании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новых,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контроля,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диагностики,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испытаний,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процессами,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жизненным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циклом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качеством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соответствии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техническими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заданиями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использованием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стандартных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расчетов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7846A083" w14:textId="77777777" w:rsidTr="002C2B95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3BC424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ПК-5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участвовать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(на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основе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действующих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стандартов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другой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нормативной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документации)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рабочей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документации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области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эксплуатационному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обслуживанию,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управлению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жизненным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циклом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качеством,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мероприятиях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контролю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соответствия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разрабатываемых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документации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действующим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стандартам,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техническим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условиям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другим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нормативным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документам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3D74890D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888A6D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ПК-6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проводить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диагностику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состояния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динамики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объектов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использованием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необходимых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анализа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6C1532FC" w14:textId="77777777" w:rsidTr="002C2B95">
        <w:trPr>
          <w:trHeight w:hRule="exact" w:val="278"/>
        </w:trPr>
        <w:tc>
          <w:tcPr>
            <w:tcW w:w="4679" w:type="dxa"/>
          </w:tcPr>
          <w:p w14:paraId="3ABA8B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21863D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5F0A5C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67F4C0B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14:paraId="0451F06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9A48B3" w:rsidRPr="009A48B3" w14:paraId="538DC416" w14:textId="77777777" w:rsidTr="002C2B95">
        <w:trPr>
          <w:trHeight w:hRule="exact" w:val="139"/>
        </w:trPr>
        <w:tc>
          <w:tcPr>
            <w:tcW w:w="4679" w:type="dxa"/>
          </w:tcPr>
          <w:p w14:paraId="6C9532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32C0AB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2475BAD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9A162FA" w14:textId="77777777" w:rsidTr="002C2B95">
        <w:trPr>
          <w:trHeight w:hRule="exact" w:val="17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A8751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ПК-2 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      </w:r>
          </w:p>
        </w:tc>
      </w:tr>
      <w:tr w:rsidR="009A48B3" w:rsidRPr="009A48B3" w14:paraId="16B67A09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5EE65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1365BE38" w14:textId="77777777" w:rsidTr="002C2B95">
        <w:trPr>
          <w:trHeight w:hRule="exact" w:val="13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745F1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 основными закономерностями, действующими в процессе изготовления машиностроительных изделий.</w:t>
            </w:r>
          </w:p>
          <w:p w14:paraId="1871F66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методами математического моделирования основных технологических процессов</w:t>
            </w:r>
          </w:p>
          <w:p w14:paraId="6707055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применение системного анализа в разработке математических моделей основных технологических процессов</w:t>
            </w:r>
          </w:p>
        </w:tc>
      </w:tr>
      <w:tr w:rsidR="009A48B3" w:rsidRPr="009A48B3" w14:paraId="47ED8798" w14:textId="77777777" w:rsidTr="002C2B95">
        <w:trPr>
          <w:trHeight w:hRule="exact" w:val="139"/>
        </w:trPr>
        <w:tc>
          <w:tcPr>
            <w:tcW w:w="4679" w:type="dxa"/>
          </w:tcPr>
          <w:p w14:paraId="413F20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2DC98E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286F110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301AB3D" w14:textId="77777777" w:rsidTr="002C2B95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E77BFA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ПК-3 : 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</w:t>
            </w:r>
          </w:p>
        </w:tc>
      </w:tr>
      <w:tr w:rsidR="009A48B3" w:rsidRPr="009A48B3" w14:paraId="31666505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1317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26D5E1ED" w14:textId="77777777" w:rsidTr="002C2B95">
        <w:trPr>
          <w:trHeight w:hRule="exact" w:val="13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3E3AA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-правилами оформления технической документации, связанной с профессиональной деятельностью</w:t>
            </w:r>
          </w:p>
          <w:p w14:paraId="2E5BD36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методикой работы с базами данных</w:t>
            </w:r>
          </w:p>
          <w:p w14:paraId="13C9267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методами системного подхода при  определении рациональных способов использовании сырьевых, энергетических и других ресурсов</w:t>
            </w:r>
          </w:p>
        </w:tc>
      </w:tr>
    </w:tbl>
    <w:p w14:paraId="7648FF23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79"/>
        <w:gridCol w:w="4350"/>
        <w:gridCol w:w="978"/>
      </w:tblGrid>
      <w:tr w:rsidR="009A48B3" w:rsidRPr="009A48B3" w14:paraId="450828A1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70CAD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27226DF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EE0E6EE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6</w:t>
            </w:r>
          </w:p>
        </w:tc>
      </w:tr>
      <w:tr w:rsidR="009A48B3" w:rsidRPr="009A48B3" w14:paraId="1DEF3EBA" w14:textId="77777777" w:rsidTr="002C2B95">
        <w:trPr>
          <w:trHeight w:hRule="exact" w:val="139"/>
        </w:trPr>
        <w:tc>
          <w:tcPr>
            <w:tcW w:w="4679" w:type="dxa"/>
          </w:tcPr>
          <w:p w14:paraId="650B7F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051AE7A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434856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5101270" w14:textId="77777777" w:rsidTr="002C2B95">
        <w:trPr>
          <w:trHeight w:hRule="exact" w:val="280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E462BE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ПК-4 :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автоматизации, контроля, диагностики, испытаний, управления процессами, жизненным циклом продукции и ее качеством в соответствии с техническими заданиями и использованием стандартных средств автоматизации расчетов и проектирования</w:t>
            </w:r>
          </w:p>
        </w:tc>
      </w:tr>
      <w:tr w:rsidR="009A48B3" w:rsidRPr="009A48B3" w14:paraId="0525CBAD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A04F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3DF01014" w14:textId="77777777" w:rsidTr="002C2B95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6036A4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 информационной и библиографической культурой.</w:t>
            </w:r>
          </w:p>
          <w:p w14:paraId="1C1071F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информационными технологиями для определения правовых и нравственных аспектов профессиональной деятельности</w:t>
            </w:r>
          </w:p>
        </w:tc>
      </w:tr>
      <w:tr w:rsidR="009A48B3" w:rsidRPr="009A48B3" w14:paraId="6B8F5DE6" w14:textId="77777777" w:rsidTr="002C2B95">
        <w:trPr>
          <w:trHeight w:hRule="exact" w:val="139"/>
        </w:trPr>
        <w:tc>
          <w:tcPr>
            <w:tcW w:w="4679" w:type="dxa"/>
          </w:tcPr>
          <w:p w14:paraId="3DA5AD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180A5A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6038512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46DCE42" w14:textId="77777777" w:rsidTr="002C2B95">
        <w:trPr>
          <w:trHeight w:hRule="exact" w:val="199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6123AF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ПК-5 : 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документации действующим стандартам, техническим условиям и другим нормативным документам</w:t>
            </w:r>
          </w:p>
        </w:tc>
      </w:tr>
      <w:tr w:rsidR="009A48B3" w:rsidRPr="009A48B3" w14:paraId="3DA1A36E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8E85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33BF6069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D077E1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 методикой составления научных отчетов по выполненному заданию.</w:t>
            </w:r>
          </w:p>
          <w:p w14:paraId="237DFF7F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методикой работы с базами данных ЕСТП и ЕСКД</w:t>
            </w:r>
          </w:p>
        </w:tc>
      </w:tr>
      <w:tr w:rsidR="009A48B3" w:rsidRPr="009A48B3" w14:paraId="57D5E8BA" w14:textId="77777777" w:rsidTr="002C2B95">
        <w:trPr>
          <w:trHeight w:hRule="exact" w:val="139"/>
        </w:trPr>
        <w:tc>
          <w:tcPr>
            <w:tcW w:w="4679" w:type="dxa"/>
          </w:tcPr>
          <w:p w14:paraId="4FE27B9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3EACAC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16341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3E5E4C1" w14:textId="77777777" w:rsidTr="002C2B95">
        <w:trPr>
          <w:trHeight w:hRule="exact" w:val="64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4E1E1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ПК-6 : способностью проводить диагностику состояния и динамики производственных объектов производств с использованием необходимых методов и средств анализа</w:t>
            </w:r>
          </w:p>
        </w:tc>
      </w:tr>
      <w:tr w:rsidR="009A48B3" w:rsidRPr="009A48B3" w14:paraId="09999196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8565A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094CF358" w14:textId="77777777" w:rsidTr="002C2B95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372D9C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 знаниями устройства и работы технологического оборудования, средств и систем автоматизации и управления на предприятии.</w:t>
            </w:r>
          </w:p>
          <w:p w14:paraId="48192FD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информационными технологиями для проведения диагностики состояния производственных объектов</w:t>
            </w:r>
          </w:p>
        </w:tc>
      </w:tr>
      <w:tr w:rsidR="009A48B3" w:rsidRPr="009A48B3" w14:paraId="657FE7FE" w14:textId="77777777" w:rsidTr="002C2B95">
        <w:trPr>
          <w:trHeight w:hRule="exact" w:val="278"/>
        </w:trPr>
        <w:tc>
          <w:tcPr>
            <w:tcW w:w="4679" w:type="dxa"/>
          </w:tcPr>
          <w:p w14:paraId="68203F3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3825654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DAA9E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4715DA2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6F3DCF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 РЕЗУЛЬТАТЕ ОСВОЕНИЯ ПРАКТИКИ ОБУЧАЮЩИЙСЯ ДОЛЖЕН</w:t>
            </w:r>
          </w:p>
        </w:tc>
      </w:tr>
      <w:tr w:rsidR="009A48B3" w:rsidRPr="009A48B3" w14:paraId="798D4E3A" w14:textId="77777777" w:rsidTr="002C2B95">
        <w:trPr>
          <w:trHeight w:hRule="exact" w:val="139"/>
        </w:trPr>
        <w:tc>
          <w:tcPr>
            <w:tcW w:w="4679" w:type="dxa"/>
          </w:tcPr>
          <w:p w14:paraId="0C21B83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04A5D25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6882B6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2008CBB2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FF0FA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0DE0F261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7B247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 методикой составления научных отчетов по выполненному заданию.</w:t>
            </w:r>
          </w:p>
          <w:p w14:paraId="6B32909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методикой работы с базами данных ЕСТП и ЕСКД</w:t>
            </w:r>
          </w:p>
        </w:tc>
      </w:tr>
      <w:tr w:rsidR="009A48B3" w:rsidRPr="009A48B3" w14:paraId="390AC7B1" w14:textId="77777777" w:rsidTr="002C2B95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9BF35B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 знаниями устройства и работы технологического оборудования, средств и систем автоматизации и управления на предприятии.</w:t>
            </w:r>
          </w:p>
          <w:p w14:paraId="077BF24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информационными технологиями для проведения диагностики состояния производственных объектов</w:t>
            </w:r>
          </w:p>
        </w:tc>
      </w:tr>
      <w:tr w:rsidR="009A48B3" w:rsidRPr="009A48B3" w14:paraId="1B0775CA" w14:textId="77777777" w:rsidTr="002C2B95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9B9DB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 информационной и библиографической культурой.</w:t>
            </w:r>
          </w:p>
          <w:p w14:paraId="05FECCE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информационными технологиями для определения правовых и нравственных аспектов профессиональной деятельности</w:t>
            </w:r>
          </w:p>
        </w:tc>
      </w:tr>
      <w:tr w:rsidR="009A48B3" w:rsidRPr="009A48B3" w14:paraId="6BE67A7B" w14:textId="77777777" w:rsidTr="002C2B95">
        <w:trPr>
          <w:trHeight w:hRule="exact" w:val="13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3E7EE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 основными закономерностями, действующими в процессе изготовления машиностроительных изделий.</w:t>
            </w:r>
          </w:p>
          <w:p w14:paraId="609655E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методами математического моделирования основных технологических процессов</w:t>
            </w:r>
          </w:p>
          <w:p w14:paraId="026B5D4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применение системного анализа в разработке математических моделей основных технологических процессов</w:t>
            </w:r>
          </w:p>
        </w:tc>
      </w:tr>
    </w:tbl>
    <w:p w14:paraId="03F5AD09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"/>
        <w:gridCol w:w="3570"/>
        <w:gridCol w:w="2831"/>
        <w:gridCol w:w="1245"/>
        <w:gridCol w:w="274"/>
        <w:gridCol w:w="980"/>
      </w:tblGrid>
      <w:tr w:rsidR="009A48B3" w:rsidRPr="009A48B3" w14:paraId="4678E11A" w14:textId="77777777" w:rsidTr="002C2B9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FBEF7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2978" w:type="dxa"/>
          </w:tcPr>
          <w:p w14:paraId="161F51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4A7CB8A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DC3C1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9EA8EE6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7</w:t>
            </w:r>
          </w:p>
        </w:tc>
      </w:tr>
      <w:tr w:rsidR="009A48B3" w:rsidRPr="009A48B3" w14:paraId="387C3029" w14:textId="77777777" w:rsidTr="002C2B95">
        <w:trPr>
          <w:trHeight w:hRule="exact" w:val="1367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606A3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-правилами оформления технической документации, связанной с профессиональной деятельностью</w:t>
            </w:r>
          </w:p>
          <w:p w14:paraId="5BD80D5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методикой работы с базами данных</w:t>
            </w:r>
          </w:p>
          <w:p w14:paraId="0A85578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методами системного подхода при  определении рациональных способов использовании сырьевых, энергетических и других ресурсов</w:t>
            </w:r>
          </w:p>
        </w:tc>
      </w:tr>
      <w:tr w:rsidR="009A48B3" w:rsidRPr="009A48B3" w14:paraId="4336850A" w14:textId="77777777" w:rsidTr="002C2B95">
        <w:trPr>
          <w:trHeight w:hRule="exact" w:val="278"/>
        </w:trPr>
        <w:tc>
          <w:tcPr>
            <w:tcW w:w="993" w:type="dxa"/>
          </w:tcPr>
          <w:p w14:paraId="0F5065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7" w:type="dxa"/>
          </w:tcPr>
          <w:p w14:paraId="1A4DA4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2F9E96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71F31BE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168331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41FDDD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1A77456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D9AAB3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>6. СТРУКТУРА И СОДЕРЖАНИЕ ПРАКТИКИ</w:t>
            </w:r>
          </w:p>
        </w:tc>
      </w:tr>
      <w:tr w:rsidR="009A48B3" w:rsidRPr="009A48B3" w14:paraId="6AD80C7F" w14:textId="77777777" w:rsidTr="002C2B95">
        <w:trPr>
          <w:trHeight w:hRule="exact" w:val="139"/>
        </w:trPr>
        <w:tc>
          <w:tcPr>
            <w:tcW w:w="993" w:type="dxa"/>
          </w:tcPr>
          <w:p w14:paraId="2026DD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0E1739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2C18942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45F940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61C7F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0E5841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FBD8B88" w14:textId="77777777" w:rsidTr="002C2B95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D64668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9A48B3" w:rsidRPr="009A48B3" w14:paraId="45E1F485" w14:textId="77777777" w:rsidTr="002C2B95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9E8F1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Код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E41F0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Наименование разделов и тем /вид занятия/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880A7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Сем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0661C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Часов</w:t>
            </w:r>
            <w:proofErr w:type="spellEnd"/>
          </w:p>
        </w:tc>
      </w:tr>
      <w:tr w:rsidR="009A48B3" w:rsidRPr="009A48B3" w14:paraId="117F91F4" w14:textId="77777777" w:rsidTr="002C2B95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6E7B5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1. Разработка компонентов автоматизированной системы управления технологическим процессом</w:t>
            </w:r>
          </w:p>
        </w:tc>
      </w:tr>
      <w:tr w:rsidR="009A48B3" w:rsidRPr="009A48B3" w14:paraId="60B87781" w14:textId="77777777" w:rsidTr="002C2B9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60EF81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50318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Учебный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этап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КрПА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Индивидуальные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консультации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вопросам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выполнения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97B4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74A840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3,75</w:t>
            </w:r>
          </w:p>
        </w:tc>
      </w:tr>
      <w:tr w:rsidR="009A48B3" w:rsidRPr="009A48B3" w14:paraId="4A37288A" w14:textId="77777777" w:rsidTr="002C2B95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CD841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50C28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Подготовительный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этап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КрПА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Организационное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собрание,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выдача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списка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литературы,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определение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целей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задач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практики.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Обзор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сбора,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классификации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обработки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обеспечения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анализа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промышленных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автоматизированных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Ознакомление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студентов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формой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видом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отчетности,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требованиями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оформлению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отчета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порядком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защиты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отчета.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74408B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80F337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6</w:t>
            </w:r>
          </w:p>
        </w:tc>
      </w:tr>
      <w:tr w:rsidR="009A48B3" w:rsidRPr="009A48B3" w14:paraId="6022F8E9" w14:textId="77777777" w:rsidTr="002C2B95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11AFFB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3D0D13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Выполнение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заданий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направленных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получение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навыков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определение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основных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закономерностей,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действующих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изготовления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машиностроительных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изделий,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математического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моделирования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основных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CF62A1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ABA177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62 (из них 31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подг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.)</w:t>
            </w:r>
          </w:p>
        </w:tc>
      </w:tr>
      <w:tr w:rsidR="009A48B3" w:rsidRPr="009A48B3" w14:paraId="3FF3A618" w14:textId="77777777" w:rsidTr="002C2B95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8B3E3D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838060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Выполнение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заданий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направленных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получение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навыков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выбор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анализ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оборудования,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предприятии,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информационнымых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проведения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диагностики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состояния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объектов.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84CBF8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35C1DE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100 (из них 25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подг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.)</w:t>
            </w:r>
          </w:p>
        </w:tc>
      </w:tr>
      <w:tr w:rsidR="009A48B3" w:rsidRPr="009A48B3" w14:paraId="570AB006" w14:textId="77777777" w:rsidTr="002C2B95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137C0A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E5DF7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Выполнение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заданий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направленных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получение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навыков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аомпонентов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автоматизированных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(выполнение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индивидуального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задания)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7BBBA0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7DD120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300 (из них 200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подг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.)</w:t>
            </w:r>
          </w:p>
        </w:tc>
      </w:tr>
      <w:tr w:rsidR="009A48B3" w:rsidRPr="009A48B3" w14:paraId="1C53E69C" w14:textId="77777777" w:rsidTr="002C2B95">
        <w:trPr>
          <w:trHeight w:hRule="exact" w:val="8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0FC99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B4B56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Анализ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формирование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отчёта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Подготовка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отчета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по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практической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подготовки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79F7E8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CC568D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50,25</w:t>
            </w:r>
          </w:p>
        </w:tc>
      </w:tr>
      <w:tr w:rsidR="009A48B3" w:rsidRPr="009A48B3" w14:paraId="1D9C3D68" w14:textId="77777777" w:rsidTr="002C2B95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C2B4B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 xml:space="preserve">2. Промежуточная аттестация (зачёт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c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 xml:space="preserve"> оценкой)</w:t>
            </w:r>
          </w:p>
        </w:tc>
      </w:tr>
      <w:tr w:rsidR="009A48B3" w:rsidRPr="009A48B3" w14:paraId="556BE443" w14:textId="77777777" w:rsidTr="002C2B9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DEC7F9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E7C8A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сдаче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промежуточной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аттестации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ЗачётСОц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B089D3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484CAF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17,75</w:t>
            </w:r>
          </w:p>
        </w:tc>
      </w:tr>
      <w:tr w:rsidR="009A48B3" w:rsidRPr="009A48B3" w14:paraId="19937B87" w14:textId="77777777" w:rsidTr="002C2B9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20B97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776C3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Контактная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работа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преподавателем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период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промежуточной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аттестации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КрПА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97E272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7B017F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0,25</w:t>
            </w:r>
          </w:p>
        </w:tc>
      </w:tr>
      <w:tr w:rsidR="009A48B3" w:rsidRPr="009A48B3" w14:paraId="1810A265" w14:textId="77777777" w:rsidTr="002C2B95">
        <w:trPr>
          <w:trHeight w:hRule="exact" w:val="139"/>
        </w:trPr>
        <w:tc>
          <w:tcPr>
            <w:tcW w:w="993" w:type="dxa"/>
          </w:tcPr>
          <w:p w14:paraId="49F6B10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17F127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197FF6E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5D2EABE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6286273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F9B68C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3A27082" w14:textId="77777777" w:rsidTr="002C2B95">
        <w:trPr>
          <w:trHeight w:hRule="exact" w:val="35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32C45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>7. ОЦЕНОЧНЫЕ МАТЕРИАЛЫ</w:t>
            </w:r>
          </w:p>
        </w:tc>
      </w:tr>
      <w:tr w:rsidR="009A48B3" w:rsidRPr="009A48B3" w14:paraId="51260ED3" w14:textId="77777777" w:rsidTr="002C2B95">
        <w:trPr>
          <w:trHeight w:hRule="exact" w:val="64"/>
        </w:trPr>
        <w:tc>
          <w:tcPr>
            <w:tcW w:w="993" w:type="dxa"/>
          </w:tcPr>
          <w:p w14:paraId="29C2E23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346D8A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6979BD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7E56EEA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680E15F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F6E9A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5C14445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13917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7.1.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Перечень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компетенций</w:t>
            </w:r>
            <w:proofErr w:type="spellEnd"/>
          </w:p>
        </w:tc>
      </w:tr>
      <w:tr w:rsidR="009A48B3" w:rsidRPr="009A48B3" w14:paraId="2D734D3C" w14:textId="77777777" w:rsidTr="002C2B95">
        <w:trPr>
          <w:trHeight w:hRule="exact" w:val="139"/>
        </w:trPr>
        <w:tc>
          <w:tcPr>
            <w:tcW w:w="993" w:type="dxa"/>
          </w:tcPr>
          <w:p w14:paraId="7264FF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27A7FC2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7281FC5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7FB9DB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183658E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7FC847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E53FD71" w14:textId="77777777" w:rsidTr="002C2B95">
        <w:trPr>
          <w:trHeight w:hRule="exact" w:val="48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B66B5A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Перечень компетенций, на освоение которых направлена «Практика по получению</w:t>
            </w:r>
          </w:p>
        </w:tc>
      </w:tr>
    </w:tbl>
    <w:p w14:paraId="272ECB38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57"/>
        <w:gridCol w:w="136"/>
        <w:gridCol w:w="4233"/>
        <w:gridCol w:w="981"/>
      </w:tblGrid>
      <w:tr w:rsidR="009A48B3" w:rsidRPr="009A48B3" w14:paraId="58D742D4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936DDD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143" w:type="dxa"/>
          </w:tcPr>
          <w:p w14:paraId="58EA3BC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95" w:type="dxa"/>
          </w:tcPr>
          <w:p w14:paraId="2D05237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2EF0C3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8</w:t>
            </w:r>
          </w:p>
        </w:tc>
      </w:tr>
      <w:tr w:rsidR="009A48B3" w:rsidRPr="009A48B3" w14:paraId="05713147" w14:textId="77777777" w:rsidTr="002C2B95">
        <w:trPr>
          <w:trHeight w:hRule="exact" w:val="826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52B9EA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профессиональных умений и опыта профессиональной деятельности»,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9A48B3" w:rsidRPr="009A48B3" w14:paraId="4DE76F7D" w14:textId="77777777" w:rsidTr="002C2B95">
        <w:trPr>
          <w:trHeight w:hRule="exact" w:val="278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27C196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7.2. Типовые контрольные вопросы и задания</w:t>
            </w:r>
          </w:p>
        </w:tc>
      </w:tr>
      <w:tr w:rsidR="009A48B3" w:rsidRPr="009A48B3" w14:paraId="4482D80D" w14:textId="77777777" w:rsidTr="002C2B95">
        <w:trPr>
          <w:trHeight w:hRule="exact" w:val="139"/>
        </w:trPr>
        <w:tc>
          <w:tcPr>
            <w:tcW w:w="4679" w:type="dxa"/>
          </w:tcPr>
          <w:p w14:paraId="42ACFDE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01956B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</w:tcPr>
          <w:p w14:paraId="5C4BB1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EE64F7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1107E4C9" w14:textId="77777777" w:rsidTr="002C2B95">
        <w:trPr>
          <w:trHeight w:hRule="exact" w:val="5994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AA74C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задачи, решаемые при разработке производственных систем;</w:t>
            </w:r>
          </w:p>
          <w:p w14:paraId="2F2BEC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общая последовательность и критерии выбора оптимального варианта производственной системы;</w:t>
            </w:r>
          </w:p>
          <w:p w14:paraId="431920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преимущества имитационного моделирования производственных систем;</w:t>
            </w:r>
          </w:p>
          <w:p w14:paraId="35FEF7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технологичность и унификация конструкции изделий;</w:t>
            </w:r>
          </w:p>
          <w:p w14:paraId="11718E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основные требования к технологии и организации механической обработки в переналаживаемых производственных системах (ПС);</w:t>
            </w:r>
          </w:p>
          <w:p w14:paraId="4C619F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особенности разработки технологических процессов сборки;</w:t>
            </w:r>
          </w:p>
          <w:p w14:paraId="58308A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производительность ПС;</w:t>
            </w:r>
          </w:p>
          <w:p w14:paraId="593F2A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баланс производительности ПС;</w:t>
            </w:r>
          </w:p>
          <w:p w14:paraId="6740A3C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показатели и методы оценки надежности сложных многоэлементных систем;</w:t>
            </w:r>
          </w:p>
          <w:p w14:paraId="35D72C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технологическая надежность автоматизированного оборудования;</w:t>
            </w:r>
          </w:p>
          <w:p w14:paraId="1AE29B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принципы построения ПС;</w:t>
            </w:r>
          </w:p>
          <w:p w14:paraId="0276067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выбор основного технологического оборудования;</w:t>
            </w:r>
          </w:p>
          <w:p w14:paraId="04E34E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выбор промышленных роботов для обслуживания технологического оборудования;</w:t>
            </w:r>
          </w:p>
          <w:p w14:paraId="1F396A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методика построения циклограмм функционирования технологических комплексов;</w:t>
            </w:r>
          </w:p>
          <w:p w14:paraId="78A6AE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автоматизация загрузки, транспортирования и складирования изделий в ПС;</w:t>
            </w:r>
          </w:p>
          <w:p w14:paraId="2D6E7B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проектирование систем и инструментообеспечения;</w:t>
            </w:r>
          </w:p>
          <w:p w14:paraId="027B13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процессы управления технологическими объектами (ТО);</w:t>
            </w:r>
          </w:p>
          <w:p w14:paraId="46A7F9C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формирование управляющей информации ТО;</w:t>
            </w:r>
          </w:p>
          <w:p w14:paraId="35253C4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измерительные устройства;</w:t>
            </w:r>
          </w:p>
          <w:p w14:paraId="708748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-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оптимальное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управление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ТО.</w:t>
            </w:r>
          </w:p>
        </w:tc>
      </w:tr>
      <w:tr w:rsidR="009A48B3" w:rsidRPr="009A48B3" w14:paraId="22CAAE89" w14:textId="77777777" w:rsidTr="002C2B95">
        <w:trPr>
          <w:trHeight w:hRule="exact" w:val="278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6E0A29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7.3.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Фонд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оценочных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материалов</w:t>
            </w:r>
            <w:proofErr w:type="spellEnd"/>
          </w:p>
        </w:tc>
      </w:tr>
      <w:tr w:rsidR="009A48B3" w:rsidRPr="009A48B3" w14:paraId="1010215B" w14:textId="77777777" w:rsidTr="002C2B95">
        <w:trPr>
          <w:trHeight w:hRule="exact" w:val="139"/>
        </w:trPr>
        <w:tc>
          <w:tcPr>
            <w:tcW w:w="4679" w:type="dxa"/>
          </w:tcPr>
          <w:p w14:paraId="549687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DD6294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95" w:type="dxa"/>
          </w:tcPr>
          <w:p w14:paraId="0BFA69F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20C065D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440751F" w14:textId="77777777" w:rsidTr="002C2B95">
        <w:trPr>
          <w:trHeight w:hRule="exact" w:val="305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5DC6CA2" w14:textId="6E62544C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Полный перечень оценочных материалов представлен в приложении </w:t>
            </w:r>
            <w:r w:rsidR="00F800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</w:p>
        </w:tc>
      </w:tr>
      <w:tr w:rsidR="009A48B3" w:rsidRPr="009A48B3" w14:paraId="348AF45E" w14:textId="77777777" w:rsidTr="002C2B95">
        <w:trPr>
          <w:trHeight w:hRule="exact" w:val="278"/>
        </w:trPr>
        <w:tc>
          <w:tcPr>
            <w:tcW w:w="4679" w:type="dxa"/>
          </w:tcPr>
          <w:p w14:paraId="37D9D9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3B85D9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</w:tcPr>
          <w:p w14:paraId="18EA752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759D74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7489BDB" w14:textId="77777777" w:rsidTr="002C2B95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CD97E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9A48B3" w:rsidRPr="009A48B3" w14:paraId="2FCC13FC" w14:textId="77777777" w:rsidTr="002C2B95">
        <w:trPr>
          <w:trHeight w:hRule="exact" w:val="139"/>
        </w:trPr>
        <w:tc>
          <w:tcPr>
            <w:tcW w:w="4679" w:type="dxa"/>
          </w:tcPr>
          <w:p w14:paraId="179009D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0BD612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</w:tcPr>
          <w:p w14:paraId="2E80AA7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1917595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E05FC06" w14:textId="77777777" w:rsidTr="002C2B95">
        <w:trPr>
          <w:trHeight w:hRule="exact" w:val="278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327842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8.1. МАТЕРИАЛЬНО-ТЕХНИЧЕСКОЕ ОБЕСПЕЧЕНИЕ ПРАКТИКИ</w:t>
            </w:r>
          </w:p>
        </w:tc>
      </w:tr>
      <w:tr w:rsidR="009A48B3" w:rsidRPr="009A48B3" w14:paraId="10702574" w14:textId="77777777" w:rsidTr="002C2B95">
        <w:trPr>
          <w:trHeight w:hRule="exact" w:val="139"/>
        </w:trPr>
        <w:tc>
          <w:tcPr>
            <w:tcW w:w="4679" w:type="dxa"/>
          </w:tcPr>
          <w:p w14:paraId="26A257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D1438E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95" w:type="dxa"/>
          </w:tcPr>
          <w:p w14:paraId="4BD8B26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53416F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8F25B98" w14:textId="77777777" w:rsidTr="002C2B95">
        <w:trPr>
          <w:trHeight w:hRule="exact" w:val="417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598FC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Наименование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помещенией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BECDD4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Перечнь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основного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оборудования</w:t>
            </w:r>
            <w:proofErr w:type="spellEnd"/>
          </w:p>
        </w:tc>
      </w:tr>
      <w:tr w:rsidR="009A48B3" w:rsidRPr="009A48B3" w14:paraId="52397FDD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4B085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2FB6A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Стенд "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Мехатронный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модуль на сервоприводах"</w:t>
            </w:r>
          </w:p>
        </w:tc>
      </w:tr>
      <w:tr w:rsidR="009A48B3" w:rsidRPr="009A48B3" w14:paraId="14214122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EB20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4B62F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Программируемые логические контроллеры с широким набором функциональных модулей</w:t>
            </w:r>
          </w:p>
        </w:tc>
      </w:tr>
      <w:tr w:rsidR="009A48B3" w:rsidRPr="009A48B3" w14:paraId="63E35F53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CC68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EDE5E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Роботы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пневматические</w:t>
            </w:r>
            <w:proofErr w:type="spellEnd"/>
          </w:p>
        </w:tc>
      </w:tr>
      <w:tr w:rsidR="009A48B3" w:rsidRPr="009A48B3" w14:paraId="0BF31B2A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CCE7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3E60F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Комплект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промышленных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коммутаторов</w:t>
            </w:r>
            <w:proofErr w:type="spellEnd"/>
          </w:p>
        </w:tc>
      </w:tr>
      <w:tr w:rsidR="009A48B3" w:rsidRPr="009A48B3" w14:paraId="6725D4A8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65D52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5AF0A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Стенд учебно-лабораторный изучения технологических процессов</w:t>
            </w:r>
          </w:p>
        </w:tc>
      </w:tr>
      <w:tr w:rsidR="009A48B3" w:rsidRPr="009A48B3" w14:paraId="78055BC9" w14:textId="77777777" w:rsidTr="002C2B95">
        <w:trPr>
          <w:trHeight w:hRule="exact" w:val="809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15C24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Специализированная учебно-научная лаборатория промышленного интернета 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6EB32B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Стенд изучения основ программирования логических контроллеров с физической моделью</w:t>
            </w:r>
          </w:p>
        </w:tc>
      </w:tr>
    </w:tbl>
    <w:p w14:paraId="009F2EE6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8"/>
        <w:gridCol w:w="135"/>
        <w:gridCol w:w="4251"/>
        <w:gridCol w:w="983"/>
      </w:tblGrid>
      <w:tr w:rsidR="009A48B3" w:rsidRPr="009A48B3" w14:paraId="1C5DA919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D6F1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143" w:type="dxa"/>
          </w:tcPr>
          <w:p w14:paraId="51F0A5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95" w:type="dxa"/>
          </w:tcPr>
          <w:p w14:paraId="180F881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E438A4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9</w:t>
            </w:r>
          </w:p>
        </w:tc>
      </w:tr>
      <w:tr w:rsidR="009A48B3" w:rsidRPr="009A48B3" w14:paraId="02C0420C" w14:textId="77777777" w:rsidTr="002C2B95">
        <w:trPr>
          <w:trHeight w:hRule="exact" w:val="305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2CDC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систем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411323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лифта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.</w:t>
            </w:r>
          </w:p>
        </w:tc>
      </w:tr>
      <w:tr w:rsidR="009A48B3" w:rsidRPr="009A48B3" w14:paraId="39559C50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B2869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E182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Подсистема резервированная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распеределенного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ввода-вывода</w:t>
            </w:r>
          </w:p>
        </w:tc>
      </w:tr>
      <w:tr w:rsidR="009A48B3" w:rsidRPr="009A48B3" w14:paraId="727D583F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5A87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14A15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Мультиметры</w:t>
            </w:r>
            <w:proofErr w:type="spellEnd"/>
          </w:p>
        </w:tc>
      </w:tr>
      <w:tr w:rsidR="009A48B3" w:rsidRPr="009A48B3" w14:paraId="36DB82E0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AF4F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79F5E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Комплекты программируемых логических контроллеров  и блоков питания постоянного тока</w:t>
            </w:r>
          </w:p>
        </w:tc>
      </w:tr>
      <w:tr w:rsidR="009A48B3" w:rsidRPr="009A48B3" w14:paraId="3BF272C3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388A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2D6E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Компьютерная техника с возможностью подключения к Интернету</w:t>
            </w:r>
          </w:p>
        </w:tc>
      </w:tr>
      <w:tr w:rsidR="009A48B3" w:rsidRPr="009A48B3" w14:paraId="046131F0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2985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0560D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Робот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промышленный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АВВ IRB 120</w:t>
            </w:r>
          </w:p>
        </w:tc>
      </w:tr>
      <w:tr w:rsidR="009A48B3" w:rsidRPr="009A48B3" w14:paraId="6C20927D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C574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056C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Комплект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осцилографов</w:t>
            </w:r>
            <w:proofErr w:type="spellEnd"/>
          </w:p>
        </w:tc>
      </w:tr>
      <w:tr w:rsidR="009A48B3" w:rsidRPr="009A48B3" w14:paraId="5C62006F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8A0A8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66E9BF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Универсальные станки (токарный и фрезерный)</w:t>
            </w:r>
          </w:p>
        </w:tc>
      </w:tr>
      <w:tr w:rsidR="009A48B3" w:rsidRPr="009A48B3" w14:paraId="54ABA305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6B79AE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BDB3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Стенд мобильный учебный "Основы пневматики,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электропневмоавтоматики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и программирования автоматизированных систем управления"</w:t>
            </w:r>
          </w:p>
        </w:tc>
      </w:tr>
      <w:tr w:rsidR="009A48B3" w:rsidRPr="009A48B3" w14:paraId="46BBE787" w14:textId="77777777" w:rsidTr="002C2B95">
        <w:trPr>
          <w:trHeight w:hRule="exact" w:val="112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99EB8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EE80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Стенд учебный, мобильный "Основы пневмоавтоматики,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электропневмоавтоматики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и программирования автоматизированных систем управления"</w:t>
            </w:r>
          </w:p>
        </w:tc>
      </w:tr>
      <w:tr w:rsidR="009A48B3" w:rsidRPr="009A48B3" w14:paraId="6D9553F2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1AE07A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C69455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Фрезерный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станок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с ЧПУ</w:t>
            </w:r>
          </w:p>
        </w:tc>
      </w:tr>
      <w:tr w:rsidR="009A48B3" w:rsidRPr="009A48B3" w14:paraId="48CC4943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4C260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F082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Компьютерная техника с возможностью подключения к сети «Интернет».</w:t>
            </w:r>
          </w:p>
        </w:tc>
      </w:tr>
      <w:tr w:rsidR="009A48B3" w:rsidRPr="009A48B3" w14:paraId="04B5D6D0" w14:textId="77777777" w:rsidTr="002C2B95">
        <w:trPr>
          <w:trHeight w:hRule="exact" w:val="112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236F7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Помещение для самостоятельной работы обучающихся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7850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9A48B3" w:rsidRPr="009A48B3" w14:paraId="4C3410BB" w14:textId="77777777" w:rsidTr="002C2B95">
        <w:trPr>
          <w:trHeight w:hRule="exact" w:val="139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FE8A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6155A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9A48B3" w:rsidRPr="009A48B3" w14:paraId="6688215F" w14:textId="77777777" w:rsidTr="002C2B95">
        <w:trPr>
          <w:trHeight w:hRule="exact" w:val="112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72BAB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Компьютерный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класс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71BD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  <w:tr w:rsidR="009A48B3" w:rsidRPr="009A48B3" w14:paraId="3D843FA6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75181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Базы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A294D3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9A48B3" w:rsidRPr="009A48B3" w14:paraId="4F5F17F2" w14:textId="77777777" w:rsidTr="002C2B95">
        <w:trPr>
          <w:trHeight w:hRule="exact" w:val="139"/>
        </w:trPr>
        <w:tc>
          <w:tcPr>
            <w:tcW w:w="4679" w:type="dxa"/>
          </w:tcPr>
          <w:p w14:paraId="158AA9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038751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</w:tcPr>
          <w:p w14:paraId="794B6E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DD855C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33B8992" w14:textId="77777777" w:rsidTr="002C2B95">
        <w:trPr>
          <w:trHeight w:hRule="exact" w:val="278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266D4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8.2. ПЕРЕЧЕНЬ ПРОГРАММНОГО ОБЕСПЕЧЕНИЯ</w:t>
            </w:r>
          </w:p>
        </w:tc>
      </w:tr>
    </w:tbl>
    <w:p w14:paraId="4E199023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143"/>
        <w:gridCol w:w="3881"/>
        <w:gridCol w:w="4319"/>
        <w:gridCol w:w="982"/>
      </w:tblGrid>
      <w:tr w:rsidR="009A48B3" w:rsidRPr="009A48B3" w14:paraId="488FCB76" w14:textId="77777777" w:rsidTr="002C2B95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5BB70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42D1D3C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6B77F00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10</w:t>
            </w:r>
          </w:p>
        </w:tc>
      </w:tr>
      <w:tr w:rsidR="009A48B3" w:rsidRPr="009A48B3" w14:paraId="6AF1D30E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F7D4B01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14B336B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47AE2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Microsoft Windows.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Договор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№32009183466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02.07.2020 г.</w:t>
            </w:r>
          </w:p>
        </w:tc>
      </w:tr>
      <w:tr w:rsidR="009A48B3" w:rsidRPr="00D50944" w14:paraId="34D00CC3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3AB0B4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1899C3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EEFF9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Microsoft Office.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Договор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№32009183466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02.07.2020 г.</w:t>
            </w:r>
          </w:p>
        </w:tc>
      </w:tr>
      <w:tr w:rsidR="009A48B3" w:rsidRPr="009A48B3" w14:paraId="5F7109A0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C866491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3.</w:t>
            </w:r>
          </w:p>
        </w:tc>
        <w:tc>
          <w:tcPr>
            <w:tcW w:w="143" w:type="dxa"/>
          </w:tcPr>
          <w:p w14:paraId="3ACCCC5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C8124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MySQL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Свободное программное обеспечение (лицензия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GNU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GPL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2)</w:t>
            </w:r>
          </w:p>
        </w:tc>
      </w:tr>
      <w:tr w:rsidR="009A48B3" w:rsidRPr="009A48B3" w14:paraId="1CDAC310" w14:textId="77777777" w:rsidTr="002C2B95">
        <w:trPr>
          <w:trHeight w:hRule="exact" w:val="55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8B19F1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4.</w:t>
            </w:r>
          </w:p>
        </w:tc>
        <w:tc>
          <w:tcPr>
            <w:tcW w:w="143" w:type="dxa"/>
          </w:tcPr>
          <w:p w14:paraId="096EEBB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55E26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CODESYS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 Свободное программное обеспечение (бесплатная образовательная лицензия)</w:t>
            </w:r>
          </w:p>
        </w:tc>
      </w:tr>
      <w:tr w:rsidR="009A48B3" w:rsidRPr="009A48B3" w14:paraId="55A58ADF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7A013A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5.</w:t>
            </w:r>
          </w:p>
        </w:tc>
        <w:tc>
          <w:tcPr>
            <w:tcW w:w="143" w:type="dxa"/>
          </w:tcPr>
          <w:p w14:paraId="568DBB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658544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SimInTech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Договор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№1209/1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09.12.2019 г.</w:t>
            </w:r>
          </w:p>
        </w:tc>
      </w:tr>
      <w:tr w:rsidR="009A48B3" w:rsidRPr="00D50944" w14:paraId="02EE621A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CD6281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6.</w:t>
            </w:r>
          </w:p>
        </w:tc>
        <w:tc>
          <w:tcPr>
            <w:tcW w:w="143" w:type="dxa"/>
          </w:tcPr>
          <w:p w14:paraId="4448D2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8BB426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Automation Studio 4.5.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Лицензия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№82979055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01.08.2018 г.</w:t>
            </w:r>
          </w:p>
        </w:tc>
      </w:tr>
      <w:tr w:rsidR="009A48B3" w:rsidRPr="009A48B3" w14:paraId="386C2E0C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363147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7.</w:t>
            </w:r>
          </w:p>
        </w:tc>
        <w:tc>
          <w:tcPr>
            <w:tcW w:w="143" w:type="dxa"/>
          </w:tcPr>
          <w:p w14:paraId="500D1C4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01C19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FLEX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3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15. Лицензионное соглашение №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A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00007193</w:t>
            </w:r>
          </w:p>
        </w:tc>
      </w:tr>
      <w:tr w:rsidR="009A48B3" w:rsidRPr="009A48B3" w14:paraId="5F628EBC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2F4FB0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8.</w:t>
            </w:r>
          </w:p>
        </w:tc>
        <w:tc>
          <w:tcPr>
            <w:tcW w:w="143" w:type="dxa"/>
          </w:tcPr>
          <w:p w14:paraId="1710D7C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C33842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FLEX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ST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15. Лицензионное соглашение №Д00007193</w:t>
            </w:r>
          </w:p>
        </w:tc>
      </w:tr>
      <w:tr w:rsidR="009A48B3" w:rsidRPr="009A48B3" w14:paraId="28D8FCA3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30A9AC9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9.</w:t>
            </w:r>
          </w:p>
        </w:tc>
        <w:tc>
          <w:tcPr>
            <w:tcW w:w="143" w:type="dxa"/>
          </w:tcPr>
          <w:p w14:paraId="28E0FEB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98895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FLEX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2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15. Лицензионное соглашение №С00007193</w:t>
            </w:r>
          </w:p>
        </w:tc>
      </w:tr>
      <w:tr w:rsidR="009A48B3" w:rsidRPr="009A48B3" w14:paraId="2563A0AA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60B7A2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10.</w:t>
            </w:r>
          </w:p>
        </w:tc>
        <w:tc>
          <w:tcPr>
            <w:tcW w:w="143" w:type="dxa"/>
          </w:tcPr>
          <w:p w14:paraId="447181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7234E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FLEX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CAM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3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15. Лицензионное соглашение №М00007193</w:t>
            </w:r>
          </w:p>
        </w:tc>
      </w:tr>
      <w:tr w:rsidR="009A48B3" w:rsidRPr="009A48B3" w14:paraId="6A9995C5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175612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11.</w:t>
            </w:r>
          </w:p>
        </w:tc>
        <w:tc>
          <w:tcPr>
            <w:tcW w:w="143" w:type="dxa"/>
          </w:tcPr>
          <w:p w14:paraId="6C4DF93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65E4C1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T-FLEX DOCs Client Professional 15.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Лицензионное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соглашение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№Б00007193</w:t>
            </w:r>
          </w:p>
        </w:tc>
      </w:tr>
      <w:tr w:rsidR="009A48B3" w:rsidRPr="009A48B3" w14:paraId="6889939F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113A619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12.</w:t>
            </w:r>
          </w:p>
        </w:tc>
        <w:tc>
          <w:tcPr>
            <w:tcW w:w="143" w:type="dxa"/>
          </w:tcPr>
          <w:p w14:paraId="09D7C6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E3358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T-FLEX DOCs Client Technology 15.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Лицензионное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соглашение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№Т00007193</w:t>
            </w:r>
          </w:p>
        </w:tc>
      </w:tr>
      <w:tr w:rsidR="009A48B3" w:rsidRPr="009A48B3" w14:paraId="6CF69DB8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F12637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13.</w:t>
            </w:r>
          </w:p>
        </w:tc>
        <w:tc>
          <w:tcPr>
            <w:tcW w:w="143" w:type="dxa"/>
          </w:tcPr>
          <w:p w14:paraId="3E53AB3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DCA01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CX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ONE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.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Договор №31704927149 от 28.03.2018 г.</w:t>
            </w:r>
          </w:p>
        </w:tc>
      </w:tr>
      <w:tr w:rsidR="009A48B3" w:rsidRPr="009A48B3" w14:paraId="15DD4251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C0D965A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14.</w:t>
            </w:r>
          </w:p>
        </w:tc>
        <w:tc>
          <w:tcPr>
            <w:tcW w:w="143" w:type="dxa"/>
          </w:tcPr>
          <w:p w14:paraId="404DD3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C85E7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Sysmac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Studio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 Договор №31704927149 от 28.03.2018 г.</w:t>
            </w:r>
          </w:p>
        </w:tc>
      </w:tr>
      <w:tr w:rsidR="009A48B3" w:rsidRPr="009A48B3" w14:paraId="420AD834" w14:textId="77777777" w:rsidTr="002C2B95">
        <w:trPr>
          <w:trHeight w:hRule="exact" w:val="139"/>
        </w:trPr>
        <w:tc>
          <w:tcPr>
            <w:tcW w:w="568" w:type="dxa"/>
          </w:tcPr>
          <w:p w14:paraId="6445E8A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68FB36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086A3C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6EA3186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1EB7C4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40AD0FC" w14:textId="77777777" w:rsidTr="002C2B95">
        <w:trPr>
          <w:trHeight w:hRule="exact" w:val="278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150FC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8.3. РЕКОМЕНДУЕМАЯ ЛИТЕРАТУРА</w:t>
            </w:r>
          </w:p>
        </w:tc>
      </w:tr>
      <w:tr w:rsidR="009A48B3" w:rsidRPr="009A48B3" w14:paraId="6953D177" w14:textId="77777777" w:rsidTr="002C2B95">
        <w:trPr>
          <w:trHeight w:hRule="exact" w:val="139"/>
        </w:trPr>
        <w:tc>
          <w:tcPr>
            <w:tcW w:w="568" w:type="dxa"/>
          </w:tcPr>
          <w:p w14:paraId="2E0013E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5408AC9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6BD2A3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0AE1F1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18FE281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9A3C9AD" w14:textId="77777777" w:rsidTr="002C2B95">
        <w:trPr>
          <w:trHeight w:hRule="exact" w:val="278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F97B26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8.3.1.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Основная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литература</w:t>
            </w:r>
            <w:proofErr w:type="spellEnd"/>
          </w:p>
        </w:tc>
      </w:tr>
      <w:tr w:rsidR="009A48B3" w:rsidRPr="009A48B3" w14:paraId="50A04B87" w14:textId="77777777" w:rsidTr="002C2B95">
        <w:trPr>
          <w:trHeight w:hRule="exact" w:val="109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B7CA46C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27BCB46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D60AB8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Романов П. С., Романова И. П. Автоматизация производственных процессов в машиностроении. Проектирование гибкой производственной системы. Лабораторный практикум [Электронный ресурс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]:учебное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пособие. - Санкт-Петербург: Лань, 2019. - 156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/119620</w:t>
            </w:r>
          </w:p>
        </w:tc>
      </w:tr>
      <w:tr w:rsidR="009A48B3" w:rsidRPr="009A48B3" w14:paraId="22BEC507" w14:textId="77777777" w:rsidTr="002C2B95">
        <w:trPr>
          <w:trHeight w:hRule="exact" w:val="109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7E67D0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7C6174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1BA4A3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Аристова Л. В., Воячек О. С.,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Кондрашина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Т. Н.,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Кокурина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С. А.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Machine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Building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Automation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 Автоматизация машиностроения [Электронный ресурс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]:.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- Москва: ФЛИНТА, 2016. - 142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element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php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?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pl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1_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id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=85984</w:t>
            </w:r>
          </w:p>
        </w:tc>
      </w:tr>
      <w:tr w:rsidR="009A48B3" w:rsidRPr="009A48B3" w14:paraId="781A51DB" w14:textId="77777777" w:rsidTr="002C2B95">
        <w:trPr>
          <w:trHeight w:hRule="exact" w:val="82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B99603C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3.</w:t>
            </w:r>
          </w:p>
        </w:tc>
        <w:tc>
          <w:tcPr>
            <w:tcW w:w="143" w:type="dxa"/>
          </w:tcPr>
          <w:p w14:paraId="160D84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96D29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Черепахин А. А., Кузнецов В. А. Технологические процессы в машиностроении [Электронный ресурс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]:учебное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пособие. - Санкт-Петербург: Лань, 2019. - 184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/118618</w:t>
            </w:r>
          </w:p>
        </w:tc>
      </w:tr>
      <w:tr w:rsidR="009A48B3" w:rsidRPr="009A48B3" w14:paraId="4EFF5123" w14:textId="77777777" w:rsidTr="002C2B95">
        <w:trPr>
          <w:trHeight w:hRule="exact" w:val="109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C33EB0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4.</w:t>
            </w:r>
          </w:p>
        </w:tc>
        <w:tc>
          <w:tcPr>
            <w:tcW w:w="143" w:type="dxa"/>
          </w:tcPr>
          <w:p w14:paraId="7148B0C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B320D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Романов П. С., Романова И. П. Автоматизация производственных процессов в машиностроении. Исследование автоматизированных производственных систем. Лабораторный практикум [Электронный ресурс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]:учебное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пособие. - Санкт-Петербург: Лань, 2019. - 192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/119619</w:t>
            </w:r>
          </w:p>
        </w:tc>
      </w:tr>
      <w:tr w:rsidR="009A48B3" w:rsidRPr="009A48B3" w14:paraId="41604CDC" w14:textId="77777777" w:rsidTr="002C2B95">
        <w:trPr>
          <w:trHeight w:hRule="exact" w:val="139"/>
        </w:trPr>
        <w:tc>
          <w:tcPr>
            <w:tcW w:w="568" w:type="dxa"/>
          </w:tcPr>
          <w:p w14:paraId="33D889A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1526832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0181FF5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732E02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4723BEE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7A3CDFC" w14:textId="77777777" w:rsidTr="002C2B95">
        <w:trPr>
          <w:trHeight w:hRule="exact" w:val="278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7167B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8.3.2.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Дополнительная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литература</w:t>
            </w:r>
            <w:proofErr w:type="spellEnd"/>
          </w:p>
        </w:tc>
      </w:tr>
      <w:tr w:rsidR="009A48B3" w:rsidRPr="009A48B3" w14:paraId="76289B1B" w14:textId="77777777" w:rsidTr="002C2B95">
        <w:trPr>
          <w:trHeight w:hRule="exact" w:val="55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22230D7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44B857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143B0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Соломенцев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Ю. М.,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Сосонкин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В. Л. Управление гибкими производственными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системами:.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- М.: Машиностроение, 1988. - 352 с.</w:t>
            </w:r>
          </w:p>
        </w:tc>
      </w:tr>
      <w:tr w:rsidR="009A48B3" w:rsidRPr="009A48B3" w14:paraId="5A54BC79" w14:textId="77777777" w:rsidTr="002C2B95">
        <w:trPr>
          <w:trHeight w:hRule="exact" w:val="55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D363DB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5EAA849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ACE83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Сосонкин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В. Л. Программное управление технологическим </w:t>
            </w:r>
            <w:proofErr w:type="spellStart"/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оборудованием:Учеб</w:t>
            </w:r>
            <w:proofErr w:type="spellEnd"/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 для вузов. - М.: Машиностроение, 1991. - 512 с.</w:t>
            </w:r>
          </w:p>
        </w:tc>
      </w:tr>
      <w:tr w:rsidR="009A48B3" w:rsidRPr="009A48B3" w14:paraId="62B6033D" w14:textId="77777777" w:rsidTr="002C2B95">
        <w:trPr>
          <w:trHeight w:hRule="exact" w:val="139"/>
        </w:trPr>
        <w:tc>
          <w:tcPr>
            <w:tcW w:w="568" w:type="dxa"/>
          </w:tcPr>
          <w:p w14:paraId="7FCF66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52AB191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08EF30C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5B2DE69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AF48C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5E89B22" w14:textId="77777777" w:rsidTr="002C2B95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BA722A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9A48B3" w:rsidRPr="009A48B3" w14:paraId="598B404D" w14:textId="77777777" w:rsidTr="002C2B95">
        <w:trPr>
          <w:trHeight w:hRule="exact" w:val="82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9451F9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7019A98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8890D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Российский технологический журнал</w:t>
            </w:r>
          </w:p>
          <w:p w14:paraId="4929F70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69F7913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www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rtj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mirea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ru</w:t>
            </w:r>
            <w:proofErr w:type="spellEnd"/>
          </w:p>
        </w:tc>
      </w:tr>
      <w:tr w:rsidR="009A48B3" w:rsidRPr="009A48B3" w14:paraId="6E79EC3F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2EA8D5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6F0FCB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C0171D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Научная электронная библиотека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www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elibrary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ru</w:t>
            </w:r>
            <w:proofErr w:type="spellEnd"/>
          </w:p>
        </w:tc>
      </w:tr>
      <w:tr w:rsidR="009A48B3" w:rsidRPr="009A48B3" w14:paraId="61F7E319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669193B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3.</w:t>
            </w:r>
          </w:p>
        </w:tc>
        <w:tc>
          <w:tcPr>
            <w:tcW w:w="143" w:type="dxa"/>
          </w:tcPr>
          <w:p w14:paraId="18F9DF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FE11A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Информационный портал Российского научного фонда 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www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rscf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ru</w:t>
            </w:r>
            <w:proofErr w:type="spellEnd"/>
          </w:p>
        </w:tc>
      </w:tr>
      <w:tr w:rsidR="009A48B3" w:rsidRPr="009A48B3" w14:paraId="62ED58D9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DD00F18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4.</w:t>
            </w:r>
          </w:p>
        </w:tc>
        <w:tc>
          <w:tcPr>
            <w:tcW w:w="143" w:type="dxa"/>
          </w:tcPr>
          <w:p w14:paraId="31E003D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FFBC7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Российский фонд фундаментальных исследований 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www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rfbr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ru</w:t>
            </w:r>
            <w:proofErr w:type="spellEnd"/>
          </w:p>
        </w:tc>
      </w:tr>
      <w:tr w:rsidR="009A48B3" w:rsidRPr="009A48B3" w14:paraId="23B8A46B" w14:textId="77777777" w:rsidTr="002C2B95">
        <w:trPr>
          <w:trHeight w:hRule="exact" w:val="139"/>
        </w:trPr>
        <w:tc>
          <w:tcPr>
            <w:tcW w:w="568" w:type="dxa"/>
          </w:tcPr>
          <w:p w14:paraId="46766B5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480132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70F9BFB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383DC4E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4B876F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54ACC4A" w14:textId="77777777" w:rsidTr="002C2B95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D8869A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8.5. МЕТОДИЧЕСКИЕ УКАЗАНИЯ ДЛЯ ОБУЧАЮЩИХСЯ ПО ОСВОЕНИЮ ПРАКТИКИ</w:t>
            </w:r>
          </w:p>
        </w:tc>
      </w:tr>
      <w:tr w:rsidR="009A48B3" w:rsidRPr="009A48B3" w14:paraId="44F0F0F3" w14:textId="77777777" w:rsidTr="002C2B95">
        <w:trPr>
          <w:trHeight w:hRule="exact" w:val="110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8C26C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08B939F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 начале прохождения практики, на организационно-подготовительном этапе студентам необходимо:</w:t>
            </w:r>
          </w:p>
        </w:tc>
      </w:tr>
    </w:tbl>
    <w:p w14:paraId="6A5873AA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79"/>
        <w:gridCol w:w="4350"/>
        <w:gridCol w:w="978"/>
      </w:tblGrid>
      <w:tr w:rsidR="009A48B3" w:rsidRPr="009A48B3" w14:paraId="443E20FA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5A355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45BD631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D8F0EF9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11</w:t>
            </w:r>
          </w:p>
        </w:tc>
      </w:tr>
      <w:tr w:rsidR="009A48B3" w:rsidRPr="009A48B3" w14:paraId="5990F7AC" w14:textId="77777777" w:rsidTr="002C2B95">
        <w:trPr>
          <w:trHeight w:hRule="exact" w:val="542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83EB5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оформить задание на практику;</w:t>
            </w:r>
          </w:p>
          <w:p w14:paraId="45E83E4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пройти инструктаж по технике безопасности и противопожарной технике;</w:t>
            </w:r>
          </w:p>
          <w:p w14:paraId="79A8E85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5FE5B88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ознакомиться со структурой заключительного отчета по практике.</w:t>
            </w:r>
          </w:p>
          <w:p w14:paraId="0AE40C8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69C22EF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обучающегося..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9A48B3" w:rsidRPr="009A48B3" w14:paraId="6D607BDE" w14:textId="77777777" w:rsidTr="002C2B95">
        <w:trPr>
          <w:trHeight w:hRule="exact" w:val="139"/>
        </w:trPr>
        <w:tc>
          <w:tcPr>
            <w:tcW w:w="4679" w:type="dxa"/>
          </w:tcPr>
          <w:p w14:paraId="297A6C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58B1D2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8E2BC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9FCE002" w14:textId="77777777" w:rsidTr="002C2B95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7CF62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9A48B3" w:rsidRPr="009A48B3" w14:paraId="08980C72" w14:textId="77777777" w:rsidTr="002C2B95">
        <w:trPr>
          <w:trHeight w:hRule="exact" w:val="882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2A876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B98D8E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тьюторами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, психологами, социальными работниками, прошедшими подготовку ассистентами.</w:t>
            </w:r>
          </w:p>
          <w:p w14:paraId="71C6CE8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В соответствии с методическими рекомендациями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Минобрнауки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РФ (утв. 8 апреля 2014 г.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N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72ED96A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Медиаматериалы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1FB9C33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3482C52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7D287D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в печатной или электронной форме (для лиц с нарушениями опорно-двигательного аппарата);</w:t>
            </w:r>
          </w:p>
          <w:p w14:paraId="02B31E8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2CA7C4F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методом чтения ассистентом задания вслух (для лиц с нарушениями зрения).</w:t>
            </w:r>
          </w:p>
          <w:p w14:paraId="3B3C04F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Студентам с инвалидностью увеличивается время на подготовку ответов на</w:t>
            </w:r>
          </w:p>
        </w:tc>
      </w:tr>
    </w:tbl>
    <w:p w14:paraId="4C221D2C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79"/>
        <w:gridCol w:w="4350"/>
        <w:gridCol w:w="978"/>
      </w:tblGrid>
      <w:tr w:rsidR="009A48B3" w:rsidRPr="009A48B3" w14:paraId="48D581E8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3C5FDD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6DA73D2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3E1CF2B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12</w:t>
            </w:r>
          </w:p>
        </w:tc>
      </w:tr>
      <w:tr w:rsidR="009A48B3" w:rsidRPr="009A48B3" w14:paraId="1874C8E0" w14:textId="77777777" w:rsidTr="002C2B95">
        <w:trPr>
          <w:trHeight w:hRule="exact" w:val="2449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1E5809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C82FC7F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681D4D3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4728BA0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устно (для лиц с нарушениями зрения, опорно-двигательного аппарата).</w:t>
            </w:r>
          </w:p>
          <w:p w14:paraId="0074B5F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34B098C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0BA32D7" w14:textId="77777777" w:rsidR="009A48B3" w:rsidRPr="009A48B3" w:rsidRDefault="009A48B3" w:rsidP="009A48B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48B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DD8C3CA" w14:textId="72082568" w:rsidR="009A48B3" w:rsidRDefault="009A48B3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1"/>
        <w:gridCol w:w="415"/>
        <w:gridCol w:w="832"/>
        <w:gridCol w:w="831"/>
        <w:gridCol w:w="137"/>
        <w:gridCol w:w="136"/>
        <w:gridCol w:w="220"/>
        <w:gridCol w:w="313"/>
        <w:gridCol w:w="526"/>
        <w:gridCol w:w="196"/>
        <w:gridCol w:w="84"/>
        <w:gridCol w:w="866"/>
        <w:gridCol w:w="706"/>
        <w:gridCol w:w="156"/>
        <w:gridCol w:w="72"/>
        <w:gridCol w:w="202"/>
        <w:gridCol w:w="538"/>
        <w:gridCol w:w="850"/>
        <w:gridCol w:w="1496"/>
        <w:gridCol w:w="405"/>
        <w:gridCol w:w="277"/>
        <w:gridCol w:w="258"/>
      </w:tblGrid>
      <w:tr w:rsidR="009A48B3" w:rsidRPr="009A48B3" w14:paraId="36287D27" w14:textId="77777777" w:rsidTr="00D50944">
        <w:trPr>
          <w:trHeight w:hRule="exact" w:val="1806"/>
        </w:trPr>
        <w:tc>
          <w:tcPr>
            <w:tcW w:w="413" w:type="dxa"/>
          </w:tcPr>
          <w:p w14:paraId="2FDC1C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2A4FD7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540BCE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63EE8B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516C340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3F13E2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78E173A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7C1F30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538DCB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01D138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87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2676D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0F2FBF" wp14:editId="0BA77DB1">
                  <wp:extent cx="1170000" cy="1170000"/>
                  <wp:effectExtent l="0" t="0" r="0" b="0"/>
                  <wp:docPr id="9" name="_x0000_i10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14:paraId="64D347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6" w:type="dxa"/>
          </w:tcPr>
          <w:p w14:paraId="1872FA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0DF1308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78E0762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5621835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5EB8A4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6C87F0A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54E2246" w14:textId="77777777" w:rsidTr="00D50944">
        <w:trPr>
          <w:trHeight w:hRule="exact" w:val="278"/>
        </w:trPr>
        <w:tc>
          <w:tcPr>
            <w:tcW w:w="10206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56217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МИНОБРНАУКИ РОССИИ</w:t>
            </w:r>
          </w:p>
        </w:tc>
      </w:tr>
      <w:tr w:rsidR="009A48B3" w:rsidRPr="009A48B3" w14:paraId="1A9EF34F" w14:textId="77777777" w:rsidTr="00D50944">
        <w:trPr>
          <w:trHeight w:hRule="exact" w:val="856"/>
        </w:trPr>
        <w:tc>
          <w:tcPr>
            <w:tcW w:w="10206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185CE0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Федеральное государственное бюджетное образовательное учреждение</w:t>
            </w:r>
          </w:p>
          <w:p w14:paraId="053E441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высшего образования</w:t>
            </w:r>
          </w:p>
          <w:p w14:paraId="40C6831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«МИРЭА –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Российский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технологический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университет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»</w:t>
            </w:r>
          </w:p>
        </w:tc>
      </w:tr>
      <w:tr w:rsidR="009A48B3" w:rsidRPr="009A48B3" w14:paraId="7FB82C42" w14:textId="77777777" w:rsidTr="00D50944">
        <w:trPr>
          <w:trHeight w:hRule="exact" w:val="139"/>
        </w:trPr>
        <w:tc>
          <w:tcPr>
            <w:tcW w:w="413" w:type="dxa"/>
          </w:tcPr>
          <w:p w14:paraId="5EE8E6E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27EF178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1A65F68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54AE544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3EE4287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51F072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1066B27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4ED81C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53D59B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44ABD18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0E91A11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03DD33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581B769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" w:type="dxa"/>
          </w:tcPr>
          <w:p w14:paraId="30A10F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2DCAD57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0" w:type="dxa"/>
          </w:tcPr>
          <w:p w14:paraId="596C001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6" w:type="dxa"/>
          </w:tcPr>
          <w:p w14:paraId="1F4D0FC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6A625A4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5A2EE0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537179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435A62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7D8559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BD49C25" w14:textId="77777777" w:rsidTr="00D50944">
        <w:trPr>
          <w:trHeight w:hRule="exact" w:val="278"/>
        </w:trPr>
        <w:tc>
          <w:tcPr>
            <w:tcW w:w="10206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86DCE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Институт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кибернетики</w:t>
            </w:r>
            <w:proofErr w:type="spellEnd"/>
          </w:p>
        </w:tc>
      </w:tr>
      <w:tr w:rsidR="009A48B3" w:rsidRPr="009A48B3" w14:paraId="25EC1617" w14:textId="77777777" w:rsidTr="00D50944">
        <w:trPr>
          <w:trHeight w:hRule="exact" w:val="256"/>
        </w:trPr>
        <w:tc>
          <w:tcPr>
            <w:tcW w:w="413" w:type="dxa"/>
          </w:tcPr>
          <w:p w14:paraId="567733A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36062D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2610E1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70B972D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1578294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3DD379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74E744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674E5C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4438C1D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5070CE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12AF52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6AEAB9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49DF01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" w:type="dxa"/>
          </w:tcPr>
          <w:p w14:paraId="0B44447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5502A6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0" w:type="dxa"/>
          </w:tcPr>
          <w:p w14:paraId="61B3A0F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6" w:type="dxa"/>
          </w:tcPr>
          <w:p w14:paraId="4333AD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30910C2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478D3B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103F8B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70D18FE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328B529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EB1A0E0" w14:textId="77777777" w:rsidTr="00D50944">
        <w:trPr>
          <w:trHeight w:hRule="exact" w:val="278"/>
        </w:trPr>
        <w:tc>
          <w:tcPr>
            <w:tcW w:w="413" w:type="dxa"/>
          </w:tcPr>
          <w:p w14:paraId="6D1842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56C69E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1CC0C5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2A539A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64561FE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5711CDC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610F6F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282A150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717580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43BDD8F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6538A9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49CCBC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4E6DD1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21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60CA5E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УТВЕРЖДАЮ</w:t>
            </w:r>
          </w:p>
        </w:tc>
        <w:tc>
          <w:tcPr>
            <w:tcW w:w="290" w:type="dxa"/>
          </w:tcPr>
          <w:p w14:paraId="0E4551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145B53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5F766A1" w14:textId="77777777" w:rsidTr="00D50944">
        <w:trPr>
          <w:trHeight w:hRule="exact" w:val="139"/>
        </w:trPr>
        <w:tc>
          <w:tcPr>
            <w:tcW w:w="413" w:type="dxa"/>
          </w:tcPr>
          <w:p w14:paraId="4F7558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63E1C5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675FE9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658AB3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151997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11C2DC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7B99A8F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50F4528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480E67B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6BAEE36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2F56B82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2CE403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426E6E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" w:type="dxa"/>
          </w:tcPr>
          <w:p w14:paraId="218D20E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3E3346E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0" w:type="dxa"/>
          </w:tcPr>
          <w:p w14:paraId="503507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6" w:type="dxa"/>
          </w:tcPr>
          <w:p w14:paraId="1D70A0E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04DA1D4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3EA218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6B9A075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0F190BB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4EE36D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BCFAB03" w14:textId="77777777" w:rsidTr="00D50944">
        <w:trPr>
          <w:trHeight w:hRule="exact" w:val="280"/>
        </w:trPr>
        <w:tc>
          <w:tcPr>
            <w:tcW w:w="413" w:type="dxa"/>
          </w:tcPr>
          <w:p w14:paraId="7F28E1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5E54D3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774A2FE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741C7B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03B6C0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150FAD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157CFB7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76C838B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7A354DB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69F3B2B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451BB7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5356ADB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3F546A5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21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80E31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Директор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ИК</w:t>
            </w:r>
          </w:p>
        </w:tc>
        <w:tc>
          <w:tcPr>
            <w:tcW w:w="290" w:type="dxa"/>
          </w:tcPr>
          <w:p w14:paraId="7F951F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16DB080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4BCCB33" w14:textId="77777777" w:rsidTr="00D50944">
        <w:trPr>
          <w:trHeight w:hRule="exact" w:val="139"/>
        </w:trPr>
        <w:tc>
          <w:tcPr>
            <w:tcW w:w="413" w:type="dxa"/>
          </w:tcPr>
          <w:p w14:paraId="18E0945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7AA6B59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6890B3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1244F87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7AFD02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574409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682AAC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48169E6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26C793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517978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3C06A9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66B1ED4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52E859C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" w:type="dxa"/>
          </w:tcPr>
          <w:p w14:paraId="36C97F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6B2E8C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0" w:type="dxa"/>
          </w:tcPr>
          <w:p w14:paraId="73DE581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6" w:type="dxa"/>
          </w:tcPr>
          <w:p w14:paraId="33E7575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4D0E290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3348C0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090E73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0A5F9CA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110A57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E3596E9" w14:textId="77777777" w:rsidTr="00D50944">
        <w:trPr>
          <w:trHeight w:hRule="exact" w:val="278"/>
        </w:trPr>
        <w:tc>
          <w:tcPr>
            <w:tcW w:w="413" w:type="dxa"/>
          </w:tcPr>
          <w:p w14:paraId="69CC514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5E57AE6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64CB28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60E134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3AA302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1AA752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20070F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49EAE5A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537972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753492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7CD32C0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4C4CCA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38FDC4B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21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7128A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_______________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Романов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М.П.</w:t>
            </w:r>
          </w:p>
        </w:tc>
        <w:tc>
          <w:tcPr>
            <w:tcW w:w="290" w:type="dxa"/>
          </w:tcPr>
          <w:p w14:paraId="623260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41ADA8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1E664F7" w14:textId="77777777" w:rsidTr="00D50944">
        <w:trPr>
          <w:trHeight w:hRule="exact" w:val="139"/>
        </w:trPr>
        <w:tc>
          <w:tcPr>
            <w:tcW w:w="413" w:type="dxa"/>
          </w:tcPr>
          <w:p w14:paraId="28EB3F3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63E3E6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390B19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79CC9F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3A0075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3EB011F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03AF1F6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705596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1E8905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09A51DA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1E703A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527AA97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46C42B3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" w:type="dxa"/>
          </w:tcPr>
          <w:p w14:paraId="6EBB00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1705693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0" w:type="dxa"/>
          </w:tcPr>
          <w:p w14:paraId="45A27EC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6" w:type="dxa"/>
          </w:tcPr>
          <w:p w14:paraId="05E5A42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55D7578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41462E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3C64C8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017A79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528420A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C648FA6" w14:textId="77777777" w:rsidTr="00D50944">
        <w:trPr>
          <w:trHeight w:hRule="exact" w:val="278"/>
        </w:trPr>
        <w:tc>
          <w:tcPr>
            <w:tcW w:w="413" w:type="dxa"/>
          </w:tcPr>
          <w:p w14:paraId="6EBC2E0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443F65C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4F30D1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1EEA69C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21E964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11BF18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6B260F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2E31CF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4801B10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03F21B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7A0D98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768D726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2B6B701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821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3B776D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«___»  ___________ 2021 г.</w:t>
            </w:r>
          </w:p>
        </w:tc>
        <w:tc>
          <w:tcPr>
            <w:tcW w:w="290" w:type="dxa"/>
          </w:tcPr>
          <w:p w14:paraId="405642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483034C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0D7F1E8" w14:textId="77777777" w:rsidTr="00D50944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8E7D4B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Рабочая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программа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практики</w:t>
            </w:r>
            <w:proofErr w:type="spellEnd"/>
          </w:p>
        </w:tc>
      </w:tr>
      <w:tr w:rsidR="009A48B3" w:rsidRPr="009A48B3" w14:paraId="5D3F91DA" w14:textId="77777777" w:rsidTr="00D50944">
        <w:trPr>
          <w:trHeight w:hRule="exact" w:val="139"/>
        </w:trPr>
        <w:tc>
          <w:tcPr>
            <w:tcW w:w="413" w:type="dxa"/>
          </w:tcPr>
          <w:p w14:paraId="6768161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1F235A4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2A4B0F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1CAF42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0A8C955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4E4933F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695C82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1D15788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5BBECDB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41E7593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6356B4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1063E9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640888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" w:type="dxa"/>
          </w:tcPr>
          <w:p w14:paraId="36707E9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14B41DC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0" w:type="dxa"/>
          </w:tcPr>
          <w:p w14:paraId="5CE614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6" w:type="dxa"/>
          </w:tcPr>
          <w:p w14:paraId="01AD9D3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7C740BB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0AF3083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288ED3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0A47BA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7CB8EBE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2453E2F" w14:textId="77777777" w:rsidTr="00D50944">
        <w:trPr>
          <w:trHeight w:hRule="exact" w:val="417"/>
        </w:trPr>
        <w:tc>
          <w:tcPr>
            <w:tcW w:w="10206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ACB3F3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Производственная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практика</w:t>
            </w:r>
            <w:proofErr w:type="spellEnd"/>
          </w:p>
        </w:tc>
      </w:tr>
      <w:tr w:rsidR="009A48B3" w:rsidRPr="009A48B3" w14:paraId="19242135" w14:textId="77777777" w:rsidTr="00D50944">
        <w:trPr>
          <w:trHeight w:hRule="exact" w:val="695"/>
        </w:trPr>
        <w:tc>
          <w:tcPr>
            <w:tcW w:w="10206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6F47D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>Преддипломная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>практика</w:t>
            </w:r>
            <w:proofErr w:type="spellEnd"/>
          </w:p>
        </w:tc>
      </w:tr>
      <w:tr w:rsidR="009A48B3" w:rsidRPr="009A48B3" w14:paraId="646A08A9" w14:textId="77777777" w:rsidTr="00D50944">
        <w:trPr>
          <w:trHeight w:hRule="exact" w:val="278"/>
        </w:trPr>
        <w:tc>
          <w:tcPr>
            <w:tcW w:w="413" w:type="dxa"/>
          </w:tcPr>
          <w:p w14:paraId="1A1AAB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65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3C834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Читающее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0885050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721F77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4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3550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00961FC9" w14:textId="77777777" w:rsidTr="00D50944">
        <w:trPr>
          <w:trHeight w:hRule="exact" w:val="139"/>
        </w:trPr>
        <w:tc>
          <w:tcPr>
            <w:tcW w:w="413" w:type="dxa"/>
          </w:tcPr>
          <w:p w14:paraId="52DB381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3F03145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742FDC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6B1D340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5A62FB5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225114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1B9F2C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448242A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54444E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5B8CD65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4506A35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2AB5FAA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225CD6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" w:type="dxa"/>
          </w:tcPr>
          <w:p w14:paraId="5E9013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583F2E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0" w:type="dxa"/>
          </w:tcPr>
          <w:p w14:paraId="0AE7E3C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6" w:type="dxa"/>
          </w:tcPr>
          <w:p w14:paraId="7D1B20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14BF0B8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002990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55A339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71D226A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2621FA9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3BA23CF" w14:textId="77777777" w:rsidTr="00D50944">
        <w:trPr>
          <w:trHeight w:hRule="exact" w:val="278"/>
        </w:trPr>
        <w:tc>
          <w:tcPr>
            <w:tcW w:w="413" w:type="dxa"/>
          </w:tcPr>
          <w:p w14:paraId="1A4E21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8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7005B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Направление</w:t>
            </w:r>
            <w:proofErr w:type="spellEnd"/>
          </w:p>
        </w:tc>
        <w:tc>
          <w:tcPr>
            <w:tcW w:w="554" w:type="dxa"/>
          </w:tcPr>
          <w:p w14:paraId="5E98A84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17C2C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uk-UA"/>
              </w:rPr>
              <w:t>15.03.04 Автоматизация технологических процессов и производств</w:t>
            </w:r>
          </w:p>
        </w:tc>
      </w:tr>
      <w:tr w:rsidR="009A48B3" w:rsidRPr="009A48B3" w14:paraId="6CD554CA" w14:textId="77777777" w:rsidTr="00D50944">
        <w:trPr>
          <w:trHeight w:hRule="exact" w:val="260"/>
        </w:trPr>
        <w:tc>
          <w:tcPr>
            <w:tcW w:w="413" w:type="dxa"/>
          </w:tcPr>
          <w:p w14:paraId="06FC9B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1" w:type="dxa"/>
          </w:tcPr>
          <w:p w14:paraId="23E6A5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" w:type="dxa"/>
          </w:tcPr>
          <w:p w14:paraId="6275EEB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" w:type="dxa"/>
          </w:tcPr>
          <w:p w14:paraId="6154D8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" w:type="dxa"/>
          </w:tcPr>
          <w:p w14:paraId="0F063CC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" w:type="dxa"/>
          </w:tcPr>
          <w:p w14:paraId="7D57486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" w:type="dxa"/>
          </w:tcPr>
          <w:p w14:paraId="18829A8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</w:tcPr>
          <w:p w14:paraId="656DE1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4" w:type="dxa"/>
          </w:tcPr>
          <w:p w14:paraId="437AD7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4" w:type="dxa"/>
            <w:gridSpan w:val="1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B1AA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0F396A8" w14:textId="77777777" w:rsidTr="00D50944">
        <w:trPr>
          <w:trHeight w:hRule="exact" w:val="278"/>
        </w:trPr>
        <w:tc>
          <w:tcPr>
            <w:tcW w:w="413" w:type="dxa"/>
          </w:tcPr>
          <w:p w14:paraId="4F22BF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320E25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Направленность</w:t>
            </w:r>
            <w:proofErr w:type="spellEnd"/>
          </w:p>
        </w:tc>
        <w:tc>
          <w:tcPr>
            <w:tcW w:w="554" w:type="dxa"/>
          </w:tcPr>
          <w:p w14:paraId="1F96D7F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8E76AA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uk-UA"/>
              </w:rPr>
              <w:t>Автоматизация технологических процессов и производств в промышленности</w:t>
            </w:r>
          </w:p>
        </w:tc>
      </w:tr>
      <w:tr w:rsidR="009A48B3" w:rsidRPr="009A48B3" w14:paraId="5560025F" w14:textId="77777777" w:rsidTr="00D50944">
        <w:trPr>
          <w:trHeight w:hRule="exact" w:val="260"/>
        </w:trPr>
        <w:tc>
          <w:tcPr>
            <w:tcW w:w="413" w:type="dxa"/>
          </w:tcPr>
          <w:p w14:paraId="7BE78C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1" w:type="dxa"/>
          </w:tcPr>
          <w:p w14:paraId="7D17A2B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" w:type="dxa"/>
          </w:tcPr>
          <w:p w14:paraId="0ECA2F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" w:type="dxa"/>
          </w:tcPr>
          <w:p w14:paraId="7D85A1A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" w:type="dxa"/>
          </w:tcPr>
          <w:p w14:paraId="0A98114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" w:type="dxa"/>
          </w:tcPr>
          <w:p w14:paraId="06DAFFC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" w:type="dxa"/>
          </w:tcPr>
          <w:p w14:paraId="1A94016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</w:tcPr>
          <w:p w14:paraId="3B06095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4" w:type="dxa"/>
          </w:tcPr>
          <w:p w14:paraId="71A1D2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4" w:type="dxa"/>
            <w:gridSpan w:val="1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813A9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C7183C8" w14:textId="77777777" w:rsidTr="00D50944">
        <w:trPr>
          <w:trHeight w:hRule="exact" w:val="278"/>
        </w:trPr>
        <w:tc>
          <w:tcPr>
            <w:tcW w:w="413" w:type="dxa"/>
          </w:tcPr>
          <w:p w14:paraId="5F47D1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1477BE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Квалификация</w:t>
            </w:r>
            <w:proofErr w:type="spellEnd"/>
          </w:p>
        </w:tc>
        <w:tc>
          <w:tcPr>
            <w:tcW w:w="230" w:type="dxa"/>
          </w:tcPr>
          <w:p w14:paraId="0E69717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7E32913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74F99A2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254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9CE7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бакалавр</w:t>
            </w:r>
            <w:proofErr w:type="spellEnd"/>
          </w:p>
        </w:tc>
      </w:tr>
      <w:tr w:rsidR="009A48B3" w:rsidRPr="009A48B3" w14:paraId="5A22DE87" w14:textId="77777777" w:rsidTr="00D50944">
        <w:trPr>
          <w:trHeight w:hRule="exact" w:val="139"/>
        </w:trPr>
        <w:tc>
          <w:tcPr>
            <w:tcW w:w="413" w:type="dxa"/>
          </w:tcPr>
          <w:p w14:paraId="59D993F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0B0ED5A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53266C5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0416F9D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007B2B0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102DC2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4682A30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1CB591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7C89D2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4E64DAF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0E3224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34AF47B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435F5C6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" w:type="dxa"/>
          </w:tcPr>
          <w:p w14:paraId="3C6886E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110B26B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0" w:type="dxa"/>
          </w:tcPr>
          <w:p w14:paraId="73D88D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6" w:type="dxa"/>
          </w:tcPr>
          <w:p w14:paraId="55B468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051516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150353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3BB625F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55DB9A9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64C7A5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7C9F95C" w14:textId="77777777" w:rsidTr="00D50944">
        <w:trPr>
          <w:trHeight w:hRule="exact" w:val="278"/>
        </w:trPr>
        <w:tc>
          <w:tcPr>
            <w:tcW w:w="413" w:type="dxa"/>
          </w:tcPr>
          <w:p w14:paraId="06BFD24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4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7F219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Форма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обучения</w:t>
            </w:r>
            <w:proofErr w:type="spellEnd"/>
          </w:p>
        </w:tc>
        <w:tc>
          <w:tcPr>
            <w:tcW w:w="230" w:type="dxa"/>
          </w:tcPr>
          <w:p w14:paraId="6DC630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673431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58534A5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269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577B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очная</w:t>
            </w:r>
            <w:proofErr w:type="spellEnd"/>
          </w:p>
        </w:tc>
        <w:tc>
          <w:tcPr>
            <w:tcW w:w="419" w:type="dxa"/>
          </w:tcPr>
          <w:p w14:paraId="4D1818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3070FFF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7A180D7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2E4D5F6" w14:textId="77777777" w:rsidTr="00D50944">
        <w:trPr>
          <w:trHeight w:hRule="exact" w:val="139"/>
        </w:trPr>
        <w:tc>
          <w:tcPr>
            <w:tcW w:w="413" w:type="dxa"/>
          </w:tcPr>
          <w:p w14:paraId="6A6FF1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639456B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4CD0A0E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7AB9644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3548F7F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4B5EC3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0D7A66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2BCCB57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675AAF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1CFBA77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7D53B30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0F08F67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65E490C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" w:type="dxa"/>
          </w:tcPr>
          <w:p w14:paraId="0C9399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158245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0" w:type="dxa"/>
          </w:tcPr>
          <w:p w14:paraId="41BC516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6" w:type="dxa"/>
          </w:tcPr>
          <w:p w14:paraId="708C331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4D90BC3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44907E8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76534C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74B23D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74E792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8824EE7" w14:textId="77777777" w:rsidTr="00D50944">
        <w:trPr>
          <w:trHeight w:hRule="exact" w:val="278"/>
        </w:trPr>
        <w:tc>
          <w:tcPr>
            <w:tcW w:w="413" w:type="dxa"/>
          </w:tcPr>
          <w:p w14:paraId="4FF122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28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C729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Общая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uk-UA"/>
              </w:rPr>
              <w:t>трудоемкость</w:t>
            </w:r>
            <w:proofErr w:type="spellEnd"/>
          </w:p>
        </w:tc>
        <w:tc>
          <w:tcPr>
            <w:tcW w:w="141" w:type="dxa"/>
          </w:tcPr>
          <w:p w14:paraId="2382A44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65E4C2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1406CE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641D328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269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F284DA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 xml:space="preserve">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з.е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US" w:eastAsia="uk-UA"/>
              </w:rPr>
              <w:t>.</w:t>
            </w:r>
          </w:p>
        </w:tc>
        <w:tc>
          <w:tcPr>
            <w:tcW w:w="419" w:type="dxa"/>
          </w:tcPr>
          <w:p w14:paraId="58377C4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63A842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4916BDF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15E210F" w14:textId="77777777" w:rsidTr="00D50944">
        <w:trPr>
          <w:trHeight w:hRule="exact" w:val="139"/>
        </w:trPr>
        <w:tc>
          <w:tcPr>
            <w:tcW w:w="413" w:type="dxa"/>
          </w:tcPr>
          <w:p w14:paraId="0A19A0C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143AAAB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29B525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2577D6B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017592B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168919B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24AD63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2ACFAD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7C5180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08" w:type="dxa"/>
          </w:tcPr>
          <w:p w14:paraId="5DCA3D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4" w:type="dxa"/>
          </w:tcPr>
          <w:p w14:paraId="32A150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6" w:type="dxa"/>
          </w:tcPr>
          <w:p w14:paraId="71A8D3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</w:tcPr>
          <w:p w14:paraId="74B786F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6" w:type="dxa"/>
          </w:tcPr>
          <w:p w14:paraId="3FC117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2" w:type="dxa"/>
          </w:tcPr>
          <w:p w14:paraId="6DBDF9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10" w:type="dxa"/>
          </w:tcPr>
          <w:p w14:paraId="2C18253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6" w:type="dxa"/>
          </w:tcPr>
          <w:p w14:paraId="3557B6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00FE1D1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2FAF86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7BD23E5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4BAE37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7594326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09CC361" w14:textId="77777777" w:rsidTr="00D50944">
        <w:trPr>
          <w:trHeight w:hRule="exact" w:val="278"/>
        </w:trPr>
        <w:tc>
          <w:tcPr>
            <w:tcW w:w="10206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272AA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uk-UA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9A48B3" w:rsidRPr="009A48B3" w14:paraId="0BB35261" w14:textId="77777777" w:rsidTr="00D50944">
        <w:trPr>
          <w:trHeight w:hRule="exact" w:val="278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0900313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Семестр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676DB23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Зачётные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единицы</w:t>
            </w:r>
            <w:proofErr w:type="spellEnd"/>
          </w:p>
        </w:tc>
        <w:tc>
          <w:tcPr>
            <w:tcW w:w="598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65A1B7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Распределение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часов</w:t>
            </w:r>
            <w:proofErr w:type="spellEnd"/>
          </w:p>
        </w:tc>
        <w:tc>
          <w:tcPr>
            <w:tcW w:w="22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DD061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Формы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промежуточной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аттестации</w:t>
            </w:r>
            <w:proofErr w:type="spellEnd"/>
          </w:p>
        </w:tc>
        <w:tc>
          <w:tcPr>
            <w:tcW w:w="276" w:type="dxa"/>
          </w:tcPr>
          <w:p w14:paraId="2F3E7FA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0228AC8" w14:textId="77777777" w:rsidTr="00D50944">
        <w:trPr>
          <w:trHeight w:hRule="exact" w:val="1945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796C159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4286726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3AE03DE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Всего</w:t>
            </w:r>
            <w:proofErr w:type="spellEnd"/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47B28D6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Лекции</w:t>
            </w:r>
            <w:proofErr w:type="spellEnd"/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27E73F6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Лабораторные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6D78E30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51A9963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Самостоятельная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работа</w:t>
            </w:r>
            <w:proofErr w:type="spellEnd"/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71F4E21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>Контактная работа в период практики и (или) аттестации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14:paraId="5A92A74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Контроль</w:t>
            </w:r>
            <w:proofErr w:type="spellEnd"/>
          </w:p>
        </w:tc>
        <w:tc>
          <w:tcPr>
            <w:tcW w:w="22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7294D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168D27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3DCA963" w14:textId="77777777" w:rsidTr="00D50944">
        <w:trPr>
          <w:trHeight w:hRule="exact" w:val="280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832EF2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50E66F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491E95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216</w:t>
            </w:r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CB1FBA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311482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0B0439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6ADCDA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194,25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4B8774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3C4F4B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17,75</w:t>
            </w:r>
          </w:p>
        </w:tc>
        <w:tc>
          <w:tcPr>
            <w:tcW w:w="2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ED48C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Зачет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 xml:space="preserve"> с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оценкой</w:t>
            </w:r>
            <w:proofErr w:type="spellEnd"/>
          </w:p>
        </w:tc>
        <w:tc>
          <w:tcPr>
            <w:tcW w:w="276" w:type="dxa"/>
          </w:tcPr>
          <w:p w14:paraId="1B0EDA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2D9A4B4" w14:textId="77777777" w:rsidTr="00D50944">
        <w:trPr>
          <w:trHeight w:hRule="exact" w:val="280"/>
        </w:trPr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35AEEE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 xml:space="preserve">из них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/>
              </w:rPr>
              <w:t>. подготовку</w:t>
            </w:r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8B75F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B38ABF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8290D0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9E57C2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97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3D9410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0A1A23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uk-UA"/>
              </w:rPr>
              <w:t>0</w:t>
            </w:r>
          </w:p>
        </w:tc>
        <w:tc>
          <w:tcPr>
            <w:tcW w:w="2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D8A93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49E0744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83BC997" w14:textId="77777777" w:rsidTr="00D50944">
        <w:trPr>
          <w:trHeight w:hRule="exact" w:val="2424"/>
        </w:trPr>
        <w:tc>
          <w:tcPr>
            <w:tcW w:w="413" w:type="dxa"/>
          </w:tcPr>
          <w:p w14:paraId="39F6039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1" w:type="dxa"/>
          </w:tcPr>
          <w:p w14:paraId="2DF504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2BA8A5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4" w:type="dxa"/>
          </w:tcPr>
          <w:p w14:paraId="7FF490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6463397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" w:type="dxa"/>
          </w:tcPr>
          <w:p w14:paraId="4DA1AC4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" w:type="dxa"/>
          </w:tcPr>
          <w:p w14:paraId="4E5A21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4" w:type="dxa"/>
          </w:tcPr>
          <w:p w14:paraId="72CE221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54" w:type="dxa"/>
          </w:tcPr>
          <w:p w14:paraId="68FF781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0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2276CC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1C7C7533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56E79508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67E32766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00BD4EAD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3D479DC2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4F06928C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53742150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080AADFC" w14:textId="77777777" w:rsidR="00D50944" w:rsidRDefault="00D50944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</w:pPr>
          </w:p>
          <w:p w14:paraId="2BAE1399" w14:textId="292EEB6E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Москва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2021</w:t>
            </w:r>
          </w:p>
        </w:tc>
        <w:tc>
          <w:tcPr>
            <w:tcW w:w="566" w:type="dxa"/>
          </w:tcPr>
          <w:p w14:paraId="50328B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0" w:type="dxa"/>
          </w:tcPr>
          <w:p w14:paraId="3E2D128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538" w:type="dxa"/>
          </w:tcPr>
          <w:p w14:paraId="622C8C1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19" w:type="dxa"/>
          </w:tcPr>
          <w:p w14:paraId="620696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0" w:type="dxa"/>
          </w:tcPr>
          <w:p w14:paraId="31BE53C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76" w:type="dxa"/>
          </w:tcPr>
          <w:p w14:paraId="6DA043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14:paraId="68B16AB6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36"/>
        <w:gridCol w:w="770"/>
        <w:gridCol w:w="1016"/>
        <w:gridCol w:w="3553"/>
        <w:gridCol w:w="932"/>
      </w:tblGrid>
      <w:tr w:rsidR="009A48B3" w:rsidRPr="009A48B3" w14:paraId="5EDF20E1" w14:textId="77777777" w:rsidTr="002C2B9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57C5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1135" w:type="dxa"/>
          </w:tcPr>
          <w:p w14:paraId="374268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09A6116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F57D92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2</w:t>
            </w:r>
          </w:p>
        </w:tc>
      </w:tr>
      <w:tr w:rsidR="009A48B3" w:rsidRPr="009A48B3" w14:paraId="716B530A" w14:textId="77777777" w:rsidTr="002C2B95">
        <w:trPr>
          <w:trHeight w:hRule="exact" w:val="278"/>
        </w:trPr>
        <w:tc>
          <w:tcPr>
            <w:tcW w:w="384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FD459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Программу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составил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(и):</w:t>
            </w:r>
          </w:p>
        </w:tc>
        <w:tc>
          <w:tcPr>
            <w:tcW w:w="852" w:type="dxa"/>
          </w:tcPr>
          <w:p w14:paraId="7F6349E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35" w:type="dxa"/>
          </w:tcPr>
          <w:p w14:paraId="1F172E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576E79A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43CF40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7A92952" w14:textId="77777777" w:rsidTr="002C2B95">
        <w:trPr>
          <w:trHeight w:hRule="exact" w:val="139"/>
        </w:trPr>
        <w:tc>
          <w:tcPr>
            <w:tcW w:w="3828" w:type="dxa"/>
          </w:tcPr>
          <w:p w14:paraId="3D5D88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485B450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35" w:type="dxa"/>
          </w:tcPr>
          <w:p w14:paraId="70737E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19C9AC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8F9F14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FF8B2D7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A31F6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uk-UA"/>
              </w:rPr>
              <w:t xml:space="preserve">канд.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uk-UA"/>
              </w:rPr>
              <w:t>техн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uk-UA"/>
              </w:rPr>
              <w:t>. наук,  доцент, Холопов В.А. _________________</w:t>
            </w:r>
          </w:p>
        </w:tc>
      </w:tr>
      <w:tr w:rsidR="009A48B3" w:rsidRPr="009A48B3" w14:paraId="7328BE09" w14:textId="77777777" w:rsidTr="002C2B95">
        <w:trPr>
          <w:trHeight w:hRule="exact" w:val="1667"/>
        </w:trPr>
        <w:tc>
          <w:tcPr>
            <w:tcW w:w="3828" w:type="dxa"/>
          </w:tcPr>
          <w:p w14:paraId="02F1EF0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166C6C7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14:paraId="5889C13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37C522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20C9A7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8BC250C" w14:textId="77777777" w:rsidTr="002C2B95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D0F5D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Рабочая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программа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517DFA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8F922E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AB00A38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E61B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Преддипломная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практика</w:t>
            </w:r>
            <w:proofErr w:type="spellEnd"/>
          </w:p>
        </w:tc>
      </w:tr>
      <w:tr w:rsidR="009A48B3" w:rsidRPr="009A48B3" w14:paraId="7BC7570C" w14:textId="77777777" w:rsidTr="002C2B95">
        <w:trPr>
          <w:trHeight w:hRule="exact" w:val="278"/>
        </w:trPr>
        <w:tc>
          <w:tcPr>
            <w:tcW w:w="3828" w:type="dxa"/>
          </w:tcPr>
          <w:p w14:paraId="3E84C10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5ED728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35" w:type="dxa"/>
          </w:tcPr>
          <w:p w14:paraId="0150324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7CA500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10444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496D40D" w14:textId="77777777" w:rsidTr="002C2B95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63688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65AE2F4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66598D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4F81FB1A" w14:textId="77777777" w:rsidTr="002C2B95">
        <w:trPr>
          <w:trHeight w:hRule="exact" w:val="8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51BB0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Федеральный государственный образовательный стандарт высшего образования по направлению подготовки 15.03.04 АВТОМАТИЗАЦИЯ ТЕХНОЛОГИЧЕСКИХ ПРОЦЕССОВ И ПРОИЗВОДСТВ (уровень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бакалавриата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) (приказ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Минобрнауки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России от 12.03.2015 г. № 200)</w:t>
            </w:r>
          </w:p>
        </w:tc>
      </w:tr>
      <w:tr w:rsidR="009A48B3" w:rsidRPr="009A48B3" w14:paraId="06D61F46" w14:textId="77777777" w:rsidTr="002C2B95">
        <w:trPr>
          <w:trHeight w:hRule="exact" w:val="278"/>
        </w:trPr>
        <w:tc>
          <w:tcPr>
            <w:tcW w:w="3828" w:type="dxa"/>
          </w:tcPr>
          <w:p w14:paraId="488AE76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13DBC4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14:paraId="70FE7B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6DCB18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2372D15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FF661F3" w14:textId="77777777" w:rsidTr="002C2B95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7A6F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702855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6C2F3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43DCF9A" w14:textId="77777777" w:rsidTr="002C2B95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1898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направление: 15.03.04 Автоматизация технологических процессов и производств</w:t>
            </w:r>
          </w:p>
          <w:p w14:paraId="7C90A60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направленность: «Автоматизация технологических процессов и производств в промышленности»</w:t>
            </w:r>
          </w:p>
        </w:tc>
      </w:tr>
      <w:tr w:rsidR="009A48B3" w:rsidRPr="009A48B3" w14:paraId="2826BBE3" w14:textId="77777777" w:rsidTr="002C2B95">
        <w:trPr>
          <w:trHeight w:hRule="exact" w:val="278"/>
        </w:trPr>
        <w:tc>
          <w:tcPr>
            <w:tcW w:w="3828" w:type="dxa"/>
          </w:tcPr>
          <w:p w14:paraId="6252335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</w:tcPr>
          <w:p w14:paraId="0689709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14:paraId="61B2449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0EFD99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20295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F7A69D4" w14:textId="77777777" w:rsidTr="002C2B95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02B22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одобрена на заседании кафедры</w:t>
            </w:r>
          </w:p>
        </w:tc>
      </w:tr>
      <w:tr w:rsidR="009A48B3" w:rsidRPr="009A48B3" w14:paraId="7100C4B8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63A98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030E9730" w14:textId="77777777" w:rsidTr="002C2B95">
        <w:trPr>
          <w:trHeight w:hRule="exact" w:val="139"/>
        </w:trPr>
        <w:tc>
          <w:tcPr>
            <w:tcW w:w="3828" w:type="dxa"/>
          </w:tcPr>
          <w:p w14:paraId="4587C1C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2" w:type="dxa"/>
          </w:tcPr>
          <w:p w14:paraId="0422B2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35" w:type="dxa"/>
          </w:tcPr>
          <w:p w14:paraId="42199CD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6BA1FA8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0150F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D14C917" w14:textId="77777777" w:rsidTr="002C2B95">
        <w:trPr>
          <w:trHeight w:hRule="exact" w:val="112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1CAB0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Протокол от 14.01.2021 № 6</w:t>
            </w:r>
          </w:p>
          <w:p w14:paraId="37D880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07CEA1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к.т.н., доцент Холопов В.А. ___________________</w:t>
            </w:r>
          </w:p>
        </w:tc>
      </w:tr>
    </w:tbl>
    <w:p w14:paraId="41734B0D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9"/>
        <w:gridCol w:w="1881"/>
        <w:gridCol w:w="390"/>
        <w:gridCol w:w="4169"/>
        <w:gridCol w:w="938"/>
      </w:tblGrid>
      <w:tr w:rsidR="009A48B3" w:rsidRPr="009A48B3" w14:paraId="443FD3DB" w14:textId="77777777" w:rsidTr="002C2B9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13077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26" w:type="dxa"/>
          </w:tcPr>
          <w:p w14:paraId="18114C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6AA1310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E29A22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3</w:t>
            </w:r>
          </w:p>
        </w:tc>
      </w:tr>
      <w:tr w:rsidR="009A48B3" w:rsidRPr="009A48B3" w14:paraId="09417F5D" w14:textId="77777777" w:rsidTr="002C2B95">
        <w:trPr>
          <w:trHeight w:hRule="exact" w:val="139"/>
        </w:trPr>
        <w:tc>
          <w:tcPr>
            <w:tcW w:w="2694" w:type="dxa"/>
          </w:tcPr>
          <w:p w14:paraId="5FAF59A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650FB8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2719AC5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1EF5EB4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5B4F38C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7AFEF50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0BFC33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ED76C0E" w14:textId="77777777" w:rsidTr="002C2B95">
        <w:trPr>
          <w:trHeight w:hRule="exact" w:val="13"/>
        </w:trPr>
        <w:tc>
          <w:tcPr>
            <w:tcW w:w="2694" w:type="dxa"/>
          </w:tcPr>
          <w:p w14:paraId="437CB8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22D09A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37C7A24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00A8FDD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E200E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F24B7DB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9593A7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B893A4E" w14:textId="77777777" w:rsidTr="002C2B95">
        <w:trPr>
          <w:trHeight w:hRule="exact" w:val="96"/>
        </w:trPr>
        <w:tc>
          <w:tcPr>
            <w:tcW w:w="2694" w:type="dxa"/>
          </w:tcPr>
          <w:p w14:paraId="7EAE111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76D38D7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2CE688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230271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2FD578D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71C54CB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8E7B4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10BFA710" w14:textId="77777777" w:rsidTr="002C2B95">
        <w:trPr>
          <w:trHeight w:hRule="exact" w:val="417"/>
        </w:trPr>
        <w:tc>
          <w:tcPr>
            <w:tcW w:w="2694" w:type="dxa"/>
          </w:tcPr>
          <w:p w14:paraId="74EDCF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6232E7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55E697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0A4FBA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2FB6BEB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9A4ECD9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78BA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9A48B3" w:rsidRPr="009A48B3" w14:paraId="02516780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71F2EC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173DEEE4" w14:textId="77777777" w:rsidTr="002C2B95">
        <w:trPr>
          <w:trHeight w:hRule="exact" w:val="139"/>
        </w:trPr>
        <w:tc>
          <w:tcPr>
            <w:tcW w:w="2694" w:type="dxa"/>
          </w:tcPr>
          <w:p w14:paraId="07FC54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764CD7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7CE2AAC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1EBEBE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168C16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0E96440" w14:textId="77777777" w:rsidTr="002C2B95">
        <w:trPr>
          <w:trHeight w:hRule="exact" w:val="833"/>
        </w:trPr>
        <w:tc>
          <w:tcPr>
            <w:tcW w:w="2694" w:type="dxa"/>
          </w:tcPr>
          <w:p w14:paraId="3E02544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69060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2022 г.  №  __</w:t>
            </w:r>
          </w:p>
          <w:p w14:paraId="2A1854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025FD1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2C98D8D2" w14:textId="77777777" w:rsidTr="002C2B95">
        <w:trPr>
          <w:trHeight w:hRule="exact" w:val="139"/>
        </w:trPr>
        <w:tc>
          <w:tcPr>
            <w:tcW w:w="2694" w:type="dxa"/>
          </w:tcPr>
          <w:p w14:paraId="04B7B31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65F0B1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38797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  <w:tr w:rsidR="009A48B3" w:rsidRPr="009A48B3" w14:paraId="5CE379B1" w14:textId="77777777" w:rsidTr="002C2B95">
        <w:trPr>
          <w:trHeight w:hRule="exact" w:val="139"/>
        </w:trPr>
        <w:tc>
          <w:tcPr>
            <w:tcW w:w="2694" w:type="dxa"/>
          </w:tcPr>
          <w:p w14:paraId="7EC2BD2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0FDFDC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A090E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685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888A3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5A7451B" w14:textId="77777777" w:rsidTr="002C2B95">
        <w:trPr>
          <w:trHeight w:hRule="exact" w:val="278"/>
        </w:trPr>
        <w:tc>
          <w:tcPr>
            <w:tcW w:w="2694" w:type="dxa"/>
          </w:tcPr>
          <w:p w14:paraId="1DC06AF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79D3921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499585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49DE30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BF01D7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DD1B5ED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D1305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44753E7" w14:textId="77777777" w:rsidTr="002C2B95">
        <w:trPr>
          <w:trHeight w:hRule="exact" w:val="13"/>
        </w:trPr>
        <w:tc>
          <w:tcPr>
            <w:tcW w:w="2694" w:type="dxa"/>
          </w:tcPr>
          <w:p w14:paraId="013D310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238D6F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402B6F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7731E2A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FD11C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2D5E9A7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F6A79F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09C6814" w14:textId="77777777" w:rsidTr="002C2B95">
        <w:trPr>
          <w:trHeight w:hRule="exact" w:val="96"/>
        </w:trPr>
        <w:tc>
          <w:tcPr>
            <w:tcW w:w="2694" w:type="dxa"/>
          </w:tcPr>
          <w:p w14:paraId="337154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1DD211D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F02E6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4D6113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20379D5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2B5DBF9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518DB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7B4A16D0" w14:textId="77777777" w:rsidTr="002C2B95">
        <w:trPr>
          <w:trHeight w:hRule="exact" w:val="417"/>
        </w:trPr>
        <w:tc>
          <w:tcPr>
            <w:tcW w:w="2694" w:type="dxa"/>
          </w:tcPr>
          <w:p w14:paraId="75C4D86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1BAE54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09F0CE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76251E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900B5C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F57D4AC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45A180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9A48B3" w:rsidRPr="009A48B3" w14:paraId="2803C04E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786C3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6DC4189C" w14:textId="77777777" w:rsidTr="002C2B95">
        <w:trPr>
          <w:trHeight w:hRule="exact" w:val="278"/>
        </w:trPr>
        <w:tc>
          <w:tcPr>
            <w:tcW w:w="2694" w:type="dxa"/>
          </w:tcPr>
          <w:p w14:paraId="32F5416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05DB212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42939E0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34212EC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80B8A4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DD4E838" w14:textId="77777777" w:rsidTr="002C2B95">
        <w:trPr>
          <w:trHeight w:hRule="exact" w:val="833"/>
        </w:trPr>
        <w:tc>
          <w:tcPr>
            <w:tcW w:w="2694" w:type="dxa"/>
          </w:tcPr>
          <w:p w14:paraId="16F104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74BFE0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2023 г.  №  __</w:t>
            </w:r>
          </w:p>
          <w:p w14:paraId="795DA6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18BB8B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37C69ACD" w14:textId="77777777" w:rsidTr="002C2B95">
        <w:trPr>
          <w:trHeight w:hRule="exact" w:val="278"/>
        </w:trPr>
        <w:tc>
          <w:tcPr>
            <w:tcW w:w="2694" w:type="dxa"/>
          </w:tcPr>
          <w:p w14:paraId="1BDDA2E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20BE79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4642C6A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ACB63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  <w:tr w:rsidR="009A48B3" w:rsidRPr="009A48B3" w14:paraId="434FB36B" w14:textId="77777777" w:rsidTr="002C2B95">
        <w:trPr>
          <w:trHeight w:hRule="exact" w:val="139"/>
        </w:trPr>
        <w:tc>
          <w:tcPr>
            <w:tcW w:w="2694" w:type="dxa"/>
          </w:tcPr>
          <w:p w14:paraId="592D7A6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40BE53C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0A1E6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3E05F66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05CA77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A6B8E1E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3A2DFA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665AACA" w14:textId="77777777" w:rsidTr="002C2B95">
        <w:trPr>
          <w:trHeight w:hRule="exact" w:val="13"/>
        </w:trPr>
        <w:tc>
          <w:tcPr>
            <w:tcW w:w="2694" w:type="dxa"/>
          </w:tcPr>
          <w:p w14:paraId="0B37FD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7E02010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2DEF7A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57435F1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EA3364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C09E9BB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555EA4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264F9C6" w14:textId="77777777" w:rsidTr="002C2B95">
        <w:trPr>
          <w:trHeight w:hRule="exact" w:val="96"/>
        </w:trPr>
        <w:tc>
          <w:tcPr>
            <w:tcW w:w="2694" w:type="dxa"/>
          </w:tcPr>
          <w:p w14:paraId="135884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45DC12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26B4E8E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0556F2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3A0298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2E0AAE7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6CF1EE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1B511F82" w14:textId="77777777" w:rsidTr="002C2B95">
        <w:trPr>
          <w:trHeight w:hRule="exact" w:val="417"/>
        </w:trPr>
        <w:tc>
          <w:tcPr>
            <w:tcW w:w="2694" w:type="dxa"/>
          </w:tcPr>
          <w:p w14:paraId="600941D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5E300B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7429CC6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0292C24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3345F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4943450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23273E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9A48B3" w:rsidRPr="009A48B3" w14:paraId="20FF2A00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A7B6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43779D72" w14:textId="77777777" w:rsidTr="002C2B95">
        <w:trPr>
          <w:trHeight w:hRule="exact" w:val="278"/>
        </w:trPr>
        <w:tc>
          <w:tcPr>
            <w:tcW w:w="2694" w:type="dxa"/>
          </w:tcPr>
          <w:p w14:paraId="77FAF4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717CFC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300276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17F383E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7417788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E0FFADF" w14:textId="77777777" w:rsidTr="002C2B95">
        <w:trPr>
          <w:trHeight w:hRule="exact" w:val="833"/>
        </w:trPr>
        <w:tc>
          <w:tcPr>
            <w:tcW w:w="2694" w:type="dxa"/>
          </w:tcPr>
          <w:p w14:paraId="5EE0067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365CE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2024 г.  №  __</w:t>
            </w:r>
          </w:p>
          <w:p w14:paraId="03B80C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46B6636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6E8DE6D1" w14:textId="77777777" w:rsidTr="002C2B95">
        <w:trPr>
          <w:trHeight w:hRule="exact" w:val="278"/>
        </w:trPr>
        <w:tc>
          <w:tcPr>
            <w:tcW w:w="2694" w:type="dxa"/>
          </w:tcPr>
          <w:p w14:paraId="26182D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0892B3F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7F0DF12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4E84AE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  <w:tr w:rsidR="009A48B3" w:rsidRPr="009A48B3" w14:paraId="5419FF41" w14:textId="77777777" w:rsidTr="002C2B95">
        <w:trPr>
          <w:trHeight w:hRule="exact" w:val="139"/>
        </w:trPr>
        <w:tc>
          <w:tcPr>
            <w:tcW w:w="2694" w:type="dxa"/>
          </w:tcPr>
          <w:p w14:paraId="54DCBF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33ACBBE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04B1F5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3A1E1C0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0269B2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715E990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462384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3422E27" w14:textId="77777777" w:rsidTr="002C2B95">
        <w:trPr>
          <w:trHeight w:hRule="exact" w:val="13"/>
        </w:trPr>
        <w:tc>
          <w:tcPr>
            <w:tcW w:w="2694" w:type="dxa"/>
          </w:tcPr>
          <w:p w14:paraId="2EAE172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67B9E9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62524D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0A7BAE1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5D3391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2DF9588" w14:textId="77777777" w:rsidTr="002C2B95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CF15F3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DAC4B92" w14:textId="77777777" w:rsidTr="002C2B95">
        <w:trPr>
          <w:trHeight w:hRule="exact" w:val="96"/>
        </w:trPr>
        <w:tc>
          <w:tcPr>
            <w:tcW w:w="2694" w:type="dxa"/>
          </w:tcPr>
          <w:p w14:paraId="16784B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1FEB2BE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1C00982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5DDA22C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1475FE5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DE0DA07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DBD75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Визирование РПД для исполнения в очередном учебном году</w:t>
            </w:r>
          </w:p>
        </w:tc>
      </w:tr>
      <w:tr w:rsidR="009A48B3" w:rsidRPr="009A48B3" w14:paraId="01EA8A19" w14:textId="77777777" w:rsidTr="002C2B95">
        <w:trPr>
          <w:trHeight w:hRule="exact" w:val="417"/>
        </w:trPr>
        <w:tc>
          <w:tcPr>
            <w:tcW w:w="2694" w:type="dxa"/>
          </w:tcPr>
          <w:p w14:paraId="36192B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7EB7778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5F71014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</w:tcPr>
          <w:p w14:paraId="0D4B0A9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12E1F7C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FC2671D" w14:textId="77777777" w:rsidTr="002C2B95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DC0928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9A48B3" w:rsidRPr="009A48B3" w14:paraId="2F42DD4B" w14:textId="77777777" w:rsidTr="002C2B95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FAB01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кафедра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промышленной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информатики</w:t>
            </w:r>
            <w:proofErr w:type="spellEnd"/>
          </w:p>
        </w:tc>
      </w:tr>
      <w:tr w:rsidR="009A48B3" w:rsidRPr="009A48B3" w14:paraId="68735535" w14:textId="77777777" w:rsidTr="002C2B95">
        <w:trPr>
          <w:trHeight w:hRule="exact" w:val="278"/>
        </w:trPr>
        <w:tc>
          <w:tcPr>
            <w:tcW w:w="2694" w:type="dxa"/>
          </w:tcPr>
          <w:p w14:paraId="333045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986" w:type="dxa"/>
          </w:tcPr>
          <w:p w14:paraId="5DF20B0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6" w:type="dxa"/>
          </w:tcPr>
          <w:p w14:paraId="299F0C8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679" w:type="dxa"/>
          </w:tcPr>
          <w:p w14:paraId="55B054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8B450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E588CB4" w14:textId="77777777" w:rsidTr="002C2B95">
        <w:trPr>
          <w:trHeight w:hRule="exact" w:val="833"/>
        </w:trPr>
        <w:tc>
          <w:tcPr>
            <w:tcW w:w="2694" w:type="dxa"/>
          </w:tcPr>
          <w:p w14:paraId="2B98D42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110C13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Протокол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  _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_ __________ 2025 г.  №  __</w:t>
            </w:r>
          </w:p>
          <w:p w14:paraId="1AD0AF3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52DEF48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Зав. кафедрой ____________________   ____________________</w:t>
            </w:r>
          </w:p>
        </w:tc>
      </w:tr>
      <w:tr w:rsidR="009A48B3" w:rsidRPr="009A48B3" w14:paraId="5D38EEBD" w14:textId="77777777" w:rsidTr="002C2B95">
        <w:trPr>
          <w:trHeight w:hRule="exact" w:val="278"/>
        </w:trPr>
        <w:tc>
          <w:tcPr>
            <w:tcW w:w="2694" w:type="dxa"/>
          </w:tcPr>
          <w:p w14:paraId="361ABA2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</w:tcPr>
          <w:p w14:paraId="3A64E93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14:paraId="4C54153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BF7D5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                             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Расшифровка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 w:eastAsia="uk-UA"/>
              </w:rPr>
              <w:t>подписи</w:t>
            </w:r>
            <w:proofErr w:type="spellEnd"/>
          </w:p>
        </w:tc>
      </w:tr>
    </w:tbl>
    <w:p w14:paraId="6C2BAAF7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"/>
        <w:gridCol w:w="2932"/>
        <w:gridCol w:w="289"/>
        <w:gridCol w:w="1227"/>
        <w:gridCol w:w="4326"/>
        <w:gridCol w:w="978"/>
      </w:tblGrid>
      <w:tr w:rsidR="009A48B3" w:rsidRPr="009A48B3" w14:paraId="699AF3C8" w14:textId="77777777" w:rsidTr="002C2B95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24AAB8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65A461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E2DAEE2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4</w:t>
            </w:r>
          </w:p>
        </w:tc>
      </w:tr>
      <w:tr w:rsidR="009A48B3" w:rsidRPr="009A48B3" w14:paraId="776A6F70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8873E3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>1. ЦЕЛИ ОСВОЕНИЯ ПРАКТИКИ</w:t>
            </w:r>
          </w:p>
        </w:tc>
      </w:tr>
      <w:tr w:rsidR="009A48B3" w:rsidRPr="009A48B3" w14:paraId="60E21123" w14:textId="77777777" w:rsidTr="002C2B95">
        <w:trPr>
          <w:trHeight w:hRule="exact" w:val="139"/>
        </w:trPr>
        <w:tc>
          <w:tcPr>
            <w:tcW w:w="143" w:type="dxa"/>
          </w:tcPr>
          <w:p w14:paraId="4942030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047A768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6921530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3E7C4DA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41BAD1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705498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D110AF8" w14:textId="77777777" w:rsidTr="002C2B95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B850C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15.03.04 Автоматизация технологических процессов и производств с учетом специфики направленности подготовки – «Автоматизация технологических процессов и производств в промышленности».</w:t>
            </w:r>
          </w:p>
          <w:p w14:paraId="490056D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9A48B3" w:rsidRPr="009A48B3" w14:paraId="1D4C9893" w14:textId="77777777" w:rsidTr="002C2B95">
        <w:trPr>
          <w:trHeight w:hRule="exact" w:val="278"/>
        </w:trPr>
        <w:tc>
          <w:tcPr>
            <w:tcW w:w="143" w:type="dxa"/>
          </w:tcPr>
          <w:p w14:paraId="01DE85C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50BF6AF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5A77D56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4243E14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41267E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7CDBF4D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1721CC9D" w14:textId="77777777" w:rsidTr="002C2B95">
        <w:trPr>
          <w:trHeight w:hRule="exact" w:val="819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86095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2. МЕСТО ПРАКТИКИ В СТРУКТУРЕ ОБРАЗОВАТЕЛЬНОЙ ПРОГРАММЫ</w:t>
            </w:r>
          </w:p>
        </w:tc>
      </w:tr>
      <w:tr w:rsidR="009A48B3" w:rsidRPr="009A48B3" w14:paraId="3374BE8E" w14:textId="77777777" w:rsidTr="002C2B95">
        <w:trPr>
          <w:trHeight w:hRule="exact" w:val="278"/>
        </w:trPr>
        <w:tc>
          <w:tcPr>
            <w:tcW w:w="157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6B373B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6BBE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Направление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99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984821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B7F733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15.03.04 Автоматизация технологических процессов и производств</w:t>
            </w:r>
          </w:p>
        </w:tc>
      </w:tr>
      <w:tr w:rsidR="009A48B3" w:rsidRPr="009A48B3" w14:paraId="54C7DC0D" w14:textId="77777777" w:rsidTr="002C2B95">
        <w:trPr>
          <w:trHeight w:hRule="exact" w:val="307"/>
        </w:trPr>
        <w:tc>
          <w:tcPr>
            <w:tcW w:w="157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0BF2D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14CA7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4BA232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3E3C9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1B473150" w14:textId="77777777" w:rsidTr="002C2B95">
        <w:trPr>
          <w:trHeight w:hRule="exact" w:val="278"/>
        </w:trPr>
        <w:tc>
          <w:tcPr>
            <w:tcW w:w="143" w:type="dxa"/>
          </w:tcPr>
          <w:p w14:paraId="1251B7F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40B3F0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Направленность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1E7D76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43D4C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Автоматизация технологических процессов и производств в промышленности</w:t>
            </w:r>
          </w:p>
        </w:tc>
      </w:tr>
      <w:tr w:rsidR="009A48B3" w:rsidRPr="009A48B3" w14:paraId="70EC8F2F" w14:textId="77777777" w:rsidTr="002C2B95">
        <w:trPr>
          <w:trHeight w:hRule="exact" w:val="307"/>
        </w:trPr>
        <w:tc>
          <w:tcPr>
            <w:tcW w:w="143" w:type="dxa"/>
          </w:tcPr>
          <w:p w14:paraId="153B7B1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25ED0D1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121B59D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52289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9198594" w14:textId="77777777" w:rsidTr="002C2B95">
        <w:trPr>
          <w:trHeight w:hRule="exact" w:val="278"/>
        </w:trPr>
        <w:tc>
          <w:tcPr>
            <w:tcW w:w="143" w:type="dxa"/>
          </w:tcPr>
          <w:p w14:paraId="3E3DE5D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A7A5B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Блок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258CA5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A7F2C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</w:p>
        </w:tc>
      </w:tr>
      <w:tr w:rsidR="009A48B3" w:rsidRPr="009A48B3" w14:paraId="4121284F" w14:textId="77777777" w:rsidTr="002C2B95">
        <w:trPr>
          <w:trHeight w:hRule="exact" w:val="27"/>
        </w:trPr>
        <w:tc>
          <w:tcPr>
            <w:tcW w:w="143" w:type="dxa"/>
          </w:tcPr>
          <w:p w14:paraId="3326249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59571DB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7E1C7D7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05A1E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D4CD43E" w14:textId="77777777" w:rsidTr="002C2B95">
        <w:trPr>
          <w:trHeight w:hRule="exact" w:val="278"/>
        </w:trPr>
        <w:tc>
          <w:tcPr>
            <w:tcW w:w="143" w:type="dxa"/>
          </w:tcPr>
          <w:p w14:paraId="30142F2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6287F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Часть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0C071EE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38FCF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Вариативная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часть</w:t>
            </w:r>
            <w:proofErr w:type="spellEnd"/>
          </w:p>
        </w:tc>
      </w:tr>
      <w:tr w:rsidR="009A48B3" w:rsidRPr="009A48B3" w14:paraId="36AB08A2" w14:textId="77777777" w:rsidTr="002C2B95">
        <w:trPr>
          <w:trHeight w:hRule="exact" w:val="27"/>
        </w:trPr>
        <w:tc>
          <w:tcPr>
            <w:tcW w:w="143" w:type="dxa"/>
          </w:tcPr>
          <w:p w14:paraId="5776F97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0A4CDA6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4163F75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3148E7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A89407B" w14:textId="77777777" w:rsidTr="002C2B95">
        <w:trPr>
          <w:trHeight w:hRule="exact" w:val="278"/>
        </w:trPr>
        <w:tc>
          <w:tcPr>
            <w:tcW w:w="143" w:type="dxa"/>
          </w:tcPr>
          <w:p w14:paraId="5A7703A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D4A8A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Общая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трудоемкость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5356562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234B17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з.е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. (216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акад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час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.).</w:t>
            </w:r>
          </w:p>
        </w:tc>
      </w:tr>
      <w:tr w:rsidR="009A48B3" w:rsidRPr="009A48B3" w14:paraId="4EC7FB08" w14:textId="77777777" w:rsidTr="002C2B95">
        <w:trPr>
          <w:trHeight w:hRule="exact" w:val="27"/>
        </w:trPr>
        <w:tc>
          <w:tcPr>
            <w:tcW w:w="143" w:type="dxa"/>
          </w:tcPr>
          <w:p w14:paraId="6E7B7A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1209672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DC841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67B2F0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CA5BCC0" w14:textId="77777777" w:rsidTr="002C2B95">
        <w:trPr>
          <w:trHeight w:hRule="exact" w:val="278"/>
        </w:trPr>
        <w:tc>
          <w:tcPr>
            <w:tcW w:w="143" w:type="dxa"/>
          </w:tcPr>
          <w:p w14:paraId="68F6336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481FCE6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073E8EF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05FFD7D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43078CA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13AC863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096EDBFD" w14:textId="77777777" w:rsidTr="002C2B95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470A9C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3. ТИП, ВИД И СПОСОБ ПРОВЕДЕНИЯ ПРАКТИКИ</w:t>
            </w:r>
          </w:p>
        </w:tc>
      </w:tr>
      <w:tr w:rsidR="009A48B3" w:rsidRPr="009A48B3" w14:paraId="08B94DDF" w14:textId="77777777" w:rsidTr="002C2B95">
        <w:trPr>
          <w:trHeight w:hRule="exact" w:val="278"/>
        </w:trPr>
        <w:tc>
          <w:tcPr>
            <w:tcW w:w="143" w:type="dxa"/>
          </w:tcPr>
          <w:p w14:paraId="7CFA40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7C817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Вид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6E80B0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0EE6C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Производственная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практика</w:t>
            </w:r>
            <w:proofErr w:type="spellEnd"/>
          </w:p>
        </w:tc>
      </w:tr>
      <w:tr w:rsidR="009A48B3" w:rsidRPr="009A48B3" w14:paraId="1DB8862F" w14:textId="77777777" w:rsidTr="002C2B95">
        <w:trPr>
          <w:trHeight w:hRule="exact" w:val="27"/>
        </w:trPr>
        <w:tc>
          <w:tcPr>
            <w:tcW w:w="143" w:type="dxa"/>
          </w:tcPr>
          <w:p w14:paraId="47ED201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6EF5793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A37D87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B77605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3B3BF42" w14:textId="77777777" w:rsidTr="002C2B95">
        <w:trPr>
          <w:trHeight w:hRule="exact" w:val="278"/>
        </w:trPr>
        <w:tc>
          <w:tcPr>
            <w:tcW w:w="143" w:type="dxa"/>
          </w:tcPr>
          <w:p w14:paraId="4B008DF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5335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Тип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  <w:tc>
          <w:tcPr>
            <w:tcW w:w="285" w:type="dxa"/>
          </w:tcPr>
          <w:p w14:paraId="662D5B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283C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Преддипломная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практика</w:t>
            </w:r>
            <w:proofErr w:type="spellEnd"/>
          </w:p>
        </w:tc>
      </w:tr>
      <w:tr w:rsidR="009A48B3" w:rsidRPr="009A48B3" w14:paraId="07DAB874" w14:textId="77777777" w:rsidTr="002C2B95">
        <w:trPr>
          <w:trHeight w:hRule="exact" w:val="166"/>
        </w:trPr>
        <w:tc>
          <w:tcPr>
            <w:tcW w:w="143" w:type="dxa"/>
          </w:tcPr>
          <w:p w14:paraId="41BCF9D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09CA06D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67586D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C23E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863BC56" w14:textId="77777777" w:rsidTr="002C2B95">
        <w:trPr>
          <w:trHeight w:hRule="exact" w:val="8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E2EB2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9A48B3" w:rsidRPr="009A48B3" w14:paraId="7648A59D" w14:textId="77777777" w:rsidTr="002C2B95">
        <w:trPr>
          <w:trHeight w:hRule="exact" w:val="278"/>
        </w:trPr>
        <w:tc>
          <w:tcPr>
            <w:tcW w:w="143" w:type="dxa"/>
          </w:tcPr>
          <w:p w14:paraId="053D1D9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14A5D8D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397D856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1F73A89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3316AEF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84265D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FD22762" w14:textId="77777777" w:rsidTr="002C2B95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067C0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4.МЕСТО И ВРЕМЯ ПРОВЕДЕНИЯ ПРАКТИКИ</w:t>
            </w:r>
          </w:p>
        </w:tc>
      </w:tr>
      <w:tr w:rsidR="009A48B3" w:rsidRPr="009A48B3" w14:paraId="2B450B11" w14:textId="77777777" w:rsidTr="002C2B95">
        <w:trPr>
          <w:trHeight w:hRule="exact" w:val="190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3DD5EF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«Преддипломная практика»  направления подготовки 15.03.04 Автоматизация технологических процессов и производств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9A48B3" w:rsidRPr="009A48B3" w14:paraId="6BB6310A" w14:textId="77777777" w:rsidTr="002C2B95">
        <w:trPr>
          <w:trHeight w:hRule="exact" w:val="278"/>
        </w:trPr>
        <w:tc>
          <w:tcPr>
            <w:tcW w:w="143" w:type="dxa"/>
          </w:tcPr>
          <w:p w14:paraId="12C64B7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5C49E83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1A5EC44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409D7F8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753282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2DB74A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6F7FCC6" w14:textId="77777777" w:rsidTr="002C2B95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7843BD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5. КОМПЕТЕНЦИИ ОБУЧАЮЩЕГОСЯ, ФОРМИРУЕМЫЕ В РЕЗУЛЬТАТЕ ОСВОЕНИЯ ПРАКТИКИ</w:t>
            </w:r>
          </w:p>
        </w:tc>
      </w:tr>
      <w:tr w:rsidR="009A48B3" w:rsidRPr="009A48B3" w14:paraId="7D604CF1" w14:textId="77777777" w:rsidTr="002C2B95">
        <w:trPr>
          <w:trHeight w:hRule="exact" w:val="109"/>
        </w:trPr>
        <w:tc>
          <w:tcPr>
            <w:tcW w:w="143" w:type="dxa"/>
          </w:tcPr>
          <w:p w14:paraId="62A8F9B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0780CDC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73622A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180AEB5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75F406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2D9D0F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08BAF85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274A93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9A48B3" w:rsidRPr="009A48B3" w14:paraId="6D551B36" w14:textId="77777777" w:rsidTr="002C2B95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9D9386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ПК-1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собирать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анализировать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исходные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данные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изготовления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контроля,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оснащения,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диагностики,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испытаний,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процессами,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жизненным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циклом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качеством;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участвовать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работах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расчету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изготовления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указанных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использованием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современных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6003218F" w14:textId="77777777" w:rsidTr="002C2B95">
        <w:trPr>
          <w:trHeight w:hRule="exact" w:val="994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01C58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ПК-2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выбирать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основные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вспомогательные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материалы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изготовления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изделий,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реализации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основных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аналитические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численные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математических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моделей,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732B453C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81"/>
        <w:gridCol w:w="4348"/>
        <w:gridCol w:w="978"/>
      </w:tblGrid>
      <w:tr w:rsidR="009A48B3" w:rsidRPr="009A48B3" w14:paraId="2559C9D4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0C0A4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0EF32CD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0B44C4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5</w:t>
            </w:r>
          </w:p>
        </w:tc>
      </w:tr>
      <w:tr w:rsidR="009A48B3" w:rsidRPr="009A48B3" w14:paraId="2A5F60E7" w14:textId="77777777" w:rsidTr="002C2B95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A08D7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стандартных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испытаний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определению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физико-механических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свойств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показателей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материалов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готовых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изделий,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стандартные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прогрессивные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эксплуатации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изделий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50B2E5C0" w14:textId="77777777" w:rsidTr="002C2B95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815358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ПК-3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готовностью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применять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рационального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использования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сырьевых,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энергетических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других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видов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ресурсов,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современные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малоотходных,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энергосберегающих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экологически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чистых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740AD3E7" w14:textId="77777777" w:rsidTr="002C2B95">
        <w:trPr>
          <w:trHeight w:hRule="exact" w:val="2719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24E24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ПК-4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участвовать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постановке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целей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(программы),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задач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критериях,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целевых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функциях,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ограничениях,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структуры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взаимосвязей,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определении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приоритетов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решения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задач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учетом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правовых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нравственных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аспектов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профессиональной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деятельности,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изделий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учетом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конструкторских,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эксплуатационных,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эстетических,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экономических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параметров,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модернизации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действующих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создании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новых,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контроля,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диагностики,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испытаний,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процессами,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жизненным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циклом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качеством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соответствии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техническими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заданиями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использованием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стандартных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расчетов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проектирования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112D29A3" w14:textId="77777777" w:rsidTr="002C2B95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7031A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ПК-5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участвовать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разработке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(на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основе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действующих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стандартов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другой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нормативной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документации)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рабочей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документации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области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процессов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эксплуатационному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обслуживанию,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управлению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жизненным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циклом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продукции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ее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качеством,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мероприятиях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контролю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соответствия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разрабатываемых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проектов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документации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действующим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стандартам,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техническим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условиям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другим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нормативным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документам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65B0C260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A3098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ПК-6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способностью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проводить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диагностику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состояния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динамики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объектов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производств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использованием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необходимых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средств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анализа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A48B3" w:rsidRPr="009A48B3" w14:paraId="04238A1A" w14:textId="77777777" w:rsidTr="002C2B95">
        <w:trPr>
          <w:trHeight w:hRule="exact" w:val="278"/>
        </w:trPr>
        <w:tc>
          <w:tcPr>
            <w:tcW w:w="4679" w:type="dxa"/>
          </w:tcPr>
          <w:p w14:paraId="491DCA4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16E59A6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161130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7B0C280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14:paraId="6275AE6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9A48B3" w:rsidRPr="009A48B3" w14:paraId="09609ADC" w14:textId="77777777" w:rsidTr="002C2B95">
        <w:trPr>
          <w:trHeight w:hRule="exact" w:val="139"/>
        </w:trPr>
        <w:tc>
          <w:tcPr>
            <w:tcW w:w="4679" w:type="dxa"/>
          </w:tcPr>
          <w:p w14:paraId="332286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4E92ED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75BDB1F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8F04916" w14:textId="77777777" w:rsidTr="002C2B95">
        <w:trPr>
          <w:trHeight w:hRule="exact" w:val="199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21ACD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ПК-1 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</w:p>
        </w:tc>
      </w:tr>
      <w:tr w:rsidR="009A48B3" w:rsidRPr="009A48B3" w14:paraId="0647885E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530A57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Уметь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21AF6B2A" w14:textId="77777777" w:rsidTr="002C2B95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14726F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её качеством,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средств автоматизации.</w:t>
            </w:r>
          </w:p>
        </w:tc>
      </w:tr>
      <w:tr w:rsidR="009A48B3" w:rsidRPr="009A48B3" w14:paraId="0DE1C270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1AEE70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25F457B3" w14:textId="77777777" w:rsidTr="002C2B9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8ECF80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-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методами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минимизации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программой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SimInTech</w:t>
            </w:r>
            <w:proofErr w:type="spellEnd"/>
          </w:p>
        </w:tc>
      </w:tr>
      <w:tr w:rsidR="009A48B3" w:rsidRPr="009A48B3" w14:paraId="520B3A8C" w14:textId="77777777" w:rsidTr="002C2B95">
        <w:trPr>
          <w:trHeight w:hRule="exact" w:val="139"/>
        </w:trPr>
        <w:tc>
          <w:tcPr>
            <w:tcW w:w="4679" w:type="dxa"/>
          </w:tcPr>
          <w:p w14:paraId="29D52D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7230AF7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50C9353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8DF37ED" w14:textId="77777777" w:rsidTr="002C2B95">
        <w:trPr>
          <w:trHeight w:hRule="exact" w:val="17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D1F63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ПК-2 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      </w:r>
          </w:p>
        </w:tc>
      </w:tr>
      <w:tr w:rsidR="009A48B3" w:rsidRPr="009A48B3" w14:paraId="69C06F11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7175C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Уметь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2774165B" w14:textId="77777777" w:rsidTr="002C2B95">
        <w:trPr>
          <w:trHeight w:hRule="exact" w:val="551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671D138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выбирать основные и вспомогательные материалы для изготовления изделий, определять физико-механические свойства и технологические показатели материалов и готовых изделий,</w:t>
            </w:r>
          </w:p>
        </w:tc>
      </w:tr>
    </w:tbl>
    <w:p w14:paraId="2B8A5FB3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79"/>
        <w:gridCol w:w="4350"/>
        <w:gridCol w:w="978"/>
      </w:tblGrid>
      <w:tr w:rsidR="009A48B3" w:rsidRPr="009A48B3" w14:paraId="5D898B44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6862A2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140CB32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4198A3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6</w:t>
            </w:r>
          </w:p>
        </w:tc>
      </w:tr>
      <w:tr w:rsidR="009A48B3" w:rsidRPr="009A48B3" w14:paraId="11DE110C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B098AF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разрабатывать технические объекты на основе информационной поддержки стадии проектирования</w:t>
            </w:r>
          </w:p>
        </w:tc>
      </w:tr>
      <w:tr w:rsidR="009A48B3" w:rsidRPr="009A48B3" w14:paraId="40DCD7C7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40B7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2D30A80C" w14:textId="77777777" w:rsidTr="002C2B95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4EB2D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навыками работы в программных модулях автоматизированных систем проектирования технологических процессов, синтезирования программ для станков с ЧПУ, компьютерного моделирования процессов станочной обработки</w:t>
            </w:r>
          </w:p>
        </w:tc>
      </w:tr>
      <w:tr w:rsidR="009A48B3" w:rsidRPr="009A48B3" w14:paraId="7C7EA160" w14:textId="77777777" w:rsidTr="002C2B95">
        <w:trPr>
          <w:trHeight w:hRule="exact" w:val="139"/>
        </w:trPr>
        <w:tc>
          <w:tcPr>
            <w:tcW w:w="4679" w:type="dxa"/>
          </w:tcPr>
          <w:p w14:paraId="3EAB8D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5655E51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3842FA0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6020AF75" w14:textId="77777777" w:rsidTr="002C2B95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101E0F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ПК-3 : 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</w:t>
            </w:r>
          </w:p>
        </w:tc>
      </w:tr>
      <w:tr w:rsidR="009A48B3" w:rsidRPr="009A48B3" w14:paraId="289C6851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F8172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610E9647" w14:textId="77777777" w:rsidTr="002C2B95">
        <w:trPr>
          <w:trHeight w:hRule="exact" w:val="13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5AB3A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-правилами оформления технической документации, связанной с профессиональной деятельностью</w:t>
            </w:r>
          </w:p>
          <w:p w14:paraId="19AB11C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методикой работы с базами данных</w:t>
            </w:r>
          </w:p>
          <w:p w14:paraId="52D56EF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методами системного подхода при  определении рациональных способов использовании сырьевых, энергетических и других ресурсов</w:t>
            </w:r>
          </w:p>
        </w:tc>
      </w:tr>
      <w:tr w:rsidR="009A48B3" w:rsidRPr="009A48B3" w14:paraId="11DE9B0F" w14:textId="77777777" w:rsidTr="002C2B95">
        <w:trPr>
          <w:trHeight w:hRule="exact" w:val="139"/>
        </w:trPr>
        <w:tc>
          <w:tcPr>
            <w:tcW w:w="4679" w:type="dxa"/>
          </w:tcPr>
          <w:p w14:paraId="07A803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539B19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03F279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2CB86187" w14:textId="77777777" w:rsidTr="002C2B95">
        <w:trPr>
          <w:trHeight w:hRule="exact" w:val="280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EF41B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ПК-4 :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автоматизации, контроля, диагностики, испытаний, управления процессами, жизненным циклом продукции и ее качеством в соответствии с техническими заданиями и использованием стандартных средств автоматизации расчетов и проектирования</w:t>
            </w:r>
          </w:p>
        </w:tc>
      </w:tr>
      <w:tr w:rsidR="009A48B3" w:rsidRPr="009A48B3" w14:paraId="770B451F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8823A8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Уметь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31145C0F" w14:textId="77777777" w:rsidTr="002C2B95">
        <w:trPr>
          <w:trHeight w:hRule="exact" w:val="4072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667A37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формулировать цели, исходя из анализа проблем, потребностей и возможностей при проектировании систем реального времени для автоматизации технологических процессов и производств;</w:t>
            </w:r>
          </w:p>
          <w:p w14:paraId="50F5A5D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применять стандарты и интерфейсы при разработке приложений систем реального времени для автоматизации технологических процессов и производств;</w:t>
            </w:r>
          </w:p>
          <w:p w14:paraId="7AE77AF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использовать языки программирования для разработки приложений реального времени;</w:t>
            </w:r>
          </w:p>
          <w:p w14:paraId="1D649A5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эксплуатировать и сопровождать информационные системы реального времени;</w:t>
            </w:r>
          </w:p>
          <w:p w14:paraId="3780C76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выполнять инсталляцию и настройку параметров программного обеспечения информационных систем реального времени на различных программно-аппаратных платформах;</w:t>
            </w:r>
          </w:p>
          <w:p w14:paraId="626E9A2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создавать и модифицировать информационные системы реального времени с использованием существующих программно-технических</w:t>
            </w:r>
          </w:p>
          <w:p w14:paraId="481D8F6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выполнять различные виды тестирования компонентов информационных систем реального времени, самостоятельно составлять тестовые сценарии и формировать отчеты по результатам тестирования.</w:t>
            </w:r>
          </w:p>
        </w:tc>
      </w:tr>
      <w:tr w:rsidR="009A48B3" w:rsidRPr="009A48B3" w14:paraId="5F245CBB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1C70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118DBD35" w14:textId="77777777" w:rsidTr="002C2B95">
        <w:trPr>
          <w:trHeight w:hRule="exact" w:val="2719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0653D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методикой проектирования принципиальных вариантов концептуальной архитектуры системы реального времени при создании систем автоматизации технологических процессов и производств;</w:t>
            </w:r>
          </w:p>
          <w:p w14:paraId="3ACC2EA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методикой разработки и тестирования программного обеспечения для системы реального времени при создании систем автоматизации технологических процессов и производств;</w:t>
            </w:r>
          </w:p>
          <w:p w14:paraId="4625E58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навыками сопровождения информационных систем реального времени;</w:t>
            </w:r>
          </w:p>
          <w:p w14:paraId="36E33C5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навыками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настройки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параметров программного обеспечения информационных систем реального времени для автоматизации технологических процессов и производств;</w:t>
            </w:r>
          </w:p>
          <w:p w14:paraId="468FB13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навыками формирования отчетов по результатам тестирования компонентов информационных систем реального времени</w:t>
            </w:r>
          </w:p>
        </w:tc>
      </w:tr>
    </w:tbl>
    <w:p w14:paraId="05A05F44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79"/>
        <w:gridCol w:w="4350"/>
        <w:gridCol w:w="978"/>
      </w:tblGrid>
      <w:tr w:rsidR="009A48B3" w:rsidRPr="009A48B3" w14:paraId="6361BD94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73725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0BF66E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7EB27C7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7</w:t>
            </w:r>
          </w:p>
        </w:tc>
      </w:tr>
      <w:tr w:rsidR="009A48B3" w:rsidRPr="009A48B3" w14:paraId="71C4BEA0" w14:textId="77777777" w:rsidTr="002C2B95">
        <w:trPr>
          <w:trHeight w:hRule="exact" w:val="139"/>
        </w:trPr>
        <w:tc>
          <w:tcPr>
            <w:tcW w:w="4679" w:type="dxa"/>
          </w:tcPr>
          <w:p w14:paraId="37B2D12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620D83D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B882A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932B5F8" w14:textId="77777777" w:rsidTr="002C2B95">
        <w:trPr>
          <w:trHeight w:hRule="exact" w:val="199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D1F863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ПК-5 : 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документации действующим стандартам, техническим условиям и другим нормативным документам</w:t>
            </w:r>
          </w:p>
        </w:tc>
      </w:tr>
      <w:tr w:rsidR="009A48B3" w:rsidRPr="009A48B3" w14:paraId="5F7211A3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7BDA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Уметь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5865160E" w14:textId="77777777" w:rsidTr="002C2B95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61B825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разрабатывать (на основе действующих стандартов и другой нормативной документации) проектную и рабочую техническую документацию в области автоматизации технологических процессов и производств</w:t>
            </w:r>
          </w:p>
        </w:tc>
      </w:tr>
      <w:tr w:rsidR="009A48B3" w:rsidRPr="009A48B3" w14:paraId="1CDB469B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0C02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11D09919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305F9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навыками работы в программных модулях автоматизированных систем управления жизненным циклом продукции</w:t>
            </w:r>
          </w:p>
        </w:tc>
      </w:tr>
      <w:tr w:rsidR="009A48B3" w:rsidRPr="009A48B3" w14:paraId="4C85DE51" w14:textId="77777777" w:rsidTr="002C2B95">
        <w:trPr>
          <w:trHeight w:hRule="exact" w:val="139"/>
        </w:trPr>
        <w:tc>
          <w:tcPr>
            <w:tcW w:w="4679" w:type="dxa"/>
          </w:tcPr>
          <w:p w14:paraId="0A8E1B1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08B308D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768049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32DA2EF9" w14:textId="77777777" w:rsidTr="002C2B95">
        <w:trPr>
          <w:trHeight w:hRule="exact" w:val="64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AE96C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ПК-6 : способностью проводить диагностику состояния и динамики производственных объектов производств с использованием необходимых методов и средств анализа</w:t>
            </w:r>
          </w:p>
        </w:tc>
      </w:tr>
      <w:tr w:rsidR="009A48B3" w:rsidRPr="009A48B3" w14:paraId="41673A11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748DD8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Уметь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0E744575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2B76A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моделировать процессы проведения диагностики состояния и динамики производственных объектов производств с использованием различных методов и средств анализа</w:t>
            </w:r>
          </w:p>
        </w:tc>
      </w:tr>
      <w:tr w:rsidR="009A48B3" w:rsidRPr="009A48B3" w14:paraId="1CB81008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D9949F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61444C64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4BC15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навыками проведения диагностики состояния производственных объектов производств с использованием различных методов и средств анализа</w:t>
            </w:r>
          </w:p>
        </w:tc>
      </w:tr>
      <w:tr w:rsidR="009A48B3" w:rsidRPr="009A48B3" w14:paraId="0C51EE13" w14:textId="77777777" w:rsidTr="002C2B95">
        <w:trPr>
          <w:trHeight w:hRule="exact" w:val="278"/>
        </w:trPr>
        <w:tc>
          <w:tcPr>
            <w:tcW w:w="4679" w:type="dxa"/>
          </w:tcPr>
          <w:p w14:paraId="14337DD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1670191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658076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B5F0037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270E5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 РЕЗУЛЬТАТЕ ОСВОЕНИЯ ПРАКТИКИ ОБУЧАЮЩИЙСЯ ДОЛЖЕН</w:t>
            </w:r>
          </w:p>
        </w:tc>
      </w:tr>
      <w:tr w:rsidR="009A48B3" w:rsidRPr="009A48B3" w14:paraId="7A569FB9" w14:textId="77777777" w:rsidTr="002C2B95">
        <w:trPr>
          <w:trHeight w:hRule="exact" w:val="139"/>
        </w:trPr>
        <w:tc>
          <w:tcPr>
            <w:tcW w:w="4679" w:type="dxa"/>
          </w:tcPr>
          <w:p w14:paraId="069836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1871300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494BC1C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26CC3995" w14:textId="77777777" w:rsidTr="002C2B95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83A7CA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Уметь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62AE570F" w14:textId="77777777" w:rsidTr="002C2B95">
        <w:trPr>
          <w:trHeight w:hRule="exact" w:val="4072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3C9BDB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формулировать цели, исходя из анализа проблем, потребностей и возможностей при проектировании систем реального времени для автоматизации технологических процессов и производств;</w:t>
            </w:r>
          </w:p>
          <w:p w14:paraId="6D80760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применять стандарты и интерфейсы при разработке приложений систем реального времени для автоматизации технологических процессов и производств;</w:t>
            </w:r>
          </w:p>
          <w:p w14:paraId="743D45E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использовать языки программирования для разработки приложений реального времени;</w:t>
            </w:r>
          </w:p>
          <w:p w14:paraId="6DB0B5A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эксплуатировать и сопровождать информационные системы реального времени;</w:t>
            </w:r>
          </w:p>
          <w:p w14:paraId="2F3644D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выполнять инсталляцию и настройку параметров программного обеспечения информационных систем реального времени на различных программно-аппаратных платформах;</w:t>
            </w:r>
          </w:p>
          <w:p w14:paraId="4FFC300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создавать и модифицировать информационные системы реального времени с использованием существующих программно-технических</w:t>
            </w:r>
          </w:p>
          <w:p w14:paraId="18CBEF7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выполнять различные виды тестирования компонентов информационных систем реального времени, самостоятельно составлять тестовые сценарии и формировать отчеты по результатам тестирования.</w:t>
            </w:r>
          </w:p>
        </w:tc>
      </w:tr>
      <w:tr w:rsidR="009A48B3" w:rsidRPr="009A48B3" w14:paraId="4A6C89C4" w14:textId="77777777" w:rsidTr="002C2B95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54EC87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разрабатывать (на основе действующих стандартов и другой нормативной документации) проектную и рабочую техническую документацию в области автоматизации технологических процессов и производств</w:t>
            </w:r>
          </w:p>
        </w:tc>
      </w:tr>
      <w:tr w:rsidR="009A48B3" w:rsidRPr="009A48B3" w14:paraId="05BED798" w14:textId="77777777" w:rsidTr="002C2B95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EE019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моделировать процессы проведения диагностики состояния и динамики производственных объектов производств с использованием различных методов и средств анализа</w:t>
            </w:r>
          </w:p>
        </w:tc>
      </w:tr>
      <w:tr w:rsidR="009A48B3" w:rsidRPr="009A48B3" w14:paraId="0B5F8359" w14:textId="77777777" w:rsidTr="002C2B95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61936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выбирать основные и вспомогательные материалы для изготовления изделий, определять физико-механические свойства и технологические показатели материалов и готовых изделий, разрабатывать технические объекты на основе информационной поддержки стадии проектирования</w:t>
            </w:r>
          </w:p>
        </w:tc>
      </w:tr>
    </w:tbl>
    <w:p w14:paraId="6A3EAD05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"/>
        <w:gridCol w:w="3569"/>
        <w:gridCol w:w="2831"/>
        <w:gridCol w:w="1245"/>
        <w:gridCol w:w="274"/>
        <w:gridCol w:w="980"/>
      </w:tblGrid>
      <w:tr w:rsidR="009A48B3" w:rsidRPr="009A48B3" w14:paraId="346F8EE9" w14:textId="77777777" w:rsidTr="002C2B9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18081C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2978" w:type="dxa"/>
          </w:tcPr>
          <w:p w14:paraId="3A000E9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2F3C28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31F20D4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F53E9B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8</w:t>
            </w:r>
          </w:p>
        </w:tc>
      </w:tr>
      <w:tr w:rsidR="009A48B3" w:rsidRPr="009A48B3" w14:paraId="095A971D" w14:textId="77777777" w:rsidTr="002C2B95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6CA48E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её качеством,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средств автоматизации.</w:t>
            </w:r>
          </w:p>
        </w:tc>
      </w:tr>
      <w:tr w:rsidR="009A48B3" w:rsidRPr="009A48B3" w14:paraId="5BF8405F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63EFE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Владеть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:</w:t>
            </w:r>
          </w:p>
        </w:tc>
      </w:tr>
      <w:tr w:rsidR="009A48B3" w:rsidRPr="009A48B3" w14:paraId="37903EA9" w14:textId="77777777" w:rsidTr="002C2B95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CA5E4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навыками работы в программных модулях автоматизированных систем управления жизненным циклом продукции</w:t>
            </w:r>
          </w:p>
        </w:tc>
      </w:tr>
      <w:tr w:rsidR="009A48B3" w:rsidRPr="009A48B3" w14:paraId="005E70DB" w14:textId="77777777" w:rsidTr="002C2B95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3C0A3F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навыками проведения диагностики состояния производственных объектов производств с использованием различных методов и средств анализа</w:t>
            </w:r>
          </w:p>
        </w:tc>
      </w:tr>
      <w:tr w:rsidR="009A48B3" w:rsidRPr="009A48B3" w14:paraId="4E9BB269" w14:textId="77777777" w:rsidTr="002C2B9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1C314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- 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методами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минимизации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программой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SimInTech</w:t>
            </w:r>
            <w:proofErr w:type="spellEnd"/>
          </w:p>
        </w:tc>
      </w:tr>
      <w:tr w:rsidR="009A48B3" w:rsidRPr="009A48B3" w14:paraId="29D489CF" w14:textId="77777777" w:rsidTr="002C2B95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1835C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навыками работы в программных модулях автоматизированных систем проектирования технологических процессов, синтезирования программ для станков с ЧПУ, компьютерного моделирования процессов станочной обработки</w:t>
            </w:r>
          </w:p>
        </w:tc>
      </w:tr>
      <w:tr w:rsidR="009A48B3" w:rsidRPr="009A48B3" w14:paraId="13C0B61B" w14:textId="77777777" w:rsidTr="002C2B95">
        <w:trPr>
          <w:trHeight w:hRule="exact" w:val="1367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B7949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-правилами оформления технической документации, связанной с профессиональной деятельностью</w:t>
            </w:r>
          </w:p>
          <w:p w14:paraId="72CCBFF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методикой работы с базами данных</w:t>
            </w:r>
          </w:p>
          <w:p w14:paraId="33EC854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методами системного подхода при  определении рациональных способов использовании сырьевых, энергетических и других ресурсов</w:t>
            </w:r>
          </w:p>
        </w:tc>
      </w:tr>
      <w:tr w:rsidR="009A48B3" w:rsidRPr="009A48B3" w14:paraId="745393C7" w14:textId="77777777" w:rsidTr="002C2B95">
        <w:trPr>
          <w:trHeight w:hRule="exact" w:val="2719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316D2B8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 методикой проектирования принципиальных вариантов концептуальной архитектуры системы реального времени при создании систем автоматизации технологических процессов и производств;</w:t>
            </w:r>
          </w:p>
          <w:p w14:paraId="7D9EBD6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методикой разработки и тестирования программного обеспечения для системы реального времени при создании систем автоматизации технологических процессов и производств;</w:t>
            </w:r>
          </w:p>
          <w:p w14:paraId="4DD5DD9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навыками сопровождения информационных систем реального времени;</w:t>
            </w:r>
          </w:p>
          <w:p w14:paraId="20A3697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навыками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настройки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параметров программного обеспечения информационных систем реального времени для автоматизации технологических процессов и производств;</w:t>
            </w:r>
          </w:p>
          <w:p w14:paraId="3810B74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навыками формирования отчетов по результатам тестирования компонентов информационных систем реального времени</w:t>
            </w:r>
          </w:p>
        </w:tc>
      </w:tr>
      <w:tr w:rsidR="009A48B3" w:rsidRPr="009A48B3" w14:paraId="69225E32" w14:textId="77777777" w:rsidTr="002C2B95">
        <w:trPr>
          <w:trHeight w:hRule="exact" w:val="278"/>
        </w:trPr>
        <w:tc>
          <w:tcPr>
            <w:tcW w:w="993" w:type="dxa"/>
          </w:tcPr>
          <w:p w14:paraId="45591E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7" w:type="dxa"/>
          </w:tcPr>
          <w:p w14:paraId="06F79D3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6457F5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1D7F1A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302052E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6319A02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78BD3E1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684966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>6. СТРУКТУРА И СОДЕРЖАНИЕ ПРАКТИКИ</w:t>
            </w:r>
          </w:p>
        </w:tc>
      </w:tr>
      <w:tr w:rsidR="009A48B3" w:rsidRPr="009A48B3" w14:paraId="28A0CD5A" w14:textId="77777777" w:rsidTr="002C2B95">
        <w:trPr>
          <w:trHeight w:hRule="exact" w:val="139"/>
        </w:trPr>
        <w:tc>
          <w:tcPr>
            <w:tcW w:w="993" w:type="dxa"/>
          </w:tcPr>
          <w:p w14:paraId="1A4C110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73359B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6AA3D6C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2A748B8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5418B89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536D714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67F78727" w14:textId="77777777" w:rsidTr="002C2B95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BF2AD8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9A48B3" w:rsidRPr="009A48B3" w14:paraId="0688D681" w14:textId="77777777" w:rsidTr="002C2B95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08DA1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Код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4A31538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Наименование разделов и тем /вид занятия/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71EB0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Сем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0520B5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Часов</w:t>
            </w:r>
            <w:proofErr w:type="spellEnd"/>
          </w:p>
        </w:tc>
      </w:tr>
      <w:tr w:rsidR="009A48B3" w:rsidRPr="009A48B3" w14:paraId="09BC5960" w14:textId="77777777" w:rsidTr="002C2B95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99CF8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1. Поиск, сбор и систематизация необходимой и достоверной информации для обеспечения анализа промышленных информационных и автоматизированных систем</w:t>
            </w:r>
          </w:p>
        </w:tc>
      </w:tr>
      <w:tr w:rsidR="009A48B3" w:rsidRPr="009A48B3" w14:paraId="682969BD" w14:textId="77777777" w:rsidTr="002C2B95">
        <w:trPr>
          <w:trHeight w:hRule="exact" w:val="250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9BD62B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819C3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Подготовительный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этап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КрПА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Организационное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собрание,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выдача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заданий,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списка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литературы,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определение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целей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задач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ознакомительной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практики.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Обзор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сбора,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классификации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обработки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обеспечения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анализа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промышленных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автоматизированных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Ознакомление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студентов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формой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видом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отчетности,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требованиями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оформлению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отчета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практике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порядком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защиты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отчета.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453B71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A49D0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1,75</w:t>
            </w:r>
          </w:p>
        </w:tc>
      </w:tr>
      <w:tr w:rsidR="009A48B3" w:rsidRPr="009A48B3" w14:paraId="45FA54F3" w14:textId="77777777" w:rsidTr="002C2B95">
        <w:trPr>
          <w:trHeight w:hRule="exact" w:val="142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7CA611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9FB524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Учебный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этап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КрПА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Сбор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систематизация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собранной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обеспечения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анализа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промышленных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автоматизированных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осуществляемый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библиографических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системах.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99013A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74DFD4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</w:t>
            </w:r>
          </w:p>
        </w:tc>
      </w:tr>
    </w:tbl>
    <w:p w14:paraId="2F99C50C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3"/>
        <w:gridCol w:w="3580"/>
        <w:gridCol w:w="2840"/>
        <w:gridCol w:w="1229"/>
        <w:gridCol w:w="274"/>
        <w:gridCol w:w="981"/>
      </w:tblGrid>
      <w:tr w:rsidR="009A48B3" w:rsidRPr="009A48B3" w14:paraId="5BF996BB" w14:textId="77777777" w:rsidTr="002C2B9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291DE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2978" w:type="dxa"/>
          </w:tcPr>
          <w:p w14:paraId="796BDCE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3A06BBE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2F62432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B6697C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9</w:t>
            </w:r>
          </w:p>
        </w:tc>
      </w:tr>
      <w:tr w:rsidR="009A48B3" w:rsidRPr="009A48B3" w14:paraId="32824058" w14:textId="77777777" w:rsidTr="002C2B95">
        <w:trPr>
          <w:trHeight w:hRule="exact" w:val="142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18783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2C8F8F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Выполнение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заданий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направленных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получение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навыков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Сбор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интерпретация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актуальной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достоверной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области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автоматизированных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выполнения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индивидуального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задания.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3035EB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356583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30 (из них 15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подг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.)</w:t>
            </w:r>
          </w:p>
        </w:tc>
      </w:tr>
      <w:tr w:rsidR="009A48B3" w:rsidRPr="009A48B3" w14:paraId="58F222A2" w14:textId="77777777" w:rsidTr="002C2B95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9EB431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178A78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Выполнение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заданий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направленных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получение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навыков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Отбор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необходимой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области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автоматизированных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выполнения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индивидуального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основе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отбора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систематизации.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BF193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38326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30 (из них 15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подг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.)</w:t>
            </w:r>
          </w:p>
        </w:tc>
      </w:tr>
      <w:tr w:rsidR="009A48B3" w:rsidRPr="009A48B3" w14:paraId="1423A105" w14:textId="77777777" w:rsidTr="002C2B95">
        <w:trPr>
          <w:trHeight w:hRule="exact" w:val="19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2787E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94933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Выполнение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заданий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направленных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получение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навыков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Сбор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библиотечных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ресурсах,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том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числе,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электронных,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применением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методов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поиска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промышленных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автоматизированных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системах,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необходимой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для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выполнения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индивидуального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задания.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5E05B9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B270CD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40 (из них 15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подг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.)</w:t>
            </w:r>
          </w:p>
        </w:tc>
      </w:tr>
      <w:tr w:rsidR="009A48B3" w:rsidRPr="009A48B3" w14:paraId="73CAA8ED" w14:textId="77777777" w:rsidTr="002C2B95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E4F04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E33EE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Выполнение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заданий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направленных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получение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навыков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Обработка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найденной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использованием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информационно-коммуникационными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технологий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соблюдением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основных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требований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информационной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безопасности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196C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131851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40 (из них 15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подг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.)</w:t>
            </w:r>
          </w:p>
        </w:tc>
      </w:tr>
      <w:tr w:rsidR="009A48B3" w:rsidRPr="009A48B3" w14:paraId="32A5D1B4" w14:textId="77777777" w:rsidTr="002C2B95">
        <w:trPr>
          <w:trHeight w:hRule="exact" w:val="112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BF7E7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1.7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D626FB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Анализ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информации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формирование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отчёта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практической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(Ср).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Подготовка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отчета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по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практической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подготовки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464C84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64FF5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54,25 (из них 37 на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практ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подг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.)</w:t>
            </w:r>
          </w:p>
        </w:tc>
      </w:tr>
      <w:tr w:rsidR="009A48B3" w:rsidRPr="009A48B3" w14:paraId="7F54F500" w14:textId="77777777" w:rsidTr="002C2B95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6AB95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 xml:space="preserve">2. Промежуточная аттестация (зачёт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c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 xml:space="preserve"> оценкой)</w:t>
            </w:r>
          </w:p>
        </w:tc>
      </w:tr>
      <w:tr w:rsidR="009A48B3" w:rsidRPr="009A48B3" w14:paraId="793469E3" w14:textId="77777777" w:rsidTr="002C2B9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47FC4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A5422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Подготовка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сдаче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промежуточной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аттестации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ЗачётСОц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3E875DD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7FE7DFE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17,75</w:t>
            </w:r>
          </w:p>
        </w:tc>
      </w:tr>
      <w:tr w:rsidR="009A48B3" w:rsidRPr="009A48B3" w14:paraId="4C2F37DF" w14:textId="77777777" w:rsidTr="002C2B9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ACF29F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889D65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Контактная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работа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с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преподавателем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в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период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промежуточной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аттестации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КрПА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).</w:t>
            </w:r>
            <w:r w:rsidRPr="009A48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AF10AA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322E84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0,25</w:t>
            </w:r>
          </w:p>
        </w:tc>
      </w:tr>
      <w:tr w:rsidR="009A48B3" w:rsidRPr="009A48B3" w14:paraId="365444D1" w14:textId="77777777" w:rsidTr="002C2B95">
        <w:trPr>
          <w:trHeight w:hRule="exact" w:val="139"/>
        </w:trPr>
        <w:tc>
          <w:tcPr>
            <w:tcW w:w="993" w:type="dxa"/>
          </w:tcPr>
          <w:p w14:paraId="4A7F4F8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111A24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3304143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3E87453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6677F9C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23B6C94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22937846" w14:textId="77777777" w:rsidTr="002C2B95">
        <w:trPr>
          <w:trHeight w:hRule="exact" w:val="35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E0DD3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uk-UA"/>
              </w:rPr>
              <w:t>7. ОЦЕНОЧНЫЕ МАТЕРИАЛЫ</w:t>
            </w:r>
          </w:p>
        </w:tc>
      </w:tr>
      <w:tr w:rsidR="009A48B3" w:rsidRPr="009A48B3" w14:paraId="7F5EA9C3" w14:textId="77777777" w:rsidTr="002C2B95">
        <w:trPr>
          <w:trHeight w:hRule="exact" w:val="64"/>
        </w:trPr>
        <w:tc>
          <w:tcPr>
            <w:tcW w:w="993" w:type="dxa"/>
          </w:tcPr>
          <w:p w14:paraId="0E79E17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74CC138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54163F2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74822AB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40AD7D0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5AA176F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3A3A8F00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A3A695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7.1.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Перечень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компетенций</w:t>
            </w:r>
            <w:proofErr w:type="spellEnd"/>
          </w:p>
        </w:tc>
      </w:tr>
      <w:tr w:rsidR="009A48B3" w:rsidRPr="009A48B3" w14:paraId="58EC8393" w14:textId="77777777" w:rsidTr="002C2B95">
        <w:trPr>
          <w:trHeight w:hRule="exact" w:val="139"/>
        </w:trPr>
        <w:tc>
          <w:tcPr>
            <w:tcW w:w="993" w:type="dxa"/>
          </w:tcPr>
          <w:p w14:paraId="738CC9F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687" w:type="dxa"/>
          </w:tcPr>
          <w:p w14:paraId="7B2DEAB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978" w:type="dxa"/>
          </w:tcPr>
          <w:p w14:paraId="2B9164D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7" w:type="dxa"/>
          </w:tcPr>
          <w:p w14:paraId="03D64C2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85" w:type="dxa"/>
          </w:tcPr>
          <w:p w14:paraId="4F34F31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D5DF7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0C8263A" w14:textId="77777777" w:rsidTr="002C2B95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80805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9A48B3" w:rsidRPr="009A48B3" w14:paraId="31EBDAB6" w14:textId="77777777" w:rsidTr="002C2B95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6F67B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7.2. Типовые контрольные вопросы и задания</w:t>
            </w:r>
          </w:p>
        </w:tc>
      </w:tr>
      <w:tr w:rsidR="009A48B3" w:rsidRPr="009A48B3" w14:paraId="67F102ED" w14:textId="77777777" w:rsidTr="002C2B95">
        <w:trPr>
          <w:trHeight w:hRule="exact" w:val="139"/>
        </w:trPr>
        <w:tc>
          <w:tcPr>
            <w:tcW w:w="993" w:type="dxa"/>
          </w:tcPr>
          <w:p w14:paraId="4032472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7" w:type="dxa"/>
          </w:tcPr>
          <w:p w14:paraId="63E1084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</w:tcPr>
          <w:p w14:paraId="4B0836F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</w:tcPr>
          <w:p w14:paraId="1532203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</w:tcPr>
          <w:p w14:paraId="3F09A59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70221E4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B94A7E0" w14:textId="77777777" w:rsidTr="002C2B95">
        <w:trPr>
          <w:trHeight w:hRule="exact" w:val="3335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0A3CA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1. История развития вычислительной техники. Развитие вычислительных машин обработки информации.</w:t>
            </w:r>
          </w:p>
          <w:p w14:paraId="37C5A4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2. Применение вычислительных машин в управление оборудованием. Применение вычислительных машин в управлении производством.</w:t>
            </w:r>
          </w:p>
          <w:p w14:paraId="344436B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3. Микропроцессорные системы управления.</w:t>
            </w:r>
          </w:p>
          <w:p w14:paraId="37F4B6A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4. Системы числового программного управления.</w:t>
            </w:r>
          </w:p>
          <w:p w14:paraId="420FA47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5. Программируемые логические контроллеры</w:t>
            </w:r>
          </w:p>
          <w:p w14:paraId="6D246E5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6. Программное обеспечение ЭВМ</w:t>
            </w:r>
          </w:p>
          <w:p w14:paraId="29AA2A5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7. Операционные системы</w:t>
            </w:r>
          </w:p>
          <w:p w14:paraId="0028307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8. Развития систем управления промышленным оборудованием.</w:t>
            </w:r>
          </w:p>
          <w:p w14:paraId="20D90B2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9. Промышленная информатика</w:t>
            </w:r>
          </w:p>
          <w:p w14:paraId="418E4FB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10. Микропроцессорные системы управления</w:t>
            </w:r>
          </w:p>
        </w:tc>
      </w:tr>
    </w:tbl>
    <w:p w14:paraId="60F8FD09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8"/>
        <w:gridCol w:w="135"/>
        <w:gridCol w:w="4251"/>
        <w:gridCol w:w="983"/>
      </w:tblGrid>
      <w:tr w:rsidR="009A48B3" w:rsidRPr="009A48B3" w14:paraId="1A70195C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B10391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143" w:type="dxa"/>
          </w:tcPr>
          <w:p w14:paraId="486B9DC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95" w:type="dxa"/>
          </w:tcPr>
          <w:p w14:paraId="63915E8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E4E69E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10</w:t>
            </w:r>
          </w:p>
        </w:tc>
      </w:tr>
      <w:tr w:rsidR="009A48B3" w:rsidRPr="009A48B3" w14:paraId="1995E1B7" w14:textId="77777777" w:rsidTr="002C2B95">
        <w:trPr>
          <w:trHeight w:hRule="exact" w:val="3019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89AF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11. Классификация ИС по признаку структурированности решаемых задач</w:t>
            </w:r>
          </w:p>
          <w:p w14:paraId="122702C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12. Что называют Информационной системой?</w:t>
            </w:r>
          </w:p>
          <w:p w14:paraId="7DA188F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13. Как классифицируются ИС в зависимости от сферы их применения?</w:t>
            </w:r>
          </w:p>
          <w:p w14:paraId="390F75C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14. Классификация ИС по степени автоматизации</w:t>
            </w:r>
          </w:p>
          <w:p w14:paraId="2126CA7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15. Назовите разновидности архитектур ИС</w:t>
            </w:r>
          </w:p>
          <w:p w14:paraId="6832B37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16. Назначение ИС</w:t>
            </w:r>
          </w:p>
          <w:p w14:paraId="7C1AB8F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17. Преимущества работы с ИС</w:t>
            </w:r>
          </w:p>
          <w:p w14:paraId="2836971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18. Документальные ИС</w:t>
            </w:r>
          </w:p>
          <w:p w14:paraId="514E885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19. Перечислить этапы развития ИС</w:t>
            </w:r>
          </w:p>
          <w:p w14:paraId="4CD18D0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20. Развитие ИС с появлением ПК</w:t>
            </w:r>
          </w:p>
          <w:p w14:paraId="1E1B54E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21. Программное решение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cdnnow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!</w:t>
            </w:r>
          </w:p>
        </w:tc>
      </w:tr>
      <w:tr w:rsidR="009A48B3" w:rsidRPr="009A48B3" w14:paraId="0B8DE4A5" w14:textId="77777777" w:rsidTr="002C2B95">
        <w:trPr>
          <w:trHeight w:hRule="exact" w:val="278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00E64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7.3.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Фонд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оценочных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материалов</w:t>
            </w:r>
            <w:proofErr w:type="spellEnd"/>
          </w:p>
        </w:tc>
      </w:tr>
      <w:tr w:rsidR="009A48B3" w:rsidRPr="009A48B3" w14:paraId="3AC89F32" w14:textId="77777777" w:rsidTr="002C2B95">
        <w:trPr>
          <w:trHeight w:hRule="exact" w:val="139"/>
        </w:trPr>
        <w:tc>
          <w:tcPr>
            <w:tcW w:w="4679" w:type="dxa"/>
          </w:tcPr>
          <w:p w14:paraId="5D8934A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73B6CD8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95" w:type="dxa"/>
          </w:tcPr>
          <w:p w14:paraId="46F7977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237AD84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B7D11A3" w14:textId="77777777" w:rsidTr="002C2B95">
        <w:trPr>
          <w:trHeight w:hRule="exact" w:val="305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D9014DC" w14:textId="7EFADEDD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Полный перечень оценочных материалов представлен в приложении </w:t>
            </w:r>
            <w:r w:rsidR="00F800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</w:p>
        </w:tc>
      </w:tr>
      <w:tr w:rsidR="009A48B3" w:rsidRPr="009A48B3" w14:paraId="2BB5EEAE" w14:textId="77777777" w:rsidTr="002C2B95">
        <w:trPr>
          <w:trHeight w:hRule="exact" w:val="278"/>
        </w:trPr>
        <w:tc>
          <w:tcPr>
            <w:tcW w:w="4679" w:type="dxa"/>
          </w:tcPr>
          <w:p w14:paraId="681A929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5E77D9F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</w:tcPr>
          <w:p w14:paraId="36F2C54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1A86429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10BFCA1" w14:textId="77777777" w:rsidTr="002C2B95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D924FCA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uk-UA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9A48B3" w:rsidRPr="009A48B3" w14:paraId="19B8EE49" w14:textId="77777777" w:rsidTr="002C2B95">
        <w:trPr>
          <w:trHeight w:hRule="exact" w:val="139"/>
        </w:trPr>
        <w:tc>
          <w:tcPr>
            <w:tcW w:w="4679" w:type="dxa"/>
          </w:tcPr>
          <w:p w14:paraId="73E79D4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1788AEB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</w:tcPr>
          <w:p w14:paraId="71A27B5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0161A30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420C3B7D" w14:textId="77777777" w:rsidTr="002C2B95">
        <w:trPr>
          <w:trHeight w:hRule="exact" w:val="278"/>
        </w:trPr>
        <w:tc>
          <w:tcPr>
            <w:tcW w:w="1022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69A21B6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8.1. МАТЕРИАЛЬНО-ТЕХНИЧЕСКОЕ ОБЕСПЕЧЕНИЕ ПРАКТИКИ</w:t>
            </w:r>
          </w:p>
        </w:tc>
      </w:tr>
      <w:tr w:rsidR="009A48B3" w:rsidRPr="009A48B3" w14:paraId="0D749BE2" w14:textId="77777777" w:rsidTr="002C2B95">
        <w:trPr>
          <w:trHeight w:hRule="exact" w:val="139"/>
        </w:trPr>
        <w:tc>
          <w:tcPr>
            <w:tcW w:w="4679" w:type="dxa"/>
          </w:tcPr>
          <w:p w14:paraId="6A53100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0F9A289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95" w:type="dxa"/>
          </w:tcPr>
          <w:p w14:paraId="281513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4BAB80A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19AC5396" w14:textId="77777777" w:rsidTr="002C2B95">
        <w:trPr>
          <w:trHeight w:hRule="exact" w:val="417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D8CEC91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Наименование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помещенией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5C4AB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Перечнь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основного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оборудования</w:t>
            </w:r>
            <w:proofErr w:type="spellEnd"/>
          </w:p>
        </w:tc>
      </w:tr>
      <w:tr w:rsidR="009A48B3" w:rsidRPr="009A48B3" w14:paraId="16365F0E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30F5E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B9CE9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Фрезерный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станок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с ЧПУ</w:t>
            </w:r>
          </w:p>
        </w:tc>
      </w:tr>
      <w:tr w:rsidR="009A48B3" w:rsidRPr="009A48B3" w14:paraId="775BE77A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E9667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B0DB16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Компьютерная техника с возможностью подключения к сети «Интернет».</w:t>
            </w:r>
          </w:p>
        </w:tc>
      </w:tr>
      <w:tr w:rsidR="009A48B3" w:rsidRPr="009A48B3" w14:paraId="1FEA166E" w14:textId="77777777" w:rsidTr="002C2B95">
        <w:trPr>
          <w:trHeight w:hRule="exact" w:val="112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BCC277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12A25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Стенд учебный, мобильный "Основы пневмоавтоматики,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электропневмоавтоматики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и программирования автоматизированных систем управления"</w:t>
            </w:r>
          </w:p>
        </w:tc>
      </w:tr>
      <w:tr w:rsidR="009A48B3" w:rsidRPr="009A48B3" w14:paraId="22B6233C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26B505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9F68E1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Универсальные станки (токарный и фрезерный)</w:t>
            </w:r>
          </w:p>
        </w:tc>
      </w:tr>
      <w:tr w:rsidR="009A48B3" w:rsidRPr="009A48B3" w14:paraId="1267A695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72799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Специализированная учебно-научная лаборатория промышленного интернета 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киберфизических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систем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AF193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Стенд мобильный учебный "Основы пневматики,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электропневмоавтоматики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и программирования автоматизированных систем управления"</w:t>
            </w:r>
          </w:p>
        </w:tc>
      </w:tr>
      <w:tr w:rsidR="009A48B3" w:rsidRPr="009A48B3" w14:paraId="0926BD7F" w14:textId="77777777" w:rsidTr="002C2B95">
        <w:trPr>
          <w:trHeight w:hRule="exact" w:val="112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6E53C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Помещение для самостоятельной работы обучающихся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C9207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9A48B3" w:rsidRPr="009A48B3" w14:paraId="27050A08" w14:textId="77777777" w:rsidTr="002C2B95">
        <w:trPr>
          <w:trHeight w:hRule="exact" w:val="112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40773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Компьютерный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класс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298CA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  <w:tr w:rsidR="009A48B3" w:rsidRPr="009A48B3" w14:paraId="49E9A10A" w14:textId="77777777" w:rsidTr="002C2B95">
        <w:trPr>
          <w:trHeight w:hRule="exact" w:val="139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75E8D0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55214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9A48B3" w:rsidRPr="009A48B3" w14:paraId="396863EE" w14:textId="77777777" w:rsidTr="002C2B95">
        <w:trPr>
          <w:trHeight w:hRule="exact" w:val="856"/>
        </w:trPr>
        <w:tc>
          <w:tcPr>
            <w:tcW w:w="4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D3E21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Базы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953D9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</w:tbl>
    <w:p w14:paraId="74CE8364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143"/>
        <w:gridCol w:w="3873"/>
        <w:gridCol w:w="4328"/>
        <w:gridCol w:w="981"/>
      </w:tblGrid>
      <w:tr w:rsidR="009A48B3" w:rsidRPr="009A48B3" w14:paraId="010AA333" w14:textId="77777777" w:rsidTr="002C2B95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1937CA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0222E1A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3861BF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11</w:t>
            </w:r>
          </w:p>
        </w:tc>
      </w:tr>
      <w:tr w:rsidR="009A48B3" w:rsidRPr="009A48B3" w14:paraId="0380D508" w14:textId="77777777" w:rsidTr="002C2B95">
        <w:trPr>
          <w:trHeight w:hRule="exact" w:val="139"/>
        </w:trPr>
        <w:tc>
          <w:tcPr>
            <w:tcW w:w="568" w:type="dxa"/>
          </w:tcPr>
          <w:p w14:paraId="1023989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40A1DA7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1C478F2B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004C24C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042B12E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461B94A9" w14:textId="77777777" w:rsidTr="002C2B95">
        <w:trPr>
          <w:trHeight w:hRule="exact" w:val="278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793CB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8.2. ПЕРЕЧЕНЬ ПРОГРАММНОГО ОБЕСПЕЧЕНИЯ</w:t>
            </w:r>
          </w:p>
        </w:tc>
      </w:tr>
      <w:tr w:rsidR="009A48B3" w:rsidRPr="009A48B3" w14:paraId="6DD6062A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B23027E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7923703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94E30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Microsoft Windows.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Договор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№32009183466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02.07.2020 г.</w:t>
            </w:r>
          </w:p>
        </w:tc>
      </w:tr>
      <w:tr w:rsidR="009A48B3" w:rsidRPr="00D50944" w14:paraId="52628BFA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B760CF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0409C03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20B23D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Microsoft Office.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Договор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№32009183466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02.07.2020 г.</w:t>
            </w:r>
          </w:p>
        </w:tc>
      </w:tr>
      <w:tr w:rsidR="009A48B3" w:rsidRPr="009A48B3" w14:paraId="657CD2B1" w14:textId="77777777" w:rsidTr="002C2B95">
        <w:trPr>
          <w:trHeight w:hRule="exact" w:val="55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A0CA0B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3.</w:t>
            </w:r>
          </w:p>
        </w:tc>
        <w:tc>
          <w:tcPr>
            <w:tcW w:w="143" w:type="dxa"/>
          </w:tcPr>
          <w:p w14:paraId="1873C1C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BDD57C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CODESYS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 Свободное программное обеспечение (бесплатная образовательная лицензия)</w:t>
            </w:r>
          </w:p>
        </w:tc>
      </w:tr>
      <w:tr w:rsidR="009A48B3" w:rsidRPr="009A48B3" w14:paraId="4C1EBF80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ABBE00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4.</w:t>
            </w:r>
          </w:p>
        </w:tc>
        <w:tc>
          <w:tcPr>
            <w:tcW w:w="143" w:type="dxa"/>
          </w:tcPr>
          <w:p w14:paraId="57A4B67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4F9542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SimInTech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Договор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№1209/1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от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09.12.2019 г.</w:t>
            </w:r>
          </w:p>
        </w:tc>
      </w:tr>
      <w:tr w:rsidR="009A48B3" w:rsidRPr="009A48B3" w14:paraId="0B6F49E0" w14:textId="77777777" w:rsidTr="002C2B95">
        <w:trPr>
          <w:trHeight w:hRule="exact" w:val="139"/>
        </w:trPr>
        <w:tc>
          <w:tcPr>
            <w:tcW w:w="568" w:type="dxa"/>
          </w:tcPr>
          <w:p w14:paraId="52A56F1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2FA373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2C9EBD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60E0F67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315B022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71319AB2" w14:textId="77777777" w:rsidTr="002C2B95">
        <w:trPr>
          <w:trHeight w:hRule="exact" w:val="278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771BB77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8.3. РЕКОМЕНДУЕМАЯ ЛИТЕРАТУРА</w:t>
            </w:r>
          </w:p>
        </w:tc>
      </w:tr>
      <w:tr w:rsidR="009A48B3" w:rsidRPr="009A48B3" w14:paraId="656F286B" w14:textId="77777777" w:rsidTr="002C2B95">
        <w:trPr>
          <w:trHeight w:hRule="exact" w:val="139"/>
        </w:trPr>
        <w:tc>
          <w:tcPr>
            <w:tcW w:w="568" w:type="dxa"/>
          </w:tcPr>
          <w:p w14:paraId="170890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3" w:type="dxa"/>
          </w:tcPr>
          <w:p w14:paraId="3E8A5601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970" w:type="dxa"/>
          </w:tcPr>
          <w:p w14:paraId="5C1228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537" w:type="dxa"/>
          </w:tcPr>
          <w:p w14:paraId="3FB027AE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</w:tcPr>
          <w:p w14:paraId="63EF111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9A48B3" w:rsidRPr="009A48B3" w14:paraId="50A0B8FF" w14:textId="77777777" w:rsidTr="002C2B95">
        <w:trPr>
          <w:trHeight w:hRule="exact" w:val="278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6E903F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8.3.1.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Основная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литература</w:t>
            </w:r>
            <w:proofErr w:type="spellEnd"/>
          </w:p>
        </w:tc>
      </w:tr>
      <w:tr w:rsidR="009A48B3" w:rsidRPr="009A48B3" w14:paraId="2F13A7D4" w14:textId="77777777" w:rsidTr="002C2B95">
        <w:trPr>
          <w:trHeight w:hRule="exact" w:val="1637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E5EF12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5011569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348D0B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Алтынбаев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Р. Б. Инновации в автоматизации технологических процессов и производств [Электронный ресурс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]:учебное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пособие для обучающихся по образовательным программам высшего образования по направлениям подготовки 15.03.04 автоматизация технологических процессов и производств, 15.04.04 автоматизация технологических процессов и производств. - Оренбург: ОГУ, 2018. - 191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/159798</w:t>
            </w:r>
          </w:p>
        </w:tc>
      </w:tr>
      <w:tr w:rsidR="009A48B3" w:rsidRPr="009A48B3" w14:paraId="33ED56A6" w14:textId="77777777" w:rsidTr="002C2B95">
        <w:trPr>
          <w:trHeight w:hRule="exact" w:val="1908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01A38C6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2900C5B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DADE9C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Кравцов А. Г. Транспортно-накопительные системы в автоматизированном машиностроении [Электронный ресурс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]:учебное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пособие для обучающихся по образовательным программам высшего образования по направлениям подготовки 15.03.05, 15.04.05 конструкторско-технологическое обеспечение машиностроительных производств, 15.03.06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мехатроника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и робототехника и 15.03.04 автоматизация технологических процессов и производств. - Оренбург: ОГУ, 2018. - 120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/159778</w:t>
            </w:r>
          </w:p>
        </w:tc>
      </w:tr>
      <w:tr w:rsidR="009A48B3" w:rsidRPr="009A48B3" w14:paraId="5AB55037" w14:textId="77777777" w:rsidTr="002C2B95">
        <w:trPr>
          <w:trHeight w:hRule="exact" w:val="139"/>
        </w:trPr>
        <w:tc>
          <w:tcPr>
            <w:tcW w:w="568" w:type="dxa"/>
          </w:tcPr>
          <w:p w14:paraId="3321E75C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36B5921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6EB20B6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3F6CCEE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4C4A554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5915A4AA" w14:textId="77777777" w:rsidTr="002C2B95">
        <w:trPr>
          <w:trHeight w:hRule="exact" w:val="278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8D3314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8.3.2.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Дополнительная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uk-UA"/>
              </w:rPr>
              <w:t>литература</w:t>
            </w:r>
            <w:proofErr w:type="spellEnd"/>
          </w:p>
        </w:tc>
      </w:tr>
      <w:tr w:rsidR="009A48B3" w:rsidRPr="009A48B3" w14:paraId="4F26F8B4" w14:textId="77777777" w:rsidTr="002C2B95">
        <w:trPr>
          <w:trHeight w:hRule="exact" w:val="2449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5AF8FB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730E8C3F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274FA4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Симутова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О. П.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Deutsch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fur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Fachleute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im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Maschinenbaubereich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[Электронный ресурс]:учебное пособие для обучающихся по образовательным программам высшего образования по направлениям подготовки 15.03.04 автоматизация технологических процессов и производств, 09.03.01 информатика и вычислительная техника, 15.03.05 конструкторско-технологическое обеспечение машиностроительных производств, 15.03.06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мехатроника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и робототехника, 15.05.01 проектирование технологических машин и комплексов, 15.03.01 машиностроение, 27.03.04 управление в технических системах, 27.03.03 системный анализ и управление. - Оренбург: ОГУ, 2018. - 100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/159849</w:t>
            </w:r>
          </w:p>
        </w:tc>
      </w:tr>
      <w:tr w:rsidR="009A48B3" w:rsidRPr="009A48B3" w14:paraId="0F32F17D" w14:textId="77777777" w:rsidTr="002C2B95">
        <w:trPr>
          <w:trHeight w:hRule="exact" w:val="2178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1FFF16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5789C5D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776A39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Клещарева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Г. А. Расчеты механических приводов [Электронный ресурс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]:учебное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пособие для обучающихся по образовательным программам высшего образования по направлениям подготовки 15.03.01 машиностроение, 15.03.02 технологические машины и оборудование, 15.03.03 прикладная механика, 15.03.04 автоматизация технологических процессов и производств, 15.03.05 конструкторско-технологическое обеспечение машиностроительных производств,_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x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000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d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_ 15.03.06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мехатроника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и робототехника. - Оренбург: ОГУ, 2019. - 105 с. – Режим доступа: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https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lanbook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com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book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/159952</w:t>
            </w:r>
          </w:p>
        </w:tc>
      </w:tr>
      <w:tr w:rsidR="009A48B3" w:rsidRPr="009A48B3" w14:paraId="683BB640" w14:textId="77777777" w:rsidTr="002C2B95">
        <w:trPr>
          <w:trHeight w:hRule="exact" w:val="139"/>
        </w:trPr>
        <w:tc>
          <w:tcPr>
            <w:tcW w:w="568" w:type="dxa"/>
          </w:tcPr>
          <w:p w14:paraId="306707A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7B9D50D4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5D32D9F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02DFAF0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5A4A1CB2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7FEF17FC" w14:textId="77777777" w:rsidTr="002C2B95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5CBA112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9A48B3" w:rsidRPr="009A48B3" w14:paraId="2EAB74BC" w14:textId="77777777" w:rsidTr="002C2B95">
        <w:trPr>
          <w:trHeight w:hRule="exact" w:val="55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27826B2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1.</w:t>
            </w:r>
          </w:p>
        </w:tc>
        <w:tc>
          <w:tcPr>
            <w:tcW w:w="143" w:type="dxa"/>
          </w:tcPr>
          <w:p w14:paraId="26712FCA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4329E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Портал Федеральных государственных образовательных стандартов высшего образования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fgosvo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ru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/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fgosvo</w:t>
            </w:r>
            <w:proofErr w:type="spellEnd"/>
          </w:p>
        </w:tc>
      </w:tr>
      <w:tr w:rsidR="009A48B3" w:rsidRPr="009A48B3" w14:paraId="1EDA642A" w14:textId="77777777" w:rsidTr="002C2B95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AA26C5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2.</w:t>
            </w:r>
          </w:p>
        </w:tc>
        <w:tc>
          <w:tcPr>
            <w:tcW w:w="143" w:type="dxa"/>
          </w:tcPr>
          <w:p w14:paraId="549DF83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B47DC4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Научная электронная библиотека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http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://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www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elibrary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ru</w:t>
            </w:r>
            <w:proofErr w:type="spellEnd"/>
          </w:p>
        </w:tc>
      </w:tr>
      <w:tr w:rsidR="009A48B3" w:rsidRPr="009A48B3" w14:paraId="053A2DCC" w14:textId="77777777" w:rsidTr="002C2B95">
        <w:trPr>
          <w:trHeight w:hRule="exact" w:val="139"/>
        </w:trPr>
        <w:tc>
          <w:tcPr>
            <w:tcW w:w="568" w:type="dxa"/>
          </w:tcPr>
          <w:p w14:paraId="3B4166F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" w:type="dxa"/>
          </w:tcPr>
          <w:p w14:paraId="5717E50D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</w:tcPr>
          <w:p w14:paraId="4ABAFCF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0287500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1C15A3D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06CED45E" w14:textId="77777777" w:rsidTr="002C2B95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FB9D50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8.5. МЕТОДИЧЕСКИЕ УКАЗАНИЯ ДЛЯ ОБУЧАЮЩИХСЯ ПО ОСВОЕНИЮ ПРАКТИКИ</w:t>
            </w:r>
          </w:p>
        </w:tc>
      </w:tr>
      <w:tr w:rsidR="009A48B3" w:rsidRPr="009A48B3" w14:paraId="06ED7C77" w14:textId="77777777" w:rsidTr="002C2B95">
        <w:trPr>
          <w:trHeight w:hRule="exact" w:val="143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7B5C68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238D311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7AA0D3E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-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оформить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задание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на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практику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;</w:t>
            </w:r>
          </w:p>
        </w:tc>
      </w:tr>
    </w:tbl>
    <w:p w14:paraId="5FCCA257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79"/>
        <w:gridCol w:w="4350"/>
        <w:gridCol w:w="978"/>
      </w:tblGrid>
      <w:tr w:rsidR="009A48B3" w:rsidRPr="009A48B3" w14:paraId="45A7A6C6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87CDDE3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79593816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EC99009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12</w:t>
            </w:r>
          </w:p>
        </w:tc>
      </w:tr>
      <w:tr w:rsidR="009A48B3" w:rsidRPr="009A48B3" w14:paraId="243D2DE0" w14:textId="77777777" w:rsidTr="002C2B95">
        <w:trPr>
          <w:trHeight w:hRule="exact" w:val="5153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BB5DD5C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пройти инструктаж по технике безопасности и противопожарной технике;</w:t>
            </w:r>
          </w:p>
          <w:p w14:paraId="1AF9EDB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120358F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ознакомиться со структурой заключительного отчета по практике.</w:t>
            </w:r>
          </w:p>
          <w:p w14:paraId="4BB36067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B8624C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обучающегося..</w:t>
            </w:r>
            <w:proofErr w:type="gram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9A48B3" w:rsidRPr="009A48B3" w14:paraId="49E1A82D" w14:textId="77777777" w:rsidTr="002C2B95">
        <w:trPr>
          <w:trHeight w:hRule="exact" w:val="139"/>
        </w:trPr>
        <w:tc>
          <w:tcPr>
            <w:tcW w:w="4679" w:type="dxa"/>
          </w:tcPr>
          <w:p w14:paraId="5A15A677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</w:tcPr>
          <w:p w14:paraId="0BA01700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14:paraId="179F0078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A48B3" w:rsidRPr="009A48B3" w14:paraId="4D673E11" w14:textId="77777777" w:rsidTr="002C2B95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FDA31B" w14:textId="77777777" w:rsidR="009A48B3" w:rsidRPr="009A48B3" w:rsidRDefault="009A48B3" w:rsidP="009A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uk-UA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9A48B3" w:rsidRPr="009A48B3" w14:paraId="2B81BACD" w14:textId="77777777" w:rsidTr="002C2B95">
        <w:trPr>
          <w:trHeight w:hRule="exact" w:val="909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C4E46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7879F450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тьюторами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, психологами, социальными работниками, прошедшими подготовку ассистентами.</w:t>
            </w:r>
          </w:p>
          <w:p w14:paraId="799E9F2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В соответствии с методическими рекомендациями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Минобрнауки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РФ (утв. 8 апреля 2014 г. 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N</w:t>
            </w: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554D0312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Медиаматериалы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067BAA4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51400603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20337EF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в печатной или электронной форме (для лиц с нарушениями опорно-двигательного аппарата);</w:t>
            </w:r>
          </w:p>
          <w:p w14:paraId="729B072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406E1DD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методом чтения ассистентом задания вслух (для лиц с нарушениями зрения).</w:t>
            </w:r>
          </w:p>
          <w:p w14:paraId="5B7B7D4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Студентам с инвалидностью увеличивается время на подготовку ответов на контрольные вопросы.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Для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таких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студентов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предусматривается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доступная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 xml:space="preserve"> </w:t>
            </w:r>
            <w:proofErr w:type="spellStart"/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uk-UA"/>
              </w:rPr>
              <w:t>форма</w:t>
            </w:r>
            <w:proofErr w:type="spellEnd"/>
          </w:p>
        </w:tc>
      </w:tr>
    </w:tbl>
    <w:p w14:paraId="2AE8122E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uk-UA"/>
        </w:rPr>
      </w:pPr>
      <w:r w:rsidRPr="009A48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79"/>
        <w:gridCol w:w="4350"/>
        <w:gridCol w:w="978"/>
      </w:tblGrid>
      <w:tr w:rsidR="009A48B3" w:rsidRPr="009A48B3" w14:paraId="7C6A8CB6" w14:textId="77777777" w:rsidTr="002C2B95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0E4209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lastRenderedPageBreak/>
              <w:t>УП: 15.03.04_АТППП_ИК_2021.plx</w:t>
            </w:r>
          </w:p>
        </w:tc>
        <w:tc>
          <w:tcPr>
            <w:tcW w:w="4537" w:type="dxa"/>
          </w:tcPr>
          <w:p w14:paraId="52080625" w14:textId="77777777" w:rsidR="009A48B3" w:rsidRPr="009A48B3" w:rsidRDefault="009A48B3" w:rsidP="009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8E0A019" w14:textId="77777777" w:rsidR="009A48B3" w:rsidRPr="009A48B3" w:rsidRDefault="009A48B3" w:rsidP="009A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proofErr w:type="spellStart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стр</w:t>
            </w:r>
            <w:proofErr w:type="spellEnd"/>
            <w:r w:rsidRPr="009A48B3">
              <w:rPr>
                <w:rFonts w:ascii="Times New Roman" w:eastAsia="Times New Roman" w:hAnsi="Times New Roman" w:cs="Times New Roman"/>
                <w:color w:val="C0C0C0"/>
                <w:sz w:val="14"/>
                <w:szCs w:val="14"/>
                <w:lang w:val="en-US" w:eastAsia="uk-UA"/>
              </w:rPr>
              <w:t>. 13</w:t>
            </w:r>
          </w:p>
        </w:tc>
      </w:tr>
      <w:tr w:rsidR="009A48B3" w:rsidRPr="009A48B3" w14:paraId="0147FC2B" w14:textId="77777777" w:rsidTr="002C2B95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A513B6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предоставления ответов на задания, а именно:</w:t>
            </w:r>
          </w:p>
          <w:p w14:paraId="3DF1EEAE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055E6095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10ABDFAA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 устно (для лиц с нарушениями зрения, опорно-двигательного аппарата).</w:t>
            </w:r>
          </w:p>
          <w:p w14:paraId="2CB044B1" w14:textId="77777777" w:rsidR="009A48B3" w:rsidRPr="009A48B3" w:rsidRDefault="009A48B3" w:rsidP="009A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A48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1A1A422" w14:textId="77777777" w:rsidR="009A48B3" w:rsidRPr="009A48B3" w:rsidRDefault="009A48B3" w:rsidP="009A4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998AE2" w14:textId="5CC3D67B" w:rsidR="009A48B3" w:rsidRPr="009A48B3" w:rsidRDefault="009A48B3" w:rsidP="00D509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9A48B3" w:rsidRPr="009A48B3">
      <w:pgSz w:w="11907" w:h="16839"/>
      <w:pgMar w:top="400" w:right="1000" w:bottom="4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170"/>
    <w:multiLevelType w:val="hybridMultilevel"/>
    <w:tmpl w:val="AF8635D6"/>
    <w:lvl w:ilvl="0" w:tplc="A6860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84A2F2">
      <w:start w:val="1"/>
      <w:numFmt w:val="lowerLetter"/>
      <w:lvlText w:val="%2."/>
      <w:lvlJc w:val="left"/>
      <w:pPr>
        <w:ind w:left="1440" w:hanging="360"/>
      </w:pPr>
    </w:lvl>
    <w:lvl w:ilvl="2" w:tplc="BC7C533C">
      <w:start w:val="1"/>
      <w:numFmt w:val="lowerRoman"/>
      <w:lvlText w:val="%3."/>
      <w:lvlJc w:val="right"/>
      <w:pPr>
        <w:ind w:left="2160" w:hanging="180"/>
      </w:pPr>
    </w:lvl>
    <w:lvl w:ilvl="3" w:tplc="8AFA3A6C">
      <w:start w:val="1"/>
      <w:numFmt w:val="decimal"/>
      <w:lvlText w:val="%4."/>
      <w:lvlJc w:val="left"/>
      <w:pPr>
        <w:ind w:left="2880" w:hanging="360"/>
      </w:pPr>
    </w:lvl>
    <w:lvl w:ilvl="4" w:tplc="A118AA04">
      <w:start w:val="1"/>
      <w:numFmt w:val="lowerLetter"/>
      <w:lvlText w:val="%5."/>
      <w:lvlJc w:val="left"/>
      <w:pPr>
        <w:ind w:left="3600" w:hanging="360"/>
      </w:pPr>
    </w:lvl>
    <w:lvl w:ilvl="5" w:tplc="D86C5F38">
      <w:start w:val="1"/>
      <w:numFmt w:val="lowerRoman"/>
      <w:lvlText w:val="%6."/>
      <w:lvlJc w:val="right"/>
      <w:pPr>
        <w:ind w:left="4320" w:hanging="180"/>
      </w:pPr>
    </w:lvl>
    <w:lvl w:ilvl="6" w:tplc="5BC653E8">
      <w:start w:val="1"/>
      <w:numFmt w:val="decimal"/>
      <w:lvlText w:val="%7."/>
      <w:lvlJc w:val="left"/>
      <w:pPr>
        <w:ind w:left="5040" w:hanging="360"/>
      </w:pPr>
    </w:lvl>
    <w:lvl w:ilvl="7" w:tplc="53160314">
      <w:start w:val="1"/>
      <w:numFmt w:val="lowerLetter"/>
      <w:lvlText w:val="%8."/>
      <w:lvlJc w:val="left"/>
      <w:pPr>
        <w:ind w:left="5760" w:hanging="360"/>
      </w:pPr>
    </w:lvl>
    <w:lvl w:ilvl="8" w:tplc="8A3A49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33371"/>
    <w:multiLevelType w:val="hybridMultilevel"/>
    <w:tmpl w:val="6B18D2D4"/>
    <w:lvl w:ilvl="0" w:tplc="AE22F48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5FEC375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57A876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3D2A32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50AC31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1742EF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53074E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B24471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E8C207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BC77EC9"/>
    <w:multiLevelType w:val="multilevel"/>
    <w:tmpl w:val="625283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CF108CE"/>
    <w:multiLevelType w:val="multilevel"/>
    <w:tmpl w:val="12FED6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B3"/>
    <w:rsid w:val="009A48B3"/>
    <w:rsid w:val="00BF5572"/>
    <w:rsid w:val="00C84222"/>
    <w:rsid w:val="00D50944"/>
    <w:rsid w:val="00E72642"/>
    <w:rsid w:val="00F8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696F"/>
  <w15:chartTrackingRefBased/>
  <w15:docId w15:val="{A32CA4D7-A47B-44D5-A2CC-34DFC8BE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ание таблицы"/>
    <w:basedOn w:val="a4"/>
    <w:link w:val="a5"/>
    <w:autoRedefine/>
    <w:qFormat/>
    <w:rsid w:val="00BF5572"/>
    <w:pPr>
      <w:spacing w:after="0" w:line="240" w:lineRule="auto"/>
      <w:ind w:left="0"/>
      <w:contextualSpacing w:val="0"/>
    </w:pPr>
    <w:rPr>
      <w:rFonts w:ascii="Times New Roman" w:hAnsi="Times New Roman"/>
      <w:color w:val="000000" w:themeColor="text1"/>
      <w:sz w:val="24"/>
      <w:szCs w:val="28"/>
      <w:lang w:val="en-US"/>
    </w:rPr>
  </w:style>
  <w:style w:type="character" w:customStyle="1" w:styleId="a5">
    <w:name w:val="содержание таблицы Знак"/>
    <w:basedOn w:val="a0"/>
    <w:link w:val="a3"/>
    <w:rsid w:val="00BF5572"/>
    <w:rPr>
      <w:rFonts w:ascii="Times New Roman" w:hAnsi="Times New Roman"/>
      <w:color w:val="000000" w:themeColor="text1"/>
      <w:sz w:val="24"/>
      <w:szCs w:val="28"/>
      <w:lang w:val="en-US"/>
    </w:rPr>
  </w:style>
  <w:style w:type="paragraph" w:styleId="a4">
    <w:name w:val="List Paragraph"/>
    <w:basedOn w:val="a"/>
    <w:uiPriority w:val="34"/>
    <w:qFormat/>
    <w:rsid w:val="00BF557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A48B3"/>
  </w:style>
  <w:style w:type="paragraph" w:customStyle="1" w:styleId="Normal0">
    <w:name w:val="Normal0"/>
    <w:rsid w:val="009A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customStyle="1" w:styleId="DefaultParagraphFont0">
    <w:name w:val="DefaultParagraphFont0"/>
    <w:uiPriority w:val="1"/>
    <w:unhideWhenUsed/>
    <w:rsid w:val="009A48B3"/>
  </w:style>
  <w:style w:type="table" w:customStyle="1" w:styleId="TableNormal0">
    <w:name w:val="TableNormal0"/>
    <w:uiPriority w:val="99"/>
    <w:semiHidden/>
    <w:unhideWhenUsed/>
    <w:rsid w:val="009A48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Style">
    <w:name w:val="FontStyle"/>
    <w:basedOn w:val="a"/>
    <w:rsid w:val="009A4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9A48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Style1">
    <w:name w:val="FontStyle1"/>
    <w:basedOn w:val="a"/>
    <w:rsid w:val="009A48B3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table" w:customStyle="1" w:styleId="TableGrid0">
    <w:name w:val="TableGrid0"/>
    <w:basedOn w:val="a1"/>
    <w:rsid w:val="009A48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laceholder Text"/>
    <w:basedOn w:val="a0"/>
    <w:uiPriority w:val="99"/>
    <w:semiHidden/>
    <w:rsid w:val="009A48B3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9A48B3"/>
  </w:style>
  <w:style w:type="table" w:customStyle="1" w:styleId="TableNormal01">
    <w:name w:val="TableNormal01"/>
    <w:uiPriority w:val="99"/>
    <w:semiHidden/>
    <w:unhideWhenUsed/>
    <w:rsid w:val="009A48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rsid w:val="009A48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1">
    <w:name w:val="TableGrid01"/>
    <w:basedOn w:val="a1"/>
    <w:rsid w:val="009A48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A48B3"/>
  </w:style>
  <w:style w:type="table" w:customStyle="1" w:styleId="TableNormal02">
    <w:name w:val="TableNormal02"/>
    <w:uiPriority w:val="99"/>
    <w:semiHidden/>
    <w:unhideWhenUsed/>
    <w:rsid w:val="009A48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rsid w:val="009A48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2">
    <w:name w:val="TableGrid02"/>
    <w:basedOn w:val="a1"/>
    <w:rsid w:val="009A48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12615</Words>
  <Characters>71909</Characters>
  <Application>Microsoft Office Word</Application>
  <DocSecurity>0</DocSecurity>
  <Lines>599</Lines>
  <Paragraphs>168</Paragraphs>
  <ScaleCrop>false</ScaleCrop>
  <Company/>
  <LinksUpToDate>false</LinksUpToDate>
  <CharactersWithSpaces>84356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Чучаева</dc:creator>
  <cp:keywords/>
  <dc:description/>
  <cp:lastModifiedBy>User</cp:lastModifiedBy>
  <cp:revision>4</cp:revision>
  <dcterms:created xsi:type="dcterms:W3CDTF">2021-11-15T04:45:00Z</dcterms:created>
  <dcterms:modified xsi:type="dcterms:W3CDTF">2021-12-02T07:28:00Z</dcterms:modified>
</cp:coreProperties>
</file>