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39954" w14:textId="77777777" w:rsidR="003122BA" w:rsidRDefault="002340B6">
      <w:pPr>
        <w:tabs>
          <w:tab w:val="left" w:pos="15800"/>
          <w:tab w:val="left" w:pos="16000"/>
        </w:tabs>
        <w:spacing w:line="360" w:lineRule="auto"/>
        <w:ind w:rightChars="158" w:right="316"/>
        <w:jc w:val="center"/>
        <w:rPr>
          <w:rFonts w:ascii="Times New Roman" w:eastAsia="SimSun" w:hAnsi="Times New Roman" w:cs="Times New Roman"/>
          <w:color w:val="000000"/>
          <w:sz w:val="32"/>
          <w:szCs w:val="32"/>
          <w:lang w:val="ru-RU" w:bidi="ar"/>
        </w:rPr>
      </w:pPr>
      <w:r>
        <w:rPr>
          <w:rFonts w:ascii="Times New Roman" w:eastAsia="SimSun" w:hAnsi="Times New Roman" w:cs="Times New Roman"/>
          <w:color w:val="000000"/>
          <w:sz w:val="32"/>
          <w:szCs w:val="32"/>
          <w:lang w:val="ru-RU" w:bidi="ar"/>
        </w:rPr>
        <w:t xml:space="preserve">         Справка о кадровом обеспечении основной образовательной программы высшего образования - программы бакалавриата 10.03.01 «Информационная безопасность», профиль «</w:t>
      </w:r>
      <w:r w:rsidRPr="00CA0920">
        <w:rPr>
          <w:rFonts w:ascii="Times New Roman" w:hAnsi="Times New Roman" w:cs="Times New Roman"/>
          <w:sz w:val="32"/>
          <w:szCs w:val="32"/>
          <w:lang w:val="ru-RU" w:eastAsia="en-US"/>
        </w:rPr>
        <w:t>Безопасность автоматизированных систем</w:t>
      </w:r>
      <w:r>
        <w:rPr>
          <w:rFonts w:ascii="Times New Roman" w:hAnsi="Times New Roman" w:cs="Times New Roman"/>
          <w:sz w:val="32"/>
          <w:szCs w:val="32"/>
          <w:lang w:val="ru-RU" w:eastAsia="en-US"/>
        </w:rPr>
        <w:t>» 2022 год.</w:t>
      </w:r>
    </w:p>
    <w:p w14:paraId="2C8082B3" w14:textId="77777777" w:rsidR="003122BA" w:rsidRDefault="003122BA">
      <w:pPr>
        <w:tabs>
          <w:tab w:val="left" w:pos="15800"/>
          <w:tab w:val="left" w:pos="16000"/>
        </w:tabs>
        <w:spacing w:line="360" w:lineRule="auto"/>
        <w:ind w:rightChars="158" w:right="316"/>
        <w:jc w:val="both"/>
        <w:rPr>
          <w:rFonts w:ascii="Times New Roman" w:eastAsia="SimSun" w:hAnsi="Times New Roman" w:cs="Times New Roman"/>
          <w:color w:val="000000"/>
          <w:sz w:val="32"/>
          <w:szCs w:val="32"/>
          <w:lang w:val="ru-RU" w:bidi="ar"/>
        </w:rPr>
      </w:pPr>
    </w:p>
    <w:p w14:paraId="0B58B045" w14:textId="77777777" w:rsidR="003122BA" w:rsidRDefault="003122BA">
      <w:pPr>
        <w:jc w:val="center"/>
        <w:rPr>
          <w:rFonts w:ascii="Times New Roman" w:eastAsia="SimSun" w:hAnsi="Times New Roman" w:cs="Times New Roman"/>
          <w:color w:val="000000"/>
          <w:sz w:val="16"/>
          <w:szCs w:val="16"/>
          <w:lang w:val="ru-RU" w:bidi="ar"/>
        </w:rPr>
      </w:pPr>
    </w:p>
    <w:tbl>
      <w:tblPr>
        <w:tblW w:w="15470" w:type="dxa"/>
        <w:tblInd w:w="-733" w:type="dxa"/>
        <w:tblLayout w:type="fixed"/>
        <w:tblLook w:val="04A0" w:firstRow="1" w:lastRow="0" w:firstColumn="1" w:lastColumn="0" w:noHBand="0" w:noVBand="1"/>
      </w:tblPr>
      <w:tblGrid>
        <w:gridCol w:w="1437"/>
        <w:gridCol w:w="951"/>
        <w:gridCol w:w="923"/>
        <w:gridCol w:w="1116"/>
        <w:gridCol w:w="1024"/>
        <w:gridCol w:w="1299"/>
        <w:gridCol w:w="1098"/>
        <w:gridCol w:w="2872"/>
        <w:gridCol w:w="1897"/>
        <w:gridCol w:w="1011"/>
        <w:gridCol w:w="1842"/>
      </w:tblGrid>
      <w:tr w:rsidR="00CA1156" w:rsidRPr="00CA1156" w14:paraId="2135A2FE" w14:textId="77777777" w:rsidTr="00CA1156">
        <w:trPr>
          <w:trHeight w:val="141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796F24CB" w14:textId="77777777" w:rsid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7707E5B4" w14:textId="77777777" w:rsid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Должность преподавателя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4EBC8AB2" w14:textId="77777777" w:rsid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Перечень преподаваемых дисциплин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24581B66" w14:textId="77777777" w:rsidR="00CA1156" w:rsidRPr="00CA0920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2B58A8D2" w14:textId="77777777" w:rsidR="00CA1156" w:rsidRPr="00CA0920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/>
              </w:rPr>
              <w:t>Наименование направления подготовки</w:t>
            </w:r>
            <w:r w:rsidRPr="00CA092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CA0920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/>
              </w:rPr>
              <w:t>и (или) специальности, в том числе научной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3D0298B8" w14:textId="77777777" w:rsid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Учёная степень (при наличии)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60633553" w14:textId="77777777" w:rsid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Учёное звание (при наличии)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35ADF2DA" w14:textId="29AA76BB" w:rsidR="00CA1156" w:rsidRPr="00CA0920" w:rsidRDefault="00CA1156" w:rsidP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/>
              </w:rPr>
              <w:t>Сведения о повышении квали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/>
              </w:rPr>
              <w:t xml:space="preserve">фикации (за последние 3 года)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67DC6D36" w14:textId="06FF80DB" w:rsidR="00CA1156" w:rsidRPr="00CA0920" w:rsidRDefault="00CA1156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/>
              </w:rPr>
              <w:t>сведения о профессиональной переподготовке (при наличии)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7F166F40" w14:textId="5EF7EA17" w:rsidR="00CA1156" w:rsidRPr="00CA0920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/>
              </w:rPr>
              <w:t>Стаж работы по специальности (сведения о продолжительности опыта (лет) работы в профессиональной сфере)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0D7A461F" w14:textId="77777777" w:rsidR="00CA1156" w:rsidRPr="00CA0920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CA1156" w14:paraId="49BC8383" w14:textId="77777777" w:rsidTr="00CA1156">
        <w:trPr>
          <w:trHeight w:val="31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2438B" w14:textId="77777777" w:rsid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05002" w14:textId="77777777" w:rsid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CA1F5" w14:textId="77777777" w:rsid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AD247" w14:textId="77777777" w:rsid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18678" w14:textId="77777777" w:rsid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D6DF8" w14:textId="77777777" w:rsid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B64D0" w14:textId="77777777" w:rsid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9472" w14:textId="77777777" w:rsid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61ADE" w14:textId="62DF765D" w:rsidR="00CA1156" w:rsidRPr="00CA1156" w:rsidRDefault="00CA1156" w:rsidP="00CA1156">
            <w:pPr>
              <w:ind w:hanging="466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7AE58" w14:textId="6FE52550" w:rsidR="00CA1156" w:rsidRP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8174" w14:textId="039C57A9" w:rsidR="00CA1156" w:rsidRP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11</w:t>
            </w:r>
            <w:bookmarkStart w:id="0" w:name="_GoBack"/>
            <w:bookmarkEnd w:id="0"/>
          </w:p>
        </w:tc>
      </w:tr>
      <w:tr w:rsidR="00CA1156" w:rsidRPr="00CA1156" w14:paraId="1AE09A7B" w14:textId="77777777" w:rsidTr="00CA1156">
        <w:trPr>
          <w:trHeight w:val="391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A152E" w14:textId="77777777" w:rsidR="00CA1156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Арапова</w:t>
            </w:r>
          </w:p>
          <w:p w14:paraId="1902B04B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Эльмира Асфаровна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2FC9E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BAC00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Философия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A3CF7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336BF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социально-политические дисциплины,  09.00.03 «История философии»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743BD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философских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F7CD8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D373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1. Удостоверение о повышении квалификации АЖ 000136 от 05.04.2019 по программе «Противодействие коррупции», 16часов, ФГБОУ ВО «МИРЭА - Российский технологический университет»; 2.Удостоверение о повышении квалификации 02144п от 15.01.2021 по программе «Управление развитием образовательной организации», 72 часа, ФГБОУ ВО "Тихоокеанский государственный университет"; 3.Удостоверение о повышении квалификации, рег. 8185-21,  АИ 001369 от 16.08.2021 по программе "Электронно-информационная образовательная среда. Применение электронного обучения и дистанционных обазовательных технологий при реализации образовательных программ", 16 часоов, ФГБОУ ВО «МИРЭА - Российский технологический университет»; 4. Удостоверение о повышении квалификации, рег. 8261-21, АИ 001445 от 16.08.2022 по программе "Оказание первой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lastRenderedPageBreak/>
              <w:t>помощи", 16 часов, ФГБОУ ВО «МИРЭА - Российский технологический университет</w:t>
            </w:r>
            <w:proofErr w:type="gramStart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»;  5</w:t>
            </w:r>
            <w:proofErr w:type="gramEnd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.  Удостоверение о повышении квалификации, рег 8163-21 АИ 001345 от 16.08.2021 по программе "Цифровое образование: методы, моделт и технологии рпзвития, 16 часов, ФГБОУ ВО «МИРЭА - Российский технологический университет». 6. Повышение квалификации по дополнительной профессиональной программе «Методика преподавания основ российской государственности», 72 часа, Российской академии народного хозяйства и государственной службы при Президенте Российской Федерации (удостоверение 0000156174, рег.номер 04944-2023-У-ФИРО).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28E48" w14:textId="77777777" w:rsidR="00CA1156" w:rsidRP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60B85" w14:textId="1B318686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936C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Информационные технологии в атомной отрасли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Создание автоматизированных систем в защищенном исполнении"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 w:rsidRPr="00CA0920"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Безопасность автоматизированных систем</w:t>
            </w:r>
          </w:p>
        </w:tc>
      </w:tr>
      <w:tr w:rsidR="00CA1156" w:rsidRPr="00CA1156" w14:paraId="6F84EA71" w14:textId="77777777" w:rsidTr="00CA1156">
        <w:trPr>
          <w:trHeight w:val="576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617D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Бодрова Елена Владимировна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BE09D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заведующий кафедрой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E5C39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История (история России, всеобщая история)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270EB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1572A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07.00.02 Отечественная история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417D2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доктор исторических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1582A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профессор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4E185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1. Удостоверение о повышении квалификации АИ </w:t>
            </w:r>
            <w:proofErr w:type="gramStart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000424  от</w:t>
            </w:r>
            <w:proofErr w:type="gramEnd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01.06.2021 попрограмме «Оказание первой помощи»,16 часов, АНО ДПО «Институ последипломного образования»                                                                                        2.  Удостоверение о повышении квалификации АИ 000345 от 01.06.2021 по программе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16 часов, АНО ДПО «Институт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последипломного образования»                                                                                         3.   Удостоверение о повышении квалификации АК 005393 от 22.11.2021 по программе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«Актуальные проблемы теории и методологии истории, документоведения и архивоведения»,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16 часов, АНО ДПО «Институт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последипломного образования»    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80B13" w14:textId="77777777" w:rsidR="00CA1156" w:rsidRP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45DF4" w14:textId="3B194490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6567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Медицинская и фармацевтическая химия; Геоинформационные системы и комплексы; Инфокоммуникационные системы и сети; Бизнес-аналитика;Финансовая аналитика; Геоинформационные системы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Создание автоматизированных систем в защищенном исполнении"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 w:rsidRPr="00CA0920"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Безопасность автоматизированных систем</w:t>
            </w:r>
          </w:p>
        </w:tc>
      </w:tr>
      <w:tr w:rsidR="00CA1156" w14:paraId="201C662E" w14:textId="77777777" w:rsidTr="00CA1156">
        <w:trPr>
          <w:trHeight w:val="2189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45E0" w14:textId="77777777" w:rsidR="00CA1156" w:rsidRDefault="00CA1156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Арсентьева Елена Николаевна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FD1DFEE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старший 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3419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Иностранный язык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086F15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Английский язык, преподаватель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F929DE" w14:textId="77777777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Иностранный язык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B25F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A885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43DC03" w14:textId="77777777" w:rsidR="00CA1156" w:rsidRPr="00CA0920" w:rsidRDefault="00CA1156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1.Удостоверение о повышении квалификации 132408228606 регистрационный № 16742 </w:t>
            </w:r>
            <w:proofErr w:type="gramStart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от  13</w:t>
            </w:r>
            <w:proofErr w:type="gramEnd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декабря 2019 г. по программе «Цифровая образовательная среда: моделирование содержания электронного обучения иностранным языкам», 72 часа, ФГБОУ ВО «Мордовский государственный педагогический институт имени М.Е. Евсевьева». 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2. Удостоверение о повышении квалификации 502412683401 регистрационный № 13253 от 12 марта 2021 г. по программе  «Современные методы и концепции обучения английскому языку»,  72 часа, Автономная некоммерческая образовательная организация высшего образования Центросоюза Российской Федерации «Российский университет кооперации».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  3.  </w:t>
            </w:r>
            <w:proofErr w:type="gramStart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Удостоверение  о</w:t>
            </w:r>
            <w:proofErr w:type="gramEnd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повышении квалификации  АИ № 000743, рег. № 7944-21 от 22.06.2021, "Оказание первой помощи" – 16 часов, ФГБОУ ВО МИРЭА – Российский технологический университет.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 4. </w:t>
            </w:r>
            <w:proofErr w:type="gramStart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Удостоверение  о</w:t>
            </w:r>
            <w:proofErr w:type="gramEnd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повышении квалификации АИ № 001370, рег. </w:t>
            </w:r>
            <w:r w:rsidRPr="00CA1156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№ 8186-21 от 16.08.2021, "Электронно-информационная образовательная среда.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Применение электронного обучения и дистанционных образовательных технологий при реализации образовательных программ" – 16 часов, ФГБОУ ВО МИРЭА – Российский технологический университет.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2FC22C" w14:textId="77777777" w:rsidR="00CA1156" w:rsidRPr="00CA1156" w:rsidRDefault="00CA1156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600B1D" w14:textId="597DABAC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9,5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DB66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все реализуемые образовательные программы</w:t>
            </w:r>
          </w:p>
        </w:tc>
      </w:tr>
      <w:tr w:rsidR="00CA1156" w14:paraId="0F4DBC97" w14:textId="77777777" w:rsidTr="00CA1156">
        <w:trPr>
          <w:trHeight w:val="206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4A6B" w14:textId="77777777" w:rsidR="00CA1156" w:rsidRDefault="00CA1156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Молчанова Ирина Борисовна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03C8C7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старший 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EA5E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Иностранный язык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02AF7E6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специалите, Французский и немецкий языки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C9D1A6F" w14:textId="77777777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Французский и немецкий языки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F431CA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BBE7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F43CF0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Оказание первой помощи, 2021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F2C3E4" w14:textId="77777777" w:rsidR="00CA1156" w:rsidRPr="00CA1156" w:rsidRDefault="00CA1156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577516" w14:textId="5438DFE9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92E6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все реализуемые образовательные программы</w:t>
            </w:r>
          </w:p>
        </w:tc>
      </w:tr>
      <w:tr w:rsidR="00CA1156" w:rsidRPr="00CA1156" w14:paraId="7C90D505" w14:textId="77777777" w:rsidTr="00CA1156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0614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Кривенцов Сергей Михайлович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4FDFC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27B9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Безопасность жизнедеятельности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2235B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специалитет, аспирантура; Обработка металлов давлением; технологии и машины обработки давлением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2744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Обработка металлов давлением; технологии и машины обработки давлением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40E25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164B8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FF40A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Удостоверение о повышении квалификации АЕ № 000890 от 17.04.2018 г по программе  «Эффективные учебные процессы на базе технологий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Flipped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Learning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» в РТУ МИРЭА.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DE7C" w14:textId="77777777" w:rsidR="00CA1156" w:rsidRP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F6706" w14:textId="1051B7EE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E666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Создание автоматизированных систем в защищенном исполнении"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 w:rsidRPr="00CA0920"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Безопасность автоматизированных систем</w:t>
            </w:r>
          </w:p>
        </w:tc>
      </w:tr>
      <w:tr w:rsidR="00CA1156" w:rsidRPr="00CA1156" w14:paraId="473B4842" w14:textId="77777777" w:rsidTr="00CA1156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665F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Лось Владимир Павлович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3BFDE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профессор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0FD6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Основы информационной безопасности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DE2E6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специалитет; Радиотехнические системы телеметрии и траекторных измерений летательных аппаратов;Государственное и муниципальное управление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3D100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государственное и муниципальное управление; Радиотехнические системы телеметрии и траекторных измерений летательных аппаратов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CBC13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доктор военных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5BC37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профессор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26B7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1. Профессиональная переподготовка "Информационная  безопасность", РТУ МИРЭА, 2021г.; 2. Повышение квалификации по программе "Технические и организационные аспекты обеспечения информационной безопасности и доверенного взаимодействия в организации", ФГБОУ ВО "Томский государственный университет систем управления и радиэлектроники", 72ч., 2022г.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D39" w14:textId="77777777" w:rsidR="00CA1156" w:rsidRP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8E55C" w14:textId="57A8F74A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45D1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направленность (профиль)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2 "Организация и технология защиты информации" (по отрасли или в сфере профессиональной деятельности),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3 "Технологии информационно-аналитического мониторинга",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1 "Автоматизация информационно-аналитической деятельности",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Безопасность автоматизированных систем (в сфере связи,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информационных и коммуникационных технологий)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, </w:t>
            </w:r>
            <w:r w:rsidRPr="00CA0920"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Безопасность автоматизированных систем</w:t>
            </w:r>
          </w:p>
        </w:tc>
      </w:tr>
      <w:tr w:rsidR="00CA1156" w:rsidRPr="00CA1156" w14:paraId="7AD82E80" w14:textId="77777777" w:rsidTr="00CA1156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6B00" w14:textId="77777777" w:rsidR="00CA1156" w:rsidRDefault="00CA115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Поляков Артём Сергеевич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74BB9" w14:textId="77777777" w:rsid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5617" w14:textId="77777777" w:rsidR="00CA1156" w:rsidRPr="00CA0920" w:rsidRDefault="00CA1156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Организационное и правовое обеспечение информационной безопасности; Основы управления информационной безопасностью;  Угрозы информационной безопасности автоматизированных систем; Управление информационной безопасностью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2660B" w14:textId="77777777" w:rsidR="00CA1156" w:rsidRPr="00CA0920" w:rsidRDefault="00CA1156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 Сети связи и системы коммуникации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553BC" w14:textId="77777777" w:rsidR="00CA1156" w:rsidRPr="00CA0920" w:rsidRDefault="00CA1156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Сети связи и системы коммуникации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5025D" w14:textId="77777777" w:rsidR="00CA1156" w:rsidRPr="00CA0920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9B85E" w14:textId="77777777" w:rsidR="00CA1156" w:rsidRPr="00CA0920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2413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1. Удостоверение о повышении квалификации УД22710908 от 14.10.2022 по программе:"Техническая защита информации. Способы и средства защиты информации от несанкционированного доступа" в объёме 108 часов, Автономная некоммерческая организация дополнительного образования "Учебный центр "Информзащита".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3BF0" w14:textId="77777777" w:rsidR="00CA1156" w:rsidRDefault="00CA1156">
            <w:pPr>
              <w:ind w:firstLineChars="450" w:firstLine="81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92DA6" w14:textId="5BB9274A" w:rsidR="00CA1156" w:rsidRDefault="00CA1156">
            <w:pPr>
              <w:ind w:firstLineChars="450" w:firstLine="81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10DC" w14:textId="77777777" w:rsidR="00CA1156" w:rsidRPr="00CA0920" w:rsidRDefault="00CA1156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CA1156" w:rsidRPr="00CA1156" w14:paraId="33F67B6D" w14:textId="77777777" w:rsidTr="00CA1156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F3B5" w14:textId="77777777" w:rsidR="00CA1156" w:rsidRDefault="00CA115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Тарасов  Андрей Валерьевич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62218" w14:textId="77777777" w:rsidR="00CA1156" w:rsidRDefault="00CA1156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9D11" w14:textId="77777777" w:rsidR="00CA1156" w:rsidRPr="00CA0920" w:rsidRDefault="00CA1156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Сети и системы передачи информации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2597B" w14:textId="77777777" w:rsidR="00CA1156" w:rsidRPr="00CA0920" w:rsidRDefault="00CA1156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 образование- бакалавриат, магистратура Информационные системы и технологии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5501D" w14:textId="77777777" w:rsidR="00CA1156" w:rsidRDefault="00CA1156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Информационные системы и технологии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91B41" w14:textId="77777777" w:rsidR="00CA1156" w:rsidRDefault="00CA1156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13ADA" w14:textId="77777777" w:rsidR="00CA1156" w:rsidRDefault="00CA1156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082D" w14:textId="77777777" w:rsid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C31D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27ED7" w14:textId="54796245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E91B" w14:textId="77777777" w:rsidR="00CA1156" w:rsidRPr="00CA0920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Технологии искусственного интеллекта в безопасности;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Создание автоматизированных систем в защищенном исполнении"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 w:rsidRPr="00CA0920"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Безопасность автоматизированных систем</w:t>
            </w:r>
          </w:p>
        </w:tc>
      </w:tr>
      <w:tr w:rsidR="00CA1156" w:rsidRPr="00CA1156" w14:paraId="39AFA5B9" w14:textId="77777777" w:rsidTr="00CA1156">
        <w:trPr>
          <w:trHeight w:val="338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F873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Артемова Светлана Валерьевна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788FE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Заведующий кафедрой</w:t>
            </w:r>
          </w:p>
          <w:p w14:paraId="22FC2980" w14:textId="57BF37A9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уволена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2DC6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Техническая защита информации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,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Защита информации от утечки по техническим каналам; Научно-исследовательская работа; Преддипломная практика; Выпускная квалификационная работа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497B6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специалитет, аспирантура, Конструирование и производство радиоаппаратуры; аспирантура  Информационно-измерительные и управляющие системы; инженер-конструктор-технолог радиоаппаратуры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B90B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Конструирование и производство радиоаппаратуры; Информационно-измерительные и управляющие системы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235E3" w14:textId="77777777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доктор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2126F" w14:textId="77777777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57BA4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1. Удостоверение о повышении </w:t>
            </w:r>
            <w:proofErr w:type="gramStart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квалификации  Оказание</w:t>
            </w:r>
            <w:proofErr w:type="gramEnd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первой помощи 26.04.2021 № 1950-С 12.04.2021-25.04.2021 АЖ 002959.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2. Удостоверение о повышении </w:t>
            </w:r>
            <w:proofErr w:type="gramStart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квалификации  12.00.00</w:t>
            </w:r>
            <w:proofErr w:type="gramEnd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Биотехнические системы 30.04.2021 № 2023-С 12.04.2021-25.04.2021 АИ 001085.   3. Удостоверение о повышении </w:t>
            </w:r>
            <w:proofErr w:type="gramStart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квалификации  02.00.00</w:t>
            </w:r>
            <w:proofErr w:type="gramEnd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Информатика и новые информационные технологии 26.10.2021 №5574-С 11.10.2021-24.10.2021 АК 005103.   4.  Удостоверение о повышении квалификации "Практико - ориентированные подходы в преподавании профильных ИТ дисциплин" 29.06.2021 №21У150-07356. 5. Сертификат повышения квалификации по программе "Энергосбережение и повышение энергоэффективности зданий и сооружений" 36 часов. "Западно-Кавказский инновационно-технологический университет" 27.10.2023 № 32.  4. Сертификат онлайн-курса 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AL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-1722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S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. </w:t>
            </w:r>
            <w:r w:rsidRPr="00CA1156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Базовое администрирование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OC</w:t>
            </w:r>
            <w:r w:rsidRPr="00CA1156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Astra</w:t>
            </w:r>
            <w:r w:rsidRPr="00CA1156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Linux</w:t>
            </w:r>
            <w:r w:rsidRPr="00CA1156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Special</w:t>
            </w:r>
            <w:r w:rsidRPr="00CA1156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Edition</w:t>
            </w:r>
            <w:r w:rsidRPr="00CA1156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1.7. Графические инструменты" 02.04.24 5. 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Удостоверение о повышении квалификации 340000839913 06-08-12пк/10402 от 18.03.2024 по программе: "Технологические факторы в инженерно-экологической деятельности" в объеме 18 часов ФГБОУ ВО "ТГТУ"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12067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80DD3" w14:textId="71390566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DF4B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Создание автоматизированных систем в защищенном исполнении"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 w:rsidRPr="00CA0920"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Безопасность автоматизированных систем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</w:t>
            </w:r>
          </w:p>
        </w:tc>
      </w:tr>
      <w:tr w:rsidR="00CA1156" w:rsidRPr="00CA1156" w14:paraId="731A6A76" w14:textId="77777777" w:rsidTr="00CA1156">
        <w:trPr>
          <w:trHeight w:val="17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5A72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Лазунин Константин Александрович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6859B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старший 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7EF1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Программно-аппаратные средства обеспечения информационной безопасности;           Выпускные квалификационные работы; Эксплуатационная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F0B83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 аспирантура Комплексное обеспечение информационной безопасности автоматизированных систем; специалист по защите информации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DA385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Комплексное обеспечение информационной безопасности автоматизированных систем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9DB3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B8A6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75B0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AF9A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B38C" w14:textId="6194DD1E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4560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"Безопасность автоматизированных систем" (по отрасли или в сфере профессиональной деятельности) "Создание автоматизированных систем в защищенном исполнении"</w:t>
            </w:r>
          </w:p>
        </w:tc>
      </w:tr>
      <w:tr w:rsidR="00CA1156" w:rsidRPr="00CA1156" w14:paraId="3F188948" w14:textId="77777777" w:rsidTr="00CA1156">
        <w:trPr>
          <w:trHeight w:val="2951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7A85" w14:textId="77777777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Федоров Вадим Валерьеви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B71B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старший 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8B7F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Безопасность вычислительных сетей; Программно-аппаратные средства обеспечения информационной безопасности; Выпускная калификационная работа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FA9D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 Комплексное обеспечение информационной безопасности автоматизированных систем; специалист по защите информации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0687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Комплексное обеспечение информационной безопасности автоматизированных систем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AB5B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80A2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C65C" w14:textId="77777777" w:rsidR="00CA1156" w:rsidRPr="00CA0920" w:rsidRDefault="00CA1156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1. Удостоверение о повышении квалификации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VS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7.-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DW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-491 от 14.04.2021 по программе: "Проектирование инфраструктуры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Vmware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vSphere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7", 24 часа, Учебный центр "Микроинформ".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990A" w14:textId="77777777" w:rsidR="00CA1156" w:rsidRDefault="00CA1156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4C2F" w14:textId="6DA4696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730C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CA1156" w:rsidRPr="00CA1156" w14:paraId="4BAA306E" w14:textId="77777777" w:rsidTr="00CA1156">
        <w:trPr>
          <w:trHeight w:val="542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8309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 xml:space="preserve">Брысин Андрей Николаевич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A475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6708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Биометрические системы аутентификации;  Защита информации от утечки по техническим каналам;                      Выпускная квалификационная работа;  Преддипломная практика; Научно-исследовательская работа;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D34C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специалитет,  Автомобили и тракторостроение, Радиоаппаратостроение; аспирантура, Динамика и прочность машин и механизмов; Радиотехник, инженер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1AA3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Автомобили и тракторостроение, Радиоаппаратостроение; Динамика и прочность машин и механизмов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E002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603E2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D4371" w14:textId="77777777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1. Диплом профессиональной переподготовки 21Д36-00001 от 20.12.2021 по программе "Основы робототехники и моделирование робототехнических систем", 260 часов, АНО ВО "Университет Иннополис",  2. Сертификат онлайн-курса 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AL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-1722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S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. Базовое администрирование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OC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Astra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Linux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Special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Edition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1.7.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Графические инструменты" 02.04.24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C802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84AD" w14:textId="7C3801F3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A12C" w14:textId="2CB0DBC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направленность (профиль)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2 "Организация и технология защиты информации" (по отрасли или в сфере профессиональной деятельности),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"Безопасность автоматизированных систем" (по отрасли или в сфере профессиональной деятельности) "Создание автоматизированных систем в защищенном исполнении" </w:t>
            </w:r>
          </w:p>
        </w:tc>
      </w:tr>
      <w:tr w:rsidR="00CA1156" w:rsidRPr="00CA1156" w14:paraId="783A7725" w14:textId="77777777" w:rsidTr="00CA1156">
        <w:trPr>
          <w:trHeight w:val="542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2F60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Дедов Олег Петрович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4AD1A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1A66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Методы и средства криптографической защиты информации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365EE" w14:textId="77777777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D55C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Эксплуатация приборов и систем управления летательных аппаратов, Информационная безопасность, Методы и системы защиты информации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951BE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23E9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Информационная безопасность, Методы и системы защиты информации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F5C5C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1.Удостоверение о повышении квалификации 772409408235 по "Основы информационной безопасности" в объёме 144 часов. АНО ДПО "Межрегиональная академия эксперементальных образовательных и инновационных технологий". -30.04. 2019.            2. Обеспечении безопасности объектов критической информационной инфраструктуры. Информзащита № ФС2177540 от 23.03.2021.  3.Этичный хакинг. Сертифицированный специалист по шифрованию. ОЧУ ДПО "Специалист" № 210811-1885П-К-Р. От 11.08. 2021.              4. Применение ЭЦП на основе " Крипто Про УЦ</w:t>
            </w:r>
            <w:proofErr w:type="gramStart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" .ОЧУ</w:t>
            </w:r>
            <w:proofErr w:type="gramEnd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ДПО "Специалист" № 211203-1184М-К-Р.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От 03.12. 2021.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5A06E" w14:textId="77777777" w:rsid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5FDBB" w14:textId="7198AA99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7E24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направленность (профиль)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2 "Организация и технология защиты информации" (по отрасли или в сфере профессиональной деятельности),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Безопасность автоматизированных систем (в сфере связи,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информационных и коммуникационных технологий),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9 "Создание автоматизированных систем в защищенном исполнении";,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4 "Компьютерная экспертиза"</w:t>
            </w:r>
          </w:p>
        </w:tc>
      </w:tr>
      <w:tr w:rsidR="00CA1156" w14:paraId="65185E46" w14:textId="77777777" w:rsidTr="00CA1156">
        <w:trPr>
          <w:trHeight w:val="4229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7633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Хорошева Ольга Александровна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ABB82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старший 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581B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Физическая культура и спорт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2768A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специалитет; практический психолог, методист по воспитательной работе, 19.00.03: Психология труда, инженерная психология, эргономика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6E3E8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Физическая культура и спорт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00E90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71B22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BE42D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1. Удостоверение о повышении квалификации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серия АЕ № 000913, регистрационный номер 4562-18, дата выдачи 24 мая 2018 года «Эффективные учебные процессы на базе технологий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Flipped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Learning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», ИДО РТУ МИРЭА, 2018, 42 часа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2. Удостоверение о повышении квалификации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№ 362415529533, регистрационный номер 17570, дата выдачи 06 декабря 2021 года «Инновационные технологии в деятельности преподавателя физической культуры высшей школы», «Институт современного образования», 2021, 72 часа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EAD8" w14:textId="77777777" w:rsidR="00CA1156" w:rsidRP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AB33D" w14:textId="06783E5B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28ED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Все реализуемые образовательные программы</w:t>
            </w:r>
          </w:p>
        </w:tc>
      </w:tr>
      <w:tr w:rsidR="00CA1156" w:rsidRPr="00CA1156" w14:paraId="78202EC5" w14:textId="77777777" w:rsidTr="00CA1156">
        <w:trPr>
          <w:trHeight w:val="1567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5EBC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Сергеева Ольга Евгеньевна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CB99A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профессор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9415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Русский язык и культура речи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E4D9C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специалитет; Экономист, преподаватель пол.экономии,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AA34A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2578B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д-р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.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пед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.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046D5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F8030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DA8F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D7287" w14:textId="7ACA4CBD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0885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Создание автоматизированных систем в защищенном исполнении"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 w:rsidRPr="00CA0920"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Безопасность автоматизированных систем</w:t>
            </w:r>
          </w:p>
        </w:tc>
      </w:tr>
      <w:tr w:rsidR="00CA1156" w14:paraId="48EF6814" w14:textId="77777777" w:rsidTr="00CA1156">
        <w:trPr>
          <w:trHeight w:val="353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9758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Жемерикина Юлия Игоревна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3D6F6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B43F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Социальные коммуникации в профессиональной деятельности, социальная психология и педагогика, социология и педагогика высшей школы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5458A" w14:textId="77777777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 Педагог-психолог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65794" w14:textId="77777777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Педагогика и психология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58D4A" w14:textId="77777777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7B36" w14:textId="77777777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A822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1. «Теория и практика преподавания дисциплины «Психология» в вузе, 16 часов, ФГАОУ ВО «Сибирский Федеральный университет», Красноярск, Удостоверение 240400068044 рег. №09/1-24-5144  от 15.03.2024 2. Разработка учебно-методического комплекса «Психология» для непрофильных направлений подготовки в рамках проекта «ДНК России»: формирование фонда оценочных средств, 16 часов, ФГАОУ ВО «Сибирский Федеральный университет», Красноярск, Удостоверение 240400071432 рег. №09/1-24-5540  от 16.05.2024 3. Разработка учебно-методического комплекса «Психология» для непрофильных направлений подготовки в рамках проекта «ДНК России»: цифровые возможности реализации дисциплины, 16 часов, ФГАОУ ВО «Сибирский Федеральный университет», Красноярск, Удостоверение 240400072222 рег. №09/1-24-5638  от 22.05.2024 Удостоверение о повышении квалификации № 772417680147 от 23.03.2023 г. по программе "Теория и практика проектирования цифровых образовательных сред", 72 часа, Автономная некоммерческая организация дополнительного профессионального образования "Университет Евразийского экономического сообщества"        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02907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07B82" w14:textId="0F436902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86EF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Все реализуемые программы</w:t>
            </w:r>
          </w:p>
        </w:tc>
      </w:tr>
      <w:tr w:rsidR="00CA1156" w:rsidRPr="00CA1156" w14:paraId="50F87687" w14:textId="77777777" w:rsidTr="00CA1156">
        <w:trPr>
          <w:trHeight w:val="2289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379D2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Сергиевская Наталья Викентьевна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8FB7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D448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Экономическая культура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4B376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 образование, специалитет; Лингвист переводчик (английский)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473C5" w14:textId="77777777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Лингвист переводчик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C5CEC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экономических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FAD91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6033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3F20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AAAA" w14:textId="74D2A6F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960C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Финансовая аналитика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Создание автоматизированных систем в защищенном исполнении"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 w:rsidRPr="00CA0920"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Безопасность автоматизированных систем</w:t>
            </w:r>
          </w:p>
        </w:tc>
      </w:tr>
      <w:tr w:rsidR="00CA1156" w:rsidRPr="00CA1156" w14:paraId="1B06EC21" w14:textId="77777777" w:rsidTr="00CA1156">
        <w:trPr>
          <w:trHeight w:val="3811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0555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Будович Лидия Сергеевна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B33C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3054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Экономическое обоснование проектных решений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FE65D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Специалитет "Бухгалтерский учет и аудит" (квалификация "экономист"); специалитет "Юриспруденция" (квалификация "юрист"); аспирантура 08.00.05 "Экономика и управление народным хозяйством"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0EFD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Бухгалтерский учет и аудит, Юриспруденция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1D6E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.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экономич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.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D417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54F3" w14:textId="77777777" w:rsidR="00CA1156" w:rsidRPr="00CA0920" w:rsidRDefault="00CA1156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1.  «Цифровая экономика и цифровые технологии», 2021 г.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2.  «Электронно-информационная образовательная среда. Применение электронного обучения и дистанционных образовательных технологий при реализации  образовательных программ», 2021 г.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3.«Новые информационные технологии в образовании. Технологии 1С: перспективные решения для построения карьеры, цифровизации организаций и непрерывного обучения», 2020 г.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4. </w:t>
            </w:r>
            <w:r w:rsidRPr="00CA1156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«Новые информационные технологии в образовании.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Технологии 1С: для развития образования, мировых и отечественных практик автоматизации бизнеса», 2023 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81F8" w14:textId="77777777" w:rsidR="00CA1156" w:rsidRP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8C329" w14:textId="7DEE8FF4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7D47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Управление инновационной деятельностью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Организация деятельности в жилищно-коммунальном комплексе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Технологии цифровой экономики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Управление реализацией инновационных проектов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Создание автоматизированных систем в защищенном исполнении"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 w:rsidRPr="00CA0920"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Безопасность автоматизированных систем</w:t>
            </w:r>
          </w:p>
        </w:tc>
      </w:tr>
      <w:tr w:rsidR="00CA1156" w:rsidRPr="00CA1156" w14:paraId="6A21655D" w14:textId="77777777" w:rsidTr="00CA1156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D17F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Терешкина Ольга Станиславовна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21B5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A592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Основы управленческой деятельности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6B72A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Высшее образование - специалитет, магистратура; Менеджмент, Экономика и управление народным хозяйством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CC96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Менеджмент, Экономика и управление народным хозяйством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3A68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экономических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CE3C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E082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1) 2021г., ФГБОУ ВО «МИРЭА – Российский технологический университет» программа «Актуальные вопросы инклюзивного образования лиц с ограниченными возможностями здоровья и инвалидностью» 16 часов, № 6846-21 от 24.05.2021 г., серия АЖ №002292.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2) 2021г., ФГБОУ ВО «МИРЭА – Российский технологический университет» программа «Цифровая экономика и цифровые технологии» 16 часов, № 7497-21 от 24.05.2021 г., серия АИ №001236.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3) 2021г., ФГБОУ ВО «МИРЭА – Российский технологический университет» программа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 16 часов, № 7066-21 от 24.05.2021 г., серия АЖ №002944.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4) 2021г., ФГБОУ ВО «МИРЭА – Российский технологический университет» программа «Оказание первой помощи» 16 часов, № 9638-21 от 27.12.2021 г., серия АК №006124 2022 г., АНО «Развитие человеческого капитала» обособленное подразделении «Техноград», «Экономическая безопасность» 108 часов, №77062022-626, 09.06.2022 г..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5) 2022 г., АНО «Развитие человеческого капитала» обособленное подразделении «Техноград», «Управление рисками» 108 часов, №77062022-1032, 18.06.2022 г.; 2023, ООО «Юрайт-Академия», «Эффективность цифрового образования: от целей к результатам» 72 часа, ЦБ23 00358246 №24852, 05.07.2023 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F1F0" w14:textId="77777777" w:rsidR="00CA1156" w:rsidRP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99B3F" w14:textId="0827EA8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87BE" w14:textId="77777777" w:rsidR="00CA1156" w:rsidRDefault="00CA1156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Экономическая безопасность и экспертиза деятельности хозяйствующих субъектов                                           Экономическая безопасность государства и бизнеса     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4 "Судебная экономическая экспертиза"      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5 "Финансовый учет и контроль в правоохранительных органах"     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1 "Автоматизация информационно-аналитической деятельности"                Безопасность автоматизированных систем (в сфере связи, информационных и коммуникационных технологий)     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8 "Разработка автоматизированных систем в защищенном исполнении"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,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Создание автоматизированных систем в защищенном исполнении"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 w:rsidRPr="00CA0920"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Безопасность автоматизированных систем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  </w:t>
            </w:r>
          </w:p>
        </w:tc>
      </w:tr>
      <w:tr w:rsidR="00CA1156" w:rsidRPr="00CA1156" w14:paraId="73A881F1" w14:textId="77777777" w:rsidTr="00CA1156">
        <w:trPr>
          <w:trHeight w:val="92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54B2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Рагимова Наргиз Камиль кызы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4ADDF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7ABBA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Правоведение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222F7" w14:textId="77777777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высшее, специалитет, Юриспруденция, юрист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58E08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Юриспруденция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D7206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юридических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5F6B7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A7F2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1. Удостоверение о повышении квалификации от 13 апреля 2018г. серия АЕ №000851 по программе "Противодействие коррупции"  (РТУ МИРЭА)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2. Удостоверение о повышении квалификации от 06 декабря 2019г. ПК 773300033767 по программе "Разработка, продвижение и реализация дополнительных профессиональных программ в соответствии с требованиями профессиональных стандартов" ( Финансовый университет при Правительстве РФ)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3. Удостоверение о повышении квалификации от 15 января 2021г. 272413450024 по программе "Противодействие коррупции" ( Тихоокеанский государственный университет)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4. Удостоверение о повышении квалификации от 20 декабря 2021г. серия АК №005703 по программе "Электронно-информационная образовательная среда, Применение электронного обучения и дистанционных образовательных технологий при реализации образовательных программ"  (РТУ МИРЭА)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5. Удостоверение о повышении квалификации от 27 декабря 2021г. серия АК №006066 по программе "Оказание первой помощи"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4724C" w14:textId="77777777" w:rsidR="00CA1156" w:rsidRP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456E0" w14:textId="4EBA8D88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E369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Юриспруденция,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Правоведение - для всех направлений подготовки и специальностей</w:t>
            </w:r>
          </w:p>
        </w:tc>
      </w:tr>
      <w:tr w:rsidR="00CA1156" w:rsidRPr="00CA1156" w14:paraId="1FE65F36" w14:textId="77777777" w:rsidTr="00CA1156">
        <w:trPr>
          <w:trHeight w:val="92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E9CF" w14:textId="77777777" w:rsid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Слепухин Юрий Александрович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DB99A" w14:textId="77777777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старший 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3B1E5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Правоведение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D392C" w14:textId="77777777" w:rsidR="00CA1156" w:rsidRDefault="00CA1156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специалитет, Юриспруденция, юрист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5073E" w14:textId="77777777" w:rsidR="00CA1156" w:rsidRDefault="00CA1156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Юриспруденция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DA8DCB" w14:textId="77777777" w:rsidR="00CA1156" w:rsidRDefault="00CA1156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006F72" w14:textId="77777777" w:rsidR="00CA1156" w:rsidRDefault="00CA1156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350A" w14:textId="77777777" w:rsidR="00CA1156" w:rsidRPr="00CA0920" w:rsidRDefault="00CA1156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1. ФГБОУ ВО РТУ-«МИРЭА» по программе «Информатика и информационнно-коммуникационные технологии» 09 декабря 2016 г.  </w:t>
            </w:r>
            <w:r w:rsidRPr="00CA1156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(удостоверение о повышении квалификации – АД № 000507 от 09 декабря 2016 г.).</w:t>
            </w:r>
            <w:r w:rsidRPr="00CA1156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2. 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ФГБОУ ВО РТУ-«МИРЭА» по программе Эффективные учебные процессы на базе технологий «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Flipped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Learning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» 24 мая 2018 г.  (удостоверение о повышении квалификации – АЕ № 000175 от 13.11.2015).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3. ЦДПО «Экстерн» по программе «Современные технологии дистанционного обучения», 2020 год (удостоверение о повышении квалификации –  № 781900560371 от 25.06.2020)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4. ЮРАЙТ Академия «Тренды цифрового образования», 2021 год  (удостоверение № ЗШ21 00251590 от 04.02.21).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5  На базе РТУ МИРЭА.: 2021г.: 1. - 40.00.00 Правовое обеспечение цифровой экономики в РФ; 2 - Оказание первой помощи; 3 -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0942E" w14:textId="77777777" w:rsid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ED480" w14:textId="2231A9EC" w:rsid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5926" w14:textId="77777777" w:rsidR="00CA1156" w:rsidRDefault="00CA1156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Юриспруденция,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Правоведение - для всех направлений подготовки и специальностей</w:t>
            </w:r>
          </w:p>
        </w:tc>
      </w:tr>
      <w:tr w:rsidR="00CA1156" w14:paraId="64CDEEFB" w14:textId="77777777" w:rsidTr="00CA1156">
        <w:trPr>
          <w:trHeight w:val="353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88AF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Нурлигареев Джамиль Хайдарович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C6D4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профессор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D513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Физика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7282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специалитет; Светотехника и источники света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1A0F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автоматика и электроника, 01.04.21 Лазерная физика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D072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д.ф.-м.н.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7072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15CC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1.Удостоверение о повышении квалификации АК 005130 от 22.11.2021 по программе "Современные методы экспериментальной физики" 16 часов, РТУ МИРЭА. 2.Удостоверение о повышении квалификации АК 006025 от 27.12.2021 по программе "Оказание первой помощи", 16 часов РТУ МИРЭА. 3. Удостоверение о повышении квалификации АК 005657 от 20.12.2021 по программе "ЭИОС. Применение ЭО и ДОТ при реализации образовательных программ", 16 часов, РТУ МИРЭА.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AF8A" w14:textId="77777777" w:rsidR="00CA1156" w:rsidRP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8D76" w14:textId="3C51938F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8124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Все реализуемые программы</w:t>
            </w:r>
          </w:p>
        </w:tc>
      </w:tr>
      <w:tr w:rsidR="00CA1156" w14:paraId="789B1AB3" w14:textId="77777777" w:rsidTr="00CA1156">
        <w:trPr>
          <w:trHeight w:val="375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364C1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Стерлядкин Виктор Вячеславович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C4A17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профессор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971E6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Физика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60EDE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специалитет; Диэлектрики и полупроводники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10C6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физика, 01.04.03 Радиофизика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07950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д.Ф.- м.н.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DE157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профессор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C96C4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1.Удостоверение о повышении квалификации АК 005135 от 22.11.2021 по программе "Современные методы экспериментальной физики" 16 часов, РТУ МИРЭА. 2.Удостоверение о повышении квалификации АК 006117 от 27.12.2021 по программе "Оказание первой помощи", 16 часов РТУ МИРЭА. 3. Удостоверение о повышении квалификации АК 005761 от 20.12.2021 по программе "ЭИОС. Применение ЭО и ДОТ при реализации образовательных программ", 16 часов, РТУ МИРЭА.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50E62" w14:textId="77777777" w:rsidR="00CA1156" w:rsidRP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34F16" w14:textId="4FD90BC3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D99E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Все реализуемые программы</w:t>
            </w:r>
          </w:p>
        </w:tc>
      </w:tr>
      <w:tr w:rsidR="00CA1156" w14:paraId="17DB4342" w14:textId="77777777" w:rsidTr="00CA1156">
        <w:trPr>
          <w:trHeight w:val="2271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C982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Мещеряков Геннадий Яковлевич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3846A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661BF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Физика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B7A99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специалитет; Диэлектрики и полупроводники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5F876" w14:textId="77777777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Диэлектрики и полупроводники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9C4F0" w14:textId="77777777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69953" w14:textId="77777777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BE173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1.Удостоверение о повышении квалификации АК 005129 от 22.11.2021 по программе "Современные методы экспериментальной физики" 16 часов, РТУ МИРЭА. 2.Удостоверение о повышении квалификации АК 005990 от 27.12.2021 по программе "Оказание первой помощи", 16 часов РТУ МИРЭА. 3. Удостоверение о повышении квалификации АК 005621 от 20.12.2021 по программе "ЭИОС. Применение ЭО и ДОТ при реализации образовательных программ", 16 часов, РТУ МИРЭА.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4B14D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502C3" w14:textId="5B259792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2831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Все реализуемые программы</w:t>
            </w:r>
          </w:p>
        </w:tc>
      </w:tr>
      <w:tr w:rsidR="00CA1156" w:rsidRPr="00CA1156" w14:paraId="62B61B16" w14:textId="77777777" w:rsidTr="00CA1156">
        <w:trPr>
          <w:trHeight w:val="57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0AC17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Журавлёва Юлия Алексеевна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040F0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BE12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Основы электроники и схемотехники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CCF34" w14:textId="77777777" w:rsidR="00CA1156" w:rsidRPr="00CA0920" w:rsidRDefault="00CA1156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специалитет; Интеллектуальные АСОИУ, Механика деформируемого твердого тела.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66622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Светотехника и источники света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6B91F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F8D68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C00C7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диплом о профессиональной переподготовке 772411536490, 01.11.2023. "Преподаватель высшей школы (предметной область: математика, информатика), ОЦ ООО "Научные технологии".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FBB84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8D664" w14:textId="1C82BB14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E4C4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Промышленная электроника, Оптические технологии, Безопасность автоматизированных систем (в сфере связи, информационных и коммуникационных технологий), Фуллстек разработка</w:t>
            </w:r>
          </w:p>
        </w:tc>
      </w:tr>
      <w:tr w:rsidR="00CA1156" w:rsidRPr="00CA1156" w14:paraId="5EDB7A69" w14:textId="77777777" w:rsidTr="00CA1156">
        <w:trPr>
          <w:trHeight w:val="447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2356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Петренко Юрий Петрович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F3D4D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FFD6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Основы электроники и схемотехники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F0A60" w14:textId="77777777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специалитет, прикладная математика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695D4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Светотехника и источники света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85E6F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445E6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8554A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41B71" w14:textId="77777777" w:rsid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6B3FB" w14:textId="33D99B35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F5BC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Промышленная электроника, Безопасность автоматизированных систем (в сфере связи, информационных и коммуникационных технологий), Организация и технологии защиты информации (в сфере связи, информационных и коммуникационных технологий)</w:t>
            </w:r>
          </w:p>
        </w:tc>
      </w:tr>
      <w:tr w:rsidR="00CA1156" w:rsidRPr="00CA1156" w14:paraId="2C2D6F1C" w14:textId="77777777" w:rsidTr="00CA1156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52404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Ветренко Екатерина Александровна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9740F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C4814" w14:textId="77777777" w:rsidR="00CA1156" w:rsidRPr="00CA0920" w:rsidRDefault="00CA1156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Математический анализ; </w:t>
            </w:r>
          </w:p>
          <w:p w14:paraId="6E27BD7F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Теория вероятностей и математическая статистика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48984" w14:textId="77777777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специалитет, Математика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AFB6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Математика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Теория и методика профессионального образования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6B3A2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BDEEA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6B64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Повышение квалификации по дисциплине "Цифровое образование", ноябрь 2022, РТУ МИРЭА. Сертификат не выдан.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Удостоверение о повышении квалификации АЖ 002971 от 24.05.2021 "Оказание первой помощи"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Удостоверение о повышении квалификации АИ 001376 от 16.08.2021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C33BF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B65C8" w14:textId="0A3D9A11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460C" w14:textId="77777777" w:rsidR="00CA1156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Технологии разработки программного обеспечения полного цикла;</w:t>
            </w:r>
          </w:p>
          <w:p w14:paraId="78C7E0A8" w14:textId="77777777" w:rsidR="00CA1156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Интеллектуальные системы безопасности и аналитическое приборостроение;</w:t>
            </w:r>
          </w:p>
          <w:p w14:paraId="5D2DE2BE" w14:textId="77777777" w:rsidR="00CA1156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Искусственный интеллект и машинное обучение;</w:t>
            </w:r>
          </w:p>
          <w:p w14:paraId="260F0998" w14:textId="77777777" w:rsidR="00CA1156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Безопасность автоматизированных систем;</w:t>
            </w:r>
          </w:p>
          <w:p w14:paraId="67421C3C" w14:textId="77777777" w:rsidR="00CA1156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Разработка кроссплатформенных бизнес-приложений;</w:t>
            </w:r>
          </w:p>
          <w:p w14:paraId="7C42C43E" w14:textId="77777777" w:rsidR="00CA1156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Технологии виртуальных пространств;</w:t>
            </w:r>
          </w:p>
          <w:p w14:paraId="21C3D4C9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Технологии искусственного интеллекта и анализ данных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</w:t>
            </w:r>
          </w:p>
        </w:tc>
      </w:tr>
      <w:tr w:rsidR="00CA1156" w:rsidRPr="00CA1156" w14:paraId="5092B51D" w14:textId="77777777" w:rsidTr="00CA1156">
        <w:trPr>
          <w:trHeight w:val="319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7C155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Гурниковская Рената Юрьевна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E58E3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E2AEE" w14:textId="77777777" w:rsidR="00CA1156" w:rsidRPr="00CA0920" w:rsidRDefault="00CA1156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Дискретная математика; </w:t>
            </w:r>
          </w:p>
          <w:p w14:paraId="7339964A" w14:textId="77777777" w:rsidR="00CA1156" w:rsidRPr="00CA0920" w:rsidRDefault="00CA1156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Линейная алгебра и аналитическая геометрия; </w:t>
            </w:r>
          </w:p>
          <w:p w14:paraId="2EB665B3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Математический анализ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BCA68" w14:textId="77777777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специалитет, Математика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8505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Прикладная математика, Теория и методика профессионального образования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F19F0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педагогических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3B48C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F47E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Повышение квалификации по дисциплине "Цифровое образование", ноябрь 2022. Сертификат не выдан.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Повышение квалификации по дисциплине "Электронная среда обучения", ноябрь 2022. Сертификат не выдан.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Повышение квалификации по дисциплине "Оказание первой медицинской помощи", ноябрь 2022. Сертификат не выдан.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C6915" w14:textId="77777777" w:rsid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D98BC" w14:textId="1E6A21B9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91CB" w14:textId="77777777" w:rsidR="00CA1156" w:rsidRPr="00CA0920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Безопасность автоматизированных систем;</w:t>
            </w:r>
          </w:p>
          <w:p w14:paraId="1D0600B2" w14:textId="77777777" w:rsidR="00CA1156" w:rsidRPr="00CA0920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Технологии разработки программного обеспечения полного цикла;</w:t>
            </w:r>
          </w:p>
          <w:p w14:paraId="3D24E5B9" w14:textId="77777777" w:rsidR="00CA1156" w:rsidRPr="00CA0920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Интеллектуальные системы безопасности и аналитическое приборостроение;</w:t>
            </w:r>
          </w:p>
          <w:p w14:paraId="2EDC51F5" w14:textId="77777777" w:rsidR="00CA1156" w:rsidRPr="00CA0920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Искусственный интеллект и машинное обучение;</w:t>
            </w:r>
          </w:p>
          <w:p w14:paraId="333E0532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Организация и технологии защиты информации</w:t>
            </w:r>
          </w:p>
        </w:tc>
      </w:tr>
      <w:tr w:rsidR="00CA1156" w:rsidRPr="00CA1156" w14:paraId="3579F998" w14:textId="77777777" w:rsidTr="00CA1156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28A28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Антипова Татьяна Николаевна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CD691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904F9" w14:textId="77777777" w:rsidR="00CA1156" w:rsidRPr="00CA0920" w:rsidRDefault="00CA1156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Дифференциальные уравнения; </w:t>
            </w:r>
          </w:p>
          <w:p w14:paraId="60C1C6AD" w14:textId="77777777" w:rsidR="00CA1156" w:rsidRPr="00CA0920" w:rsidRDefault="00CA1156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Математика; </w:t>
            </w:r>
          </w:p>
          <w:p w14:paraId="0A73B738" w14:textId="77777777" w:rsidR="00CA1156" w:rsidRPr="00CA0920" w:rsidRDefault="00CA1156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Математический анализ; </w:t>
            </w:r>
          </w:p>
          <w:p w14:paraId="17CAE11B" w14:textId="77777777" w:rsidR="00CA1156" w:rsidRPr="00CA0920" w:rsidRDefault="00CA1156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Теория вероятностей и математическая статистика;</w:t>
            </w:r>
          </w:p>
          <w:p w14:paraId="15CD41BF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Специальные главы высшей математики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DECFC" w14:textId="77777777" w:rsidR="00CA1156" w:rsidRPr="00CA0920" w:rsidRDefault="00CA1156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специалитет; Прикладная информатика, Математическое и программное обеспечение вычислительных машин и систем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1A87" w14:textId="77777777" w:rsidR="00CA1156" w:rsidRPr="00CA0920" w:rsidRDefault="00CA1156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Прикладная информатика, Математическое и программное обеспечение вычислительных машин и систем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1EA31" w14:textId="77777777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физико-математических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F4806" w14:textId="77777777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C1EBC" w14:textId="77777777" w:rsidR="00CA1156" w:rsidRPr="00CA0920" w:rsidRDefault="00CA1156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Повышение квалификации по дисциплине "Цифровое образование", ноябрь 2022, РТУ МИРЭА. Сертификат не выдан.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Оказание первой помощи (2021, РТУ МИРЭА),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 (2021, РТУ МИРЭА)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76B27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275C9" w14:textId="53783148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9685" w14:textId="77777777" w:rsidR="00CA1156" w:rsidRPr="00CA0920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Искусственный интеллект и машинное обучение;</w:t>
            </w:r>
          </w:p>
          <w:p w14:paraId="2F728255" w14:textId="77777777" w:rsidR="00CA1156" w:rsidRPr="00CA0920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Технологии информационно-аналитического мониторинга;</w:t>
            </w:r>
          </w:p>
          <w:p w14:paraId="7274CAFB" w14:textId="77777777" w:rsidR="00CA1156" w:rsidRPr="00CA0920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Экономическая безопасность государства и бизнеса;</w:t>
            </w:r>
          </w:p>
          <w:p w14:paraId="18F4D6DA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Технологии искусственного интеллекта и анализ данных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;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</w:t>
            </w:r>
            <w:r w:rsidRPr="00CA0920"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Безопасность автоматизированных систем</w:t>
            </w:r>
          </w:p>
        </w:tc>
      </w:tr>
      <w:tr w:rsidR="00CA1156" w:rsidRPr="00CA1156" w14:paraId="2C7D763E" w14:textId="77777777" w:rsidTr="00CA1156">
        <w:trPr>
          <w:trHeight w:val="497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8AD2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Беклемишев Сергей Андреевич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9D6F6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5DE3" w14:textId="77777777" w:rsidR="00CA1156" w:rsidRPr="00CA0920" w:rsidRDefault="00CA1156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Дифференциальные уравнения; </w:t>
            </w:r>
          </w:p>
          <w:p w14:paraId="6A3BB698" w14:textId="77777777" w:rsidR="00CA1156" w:rsidRPr="00CA0920" w:rsidRDefault="00CA1156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Математический анализ</w:t>
            </w:r>
          </w:p>
          <w:p w14:paraId="3A75C72B" w14:textId="77777777" w:rsidR="00CA1156" w:rsidRPr="00CA0920" w:rsidRDefault="00CA1156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Теория вероятностей и математическая статистика;</w:t>
            </w:r>
          </w:p>
          <w:p w14:paraId="6DB8FED3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Специальные главы высшей математики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997FF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магистратура; Информационные системы и технологии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D9BB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Радиационная химия, Физика конденсированного состояния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62BF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физико-математических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1B7CF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6F86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Повышение квалификации по дисциплине "Цифровое образование", ноябрь 2022. Сертификат не выдан.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Удостоверение о повышении квалификации АЖ 002963 от 24.05.2021 "Оказание первой помощи"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Удостоверение о повышении квалификации АЖ 002882 от 24.05.2021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449E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B6032" w14:textId="48A68265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ACBB" w14:textId="77777777" w:rsidR="00CA1156" w:rsidRPr="00CA0920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Организация и технологии защиты информации;</w:t>
            </w:r>
          </w:p>
          <w:p w14:paraId="1CE6318E" w14:textId="77777777" w:rsidR="00CA1156" w:rsidRPr="00CA0920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Компьютерный дизайн;</w:t>
            </w:r>
          </w:p>
          <w:p w14:paraId="00FDBFA0" w14:textId="77777777" w:rsidR="00CA1156" w:rsidRPr="00CA0920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Информационные системы и технологии;</w:t>
            </w:r>
          </w:p>
          <w:p w14:paraId="0B9A03AA" w14:textId="77777777" w:rsidR="00CA1156" w:rsidRPr="00CA0920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Компьютерная экспертиза;</w:t>
            </w:r>
          </w:p>
          <w:p w14:paraId="2326CDBE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Безопасность автоматизированных систем</w:t>
            </w:r>
          </w:p>
        </w:tc>
      </w:tr>
      <w:tr w:rsidR="00CA1156" w:rsidRPr="00CA1156" w14:paraId="5A763988" w14:textId="77777777" w:rsidTr="00CA1156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BBA05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Овсянникова Наталья Игоревна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2C327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4AD29" w14:textId="77777777" w:rsidR="00CA1156" w:rsidRPr="00CA0920" w:rsidRDefault="00CA1156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Линейная алгебра и аналитическая геометрия; </w:t>
            </w:r>
          </w:p>
          <w:p w14:paraId="692B0BDD" w14:textId="77777777" w:rsidR="00CA1156" w:rsidRPr="00CA0920" w:rsidRDefault="00CA1156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Математический анализ; </w:t>
            </w:r>
          </w:p>
          <w:p w14:paraId="6048212C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Теория вероятностей и математическая статистика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253F5" w14:textId="77777777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высшее, специалитет; математика с дополнительной специальностью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"информатика"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6A2D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Учитель математики и физики, Дискретная математика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и математическая кибернетика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2797A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физико-математических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7380E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9A775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C8919" w14:textId="77777777" w:rsid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403F1" w14:textId="148638C5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BD4D" w14:textId="77777777" w:rsidR="00CA1156" w:rsidRPr="00CA0920" w:rsidRDefault="00CA1156">
            <w:pPr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 w:rsidRPr="00CA0920">
              <w:rPr>
                <w:rFonts w:ascii="Times New Roman" w:hAnsi="Times New Roman"/>
                <w:sz w:val="18"/>
                <w:szCs w:val="18"/>
                <w:lang w:val="ru-RU" w:eastAsia="en-US"/>
              </w:rPr>
              <w:t>Технологии разработки программного обеспечения полного цикла;</w:t>
            </w:r>
          </w:p>
          <w:p w14:paraId="1EEE626F" w14:textId="77777777" w:rsidR="00CA1156" w:rsidRPr="00CA0920" w:rsidRDefault="00CA1156">
            <w:pPr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 w:rsidRPr="00CA0920">
              <w:rPr>
                <w:rFonts w:ascii="Times New Roman" w:hAnsi="Times New Roman"/>
                <w:sz w:val="18"/>
                <w:szCs w:val="18"/>
                <w:lang w:val="ru-RU" w:eastAsia="en-US"/>
              </w:rPr>
              <w:t>Безопасность автоматизированных систем;</w:t>
            </w:r>
          </w:p>
          <w:p w14:paraId="17AB1916" w14:textId="77777777" w:rsidR="00CA1156" w:rsidRPr="00CA0920" w:rsidRDefault="00CA1156">
            <w:pPr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 w:rsidRPr="00CA0920">
              <w:rPr>
                <w:rFonts w:ascii="Times New Roman" w:hAnsi="Times New Roman"/>
                <w:sz w:val="18"/>
                <w:szCs w:val="18"/>
                <w:lang w:val="ru-RU" w:eastAsia="en-US"/>
              </w:rPr>
              <w:t>Компьютерный дизайн;</w:t>
            </w:r>
          </w:p>
          <w:p w14:paraId="6D742D88" w14:textId="77777777" w:rsidR="00CA1156" w:rsidRPr="00CA0920" w:rsidRDefault="00CA1156">
            <w:pPr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 w:rsidRPr="00CA0920">
              <w:rPr>
                <w:rFonts w:ascii="Times New Roman" w:hAnsi="Times New Roman"/>
                <w:sz w:val="18"/>
                <w:szCs w:val="18"/>
                <w:lang w:val="ru-RU" w:eastAsia="en-US"/>
              </w:rPr>
              <w:t>Искусственный интеллект и машинное обучение;</w:t>
            </w:r>
          </w:p>
          <w:p w14:paraId="21F6DDF4" w14:textId="77777777" w:rsidR="00CA1156" w:rsidRPr="00CA0920" w:rsidRDefault="00CA1156">
            <w:pPr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 w:rsidRPr="00CA0920">
              <w:rPr>
                <w:rFonts w:ascii="Times New Roman" w:hAnsi="Times New Roman"/>
                <w:sz w:val="18"/>
                <w:szCs w:val="18"/>
                <w:lang w:val="ru-RU" w:eastAsia="en-US"/>
              </w:rPr>
              <w:t>Технологии виртуальных пространств;</w:t>
            </w:r>
          </w:p>
          <w:p w14:paraId="18CBA2E0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hAnsi="Times New Roman"/>
                <w:sz w:val="18"/>
                <w:szCs w:val="18"/>
                <w:lang w:val="ru-RU" w:eastAsia="en-US"/>
              </w:rPr>
              <w:t>Информационные системы и технологии</w:t>
            </w:r>
          </w:p>
        </w:tc>
      </w:tr>
      <w:tr w:rsidR="00CA1156" w14:paraId="3B2D0C36" w14:textId="77777777" w:rsidTr="00CA1156">
        <w:trPr>
          <w:trHeight w:val="342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78C55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Выборнов Александр Николаевич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0FDEA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D0528" w14:textId="77777777" w:rsidR="00CA1156" w:rsidRPr="00CA0920" w:rsidRDefault="00CA1156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Дискретная математика; </w:t>
            </w:r>
          </w:p>
          <w:p w14:paraId="7732A029" w14:textId="77777777" w:rsidR="00CA1156" w:rsidRPr="00CA0920" w:rsidRDefault="00CA1156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Дифференциальные уравнения; </w:t>
            </w:r>
          </w:p>
          <w:p w14:paraId="3535190B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Линейная алгебра и аналитическая геометрия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BECC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специалитет; Автоматизация и комплексная механизация машиностроения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708A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Математика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Геометрия и топология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05E70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физико-математических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94C96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07B3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Повышение квалификации по дисциплине "Цифровое образование", ноябрь 2022, РТУ МИРЭА. Сертификат не выдан.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Оказание первой помощи (2021, РТУ МИРЭА),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 (2021, РТУ МИРЭА)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4B519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2C3F6" w14:textId="39647261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2001" w14:textId="77777777" w:rsidR="00CA1156" w:rsidRDefault="00CA1156">
            <w:pPr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</w:t>
            </w:r>
            <w:r w:rsidRPr="00CA0920"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Безопасность автоматизированных систем</w:t>
            </w:r>
            <w:r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 xml:space="preserve">; </w:t>
            </w: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Искусственный интеллект и машинное обучение;</w:t>
            </w:r>
          </w:p>
          <w:p w14:paraId="33F83FCC" w14:textId="77777777" w:rsidR="00CA1156" w:rsidRDefault="00CA1156">
            <w:pPr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Организация и технологии защиты информации;</w:t>
            </w:r>
          </w:p>
          <w:p w14:paraId="354E9201" w14:textId="77777777" w:rsidR="00CA1156" w:rsidRDefault="00CA1156">
            <w:pPr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Технологии информационно-аналитического мониторинга;</w:t>
            </w:r>
          </w:p>
          <w:p w14:paraId="063171D5" w14:textId="77777777" w:rsidR="00CA1156" w:rsidRDefault="00CA1156">
            <w:pPr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Разработка автоматизированных систем в защищенном исполнении;</w:t>
            </w:r>
          </w:p>
          <w:p w14:paraId="66345488" w14:textId="77777777" w:rsidR="00CA1156" w:rsidRDefault="00CA1156">
            <w:pPr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Технологии искусственного интеллекта и анализ данных;</w:t>
            </w:r>
          </w:p>
          <w:p w14:paraId="473C3D9C" w14:textId="77777777" w:rsidR="00CA1156" w:rsidRDefault="00CA1156">
            <w:pPr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Цифровые и аддитивные технологии в машиностроении;</w:t>
            </w:r>
          </w:p>
          <w:p w14:paraId="470AA113" w14:textId="77777777" w:rsidR="00CA1156" w:rsidRDefault="00CA1156">
            <w:pPr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Современные и перспективные материалы;</w:t>
            </w:r>
          </w:p>
          <w:p w14:paraId="4A205C3C" w14:textId="77777777" w:rsidR="00CA1156" w:rsidRDefault="00CA1156">
            <w:pPr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Технология художественной обработки материалов;</w:t>
            </w:r>
          </w:p>
          <w:p w14:paraId="32D4F2DC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Компьютерный дизайн</w:t>
            </w:r>
          </w:p>
        </w:tc>
      </w:tr>
      <w:tr w:rsidR="00CA1156" w14:paraId="1F5AC159" w14:textId="77777777" w:rsidTr="00CA1156">
        <w:trPr>
          <w:trHeight w:val="3667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B87D" w14:textId="77777777" w:rsid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Лысухина Анастасия Владимировна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C88A3" w14:textId="77777777" w:rsid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9248" w14:textId="77777777" w:rsidR="00CA1156" w:rsidRPr="00CA0920" w:rsidRDefault="00CA1156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Дифференциальные уравнения; </w:t>
            </w:r>
          </w:p>
          <w:p w14:paraId="04AC77DC" w14:textId="77777777" w:rsidR="00CA1156" w:rsidRPr="00CA0920" w:rsidRDefault="00CA1156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Линейная алгебра и аналитическая геометрия;</w:t>
            </w:r>
          </w:p>
          <w:p w14:paraId="6572BA6E" w14:textId="77777777" w:rsidR="00CA1156" w:rsidRPr="00CA0920" w:rsidRDefault="00CA1156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Математический анализ; </w:t>
            </w:r>
          </w:p>
          <w:p w14:paraId="59DC9ECE" w14:textId="77777777" w:rsidR="00CA1156" w:rsidRPr="00CA0920" w:rsidRDefault="00CA1156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Теория вероятностей и математическая статистика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092D7" w14:textId="77777777" w:rsidR="00CA1156" w:rsidRDefault="00CA1156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магистратура, Физика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8E96" w14:textId="77777777" w:rsidR="00CA1156" w:rsidRDefault="00CA1156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Физика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2A679" w14:textId="77777777" w:rsidR="00CA1156" w:rsidRDefault="00CA1156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D2D31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4BB3" w14:textId="77777777" w:rsidR="00CA1156" w:rsidRDefault="00CA1156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8F890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CCD0D" w14:textId="47247352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26C8" w14:textId="77777777" w:rsidR="00CA1156" w:rsidRPr="00CA0920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Разработка автоматизированных систем в защищённом исполнении;</w:t>
            </w:r>
          </w:p>
          <w:p w14:paraId="50912B01" w14:textId="77777777" w:rsidR="00CA1156" w:rsidRPr="00CA0920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Компьютерный дизайн;</w:t>
            </w:r>
          </w:p>
          <w:p w14:paraId="0DB4B456" w14:textId="77777777" w:rsidR="00CA1156" w:rsidRPr="00CA0920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Искусственный интеллект и машинное обучение;</w:t>
            </w:r>
          </w:p>
          <w:p w14:paraId="5923B177" w14:textId="77777777" w:rsidR="00CA1156" w:rsidRPr="00CA0920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Технологии разработки программного обеспечения полного цикла;</w:t>
            </w:r>
          </w:p>
          <w:p w14:paraId="321D0E7D" w14:textId="77777777" w:rsidR="00CA1156" w:rsidRPr="00CA0920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Организация и технологии защиты информации;</w:t>
            </w:r>
          </w:p>
          <w:p w14:paraId="4CD0B81A" w14:textId="77777777" w:rsidR="00CA1156" w:rsidRPr="00CA0920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Искусственный интеллект и машинное обучение;</w:t>
            </w:r>
          </w:p>
          <w:p w14:paraId="1CF91730" w14:textId="77777777" w:rsidR="00CA1156" w:rsidRPr="00CA0920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Технологии информационно-аналитического мониторинга;</w:t>
            </w:r>
          </w:p>
          <w:p w14:paraId="0ABC2200" w14:textId="77777777" w:rsidR="00CA1156" w:rsidRPr="00CA0920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Компьютерная экспертиза;</w:t>
            </w:r>
          </w:p>
          <w:p w14:paraId="547EB900" w14:textId="77777777" w:rsidR="00CA1156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Безопасность автоматизированных систем</w:t>
            </w:r>
          </w:p>
        </w:tc>
      </w:tr>
      <w:tr w:rsidR="00CA1156" w:rsidRPr="00CA1156" w14:paraId="162DAD88" w14:textId="77777777" w:rsidTr="00CA1156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131B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Чистякова Мария Александровна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51B7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CAD0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Теория баз данных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F8B8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 Инженерные оперативно-тактические радиотехнические средства; аспирантура Вооружения и военная техника, комплексы и системы военного назначения – технические науки; инженер с высшим военным образованием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4FC6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Экономическая кибернетика, Математические методы и применение вычислительной техники в экономических исследованиях, планировании и управлении народным хозяйством и его отраслями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FE44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экон.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EB41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6D9A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1. Удостоверение о повышении квалификации АЖ 002657 от 30.11.2020 по программе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«Сетевая безопасность»,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45 часов, ФГБОУ ВО «МИРЭА - Российский технологический университет»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2. Удостоверение о повышении квалификации 21У150-07211 от 29.06.2021 по программе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«Внедрение практико-ориентированных подход при проектировании компонентов образовательных программ в области ИТ»,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144 часов, АНО ВО «Университет Иннополис»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3. Удостоверение о повышении квалификации АИ 001850 по программе "Нейронные сети анализа изображений и аудиоинформации" 108 часов, "МИРЭА - Российский технологический университет", 2022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91F3" w14:textId="77777777" w:rsidR="00CA1156" w:rsidRP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2EFA" w14:textId="42149C1B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101D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Технологии искусственного интеллекта в безопасности;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Технологии искусственного интеллекта и анализ данных;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Технологии обработки больших данных;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Многоагентные интеллектуальные системы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; Разработка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автоматизированных систем в защищенном исполнении"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 w:rsidRPr="00CA0920"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Безопасность автоматизированных систем</w:t>
            </w:r>
          </w:p>
        </w:tc>
      </w:tr>
      <w:tr w:rsidR="00CA1156" w:rsidRPr="00CA1156" w14:paraId="3777D2A7" w14:textId="77777777" w:rsidTr="00CA1156">
        <w:trPr>
          <w:trHeight w:val="203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C536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Иванова Ирина Алексеевна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8279A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заведующий кафедрой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BB95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Операционные системы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D2A38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специалитет, Автоматизированные системы обработки информации и управления, инженер; аспирантура, Системный анализ, управление и обработка информации (технические системы)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B14F3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Автоматизированные системы обработки информации и управления, Системный анализ, управление и обработка информации (технические системы)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111E" w14:textId="77777777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BA72" w14:textId="77777777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404D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1. Удостоверение о повышении квалификации АЖ 002824 от 24.05.2021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«МИРЭА - Российский технологический университет»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2. Удостоверение о повышении квалификации 21У150-07167 от 29.06.2021 по программе «Внедрение практико-ориентированных подход при проектировании компонентов образовательных программ в области ИТ», 144 часов, АНО ВО «Университет Иннополис»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3. Удостоверение о повышении квалификации АК 006257 от 29.12.2021 по программе "Актуальные вопросы инклюзивного образования лиц с ограниченными возможностями здоровья и инвалидностью", 16 часов, «МИРЭА - Российский технологический университет»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4. Удостоверение о повышении квалификации ПК-173987 регистрационный номер 21-193088 от 08.09.2021 по программе "Летняя цифровая школа. Трек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Java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Development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", 176 часов, АНО ДПО «Корпоративный университет Сбербанка»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5. Удостоверение о повышении квалификации АИ 001944 по программе "Нейронные сети анализа изображений и аудиоинформации" 108 часов, "МИРЭА - Российский технологический университет", 2022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6. Удостоверение о повышении квалификации АЛ000147 15827-23 от 12.09.2023 по программе "Нейронные сети обработки текстов и речи", 72 часа, «МИРЭА - Российский технологический университет»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7. Удостоверение о повышении квалификации АЛ 002679 от 10.09.2024 по программе "Методы вычислительного интеллекта", 108 часов,  «МИРЭА - Российский технологический университет»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F1DC5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1DEB7" w14:textId="6FACDE75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E4EF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Разработка и создание технологического САПР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;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Безопасность автоматизированных систем (в сфере связи, информационных и коммуникационных технологий)</w:t>
            </w:r>
          </w:p>
        </w:tc>
      </w:tr>
      <w:tr w:rsidR="00CA1156" w:rsidRPr="00CA1156" w14:paraId="45723AB4" w14:textId="77777777" w:rsidTr="00CA1156">
        <w:trPr>
          <w:trHeight w:val="132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8D9A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Алексеенко Анна Станиславовна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4A378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старший 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C63A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Математическая логика и теория алгоритмов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9D45A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 Инженерные оперативно-тактические радиотехнические средства; аспирантура Вооружения и военная техника, комплексы и системы военного назначения – технические науки; инженер с высшим военным образованием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981B8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математика с дополнительной специальностью "информатика"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A9772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6DF89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1964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1) Практико-ориентированные подходы в преподавании профильных ИТ дисциплин. АНО ВО "Иннополис". 2021 г. (144 ч.); 2) Охрана труда. 2021 г. РТУ МИРЭА; 3) Технологии использования цифровой среды обучения научно-педагогическими работниками образовательных организаций.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2019 г.  Российский университет транспорта. (80 ч.)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3E92" w14:textId="77777777" w:rsid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A9197" w14:textId="6B8604BA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02D7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направленность (профиль)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2 "Организация и технология защиты информации" (по отрасли или в сфере профессиональной деятельности),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3 "Технологии информационно-аналитического мониторинга",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1 "Автоматизация информационно-аналитической деятельности",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Безопасность автоматизированных систем (в сфере связи,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информационных и коммуникационных технологий),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8 "Разработка автоматизированных систем в защищенном исполнении"</w:t>
            </w:r>
          </w:p>
        </w:tc>
      </w:tr>
      <w:tr w:rsidR="00CA1156" w:rsidRPr="00CA1156" w14:paraId="60E99C84" w14:textId="77777777" w:rsidTr="00CA1156">
        <w:trPr>
          <w:trHeight w:val="3871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BFEF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Паршенкова Юлия Анатольевна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AAAE0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ассистент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C0B9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Математическая логика и теория алгоритмов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4B5D9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бакалавриат, магистратура Оптотехника,Конструирование и технология электронных средств; магистр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79DA1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Педагогическое образование, Физика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9F46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1F22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F418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1. Повышение квалификации по программе "Практико-ориентированные подходы в преподавании профильных ИТ дисциплин</w:t>
            </w:r>
            <w:proofErr w:type="gramStart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",  АНО</w:t>
            </w:r>
            <w:proofErr w:type="gramEnd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ВО "Университет Иннополис", 144ч., 2021г., 2.  Повышение квалификации по попрограмме "Практика применения инструментов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DevOps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", ПАО "Ростелеком", 72ч., 2022г.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3. Повышение квалификации Практико-ориентированное обучение в области доверенного взаимодействия, Новосибсрск 2023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27247" w14:textId="77777777" w:rsidR="00CA1156" w:rsidRP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29DF3" w14:textId="601D2933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75E2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направленность (профиль)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2 "Организация и технология защиты информации" (по отрасли или в сфере профессиональной деятельности),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3 "Технологии информационно-аналитического мониторинга",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1 "Автоматизация информационно-аналитической деятельности",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Безопасность автоматизированных систем (в сфере связи,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информационных и коммуникационных технологий),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8 "Разработка автоматизированных систем в защищенном исполнении"</w:t>
            </w:r>
          </w:p>
        </w:tc>
      </w:tr>
      <w:tr w:rsidR="00CA1156" w:rsidRPr="00CA1156" w14:paraId="3A8ADFC8" w14:textId="77777777" w:rsidTr="00CA1156">
        <w:trPr>
          <w:trHeight w:val="2989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14F4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Мерсов Андрей Александрович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AFA2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старший 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DC2F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Языки программирования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B09BF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специалитет,  Автомобили и тракторостроение, Радиоаппаратостроение; аспирантура, Динамика и прочность машин и механизмов; Радиотехник, инженер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A721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Автоматизация и комплексная механизация машиностроения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BBBF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FA97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7D63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1. Повышщение квалификации по программе "Оказание первой помощи",  ФГБОУ ВО "МИРЭА - Российский технологический университет", 16ч., 2021г., 2. Повышение квалификации по программе "Цифровые компетенции преподавателя высшей школы", ЧПОУ "ЦПДО ЛАНЬ", 72ч., 2022г., 3. Повышение квалификации по попрограмме "Практика применения инструментов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DevOps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", ПАО "Ростелеком", 72ч., 2022г.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F47ED" w14:textId="77777777" w:rsidR="00CA1156" w:rsidRP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915F4" w14:textId="13A6E516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BBF4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3 "Технологии информационно-аналитического мониторинга",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1 "Автоматизация информационно-аналитической деятельности",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Разработка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автоматизированных систем в защищенном исполнении"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 w:rsidRPr="00CA0920"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Безопасность автоматизированных систем</w:t>
            </w:r>
          </w:p>
        </w:tc>
      </w:tr>
      <w:tr w:rsidR="00CA1156" w:rsidRPr="00CA1156" w14:paraId="07C9D910" w14:textId="77777777" w:rsidTr="00CA1156">
        <w:trPr>
          <w:trHeight w:val="32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13B0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Филатов Вячеслав Валерьевич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C294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E9AA" w14:textId="77777777" w:rsidR="00CA1156" w:rsidRDefault="00CA1156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Технологии и методы программирования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Алгоритмы и структуры данных</w:t>
            </w:r>
          </w:p>
          <w:p w14:paraId="3A976D90" w14:textId="77777777" w:rsidR="00CA1156" w:rsidRDefault="00CA1156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Выпускная квалификационная работа</w:t>
            </w:r>
          </w:p>
          <w:p w14:paraId="752B8DD0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6BD0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 образование - специалитет, магистратура; Автоматизированные системы обработки информации и управления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F548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Автоматизированные системы обработки информации и управления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8DA5" w14:textId="77777777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9207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82D8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1. Повышение квалификации по направлению "Информационно- коммуникационные технологии", ФГБОУ ВО "МИРЭА-Российский технологический университет", 16ч., 2020г.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AADF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C0C32" w14:textId="5366F4C9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380B" w14:textId="77777777" w:rsidR="00CA1156" w:rsidRPr="00CA0920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Разработка кроссплатформенных бизнес-приложений</w:t>
            </w:r>
          </w:p>
          <w:p w14:paraId="02130680" w14:textId="77777777" w:rsidR="00CA1156" w:rsidRPr="00CA0920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Системное программное обеспечение</w:t>
            </w:r>
          </w:p>
          <w:p w14:paraId="38D127E0" w14:textId="77777777" w:rsidR="00CA1156" w:rsidRPr="00CA0920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Технологии визуального программирования</w:t>
            </w:r>
          </w:p>
          <w:p w14:paraId="6200A1F2" w14:textId="77777777" w:rsidR="00CA1156" w:rsidRPr="00CA0920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Технологии искусственного интеллекта и анализ данных</w:t>
            </w:r>
          </w:p>
          <w:p w14:paraId="3A2F93B1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Технологии разработки программного обеспечения Безопасность программных решений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8 "Разработка автоматизированных систем в защищенном исполнении",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4 "Компьютерная экспертиза"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;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Создание автоматизированных систем в защищенном исполнении"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 w:rsidRPr="00CA0920"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Безопасность автоматизированных систем</w:t>
            </w:r>
          </w:p>
        </w:tc>
      </w:tr>
      <w:tr w:rsidR="00CA1156" w:rsidRPr="00CA1156" w14:paraId="5A0DADD6" w14:textId="77777777" w:rsidTr="00CA1156">
        <w:trPr>
          <w:trHeight w:val="32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0498" w14:textId="77777777" w:rsidR="00CA1156" w:rsidRDefault="00CA1156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Русаков Алексей Михайлович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0425" w14:textId="77777777" w:rsid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C85D" w14:textId="77777777" w:rsidR="00CA1156" w:rsidRDefault="00CA11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Разработка безопасного программного обеспечения</w:t>
            </w:r>
          </w:p>
          <w:p w14:paraId="4956C472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Язык программирования Питон, базовые и расширенные средстваТехнологии и методы программирования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36E2" w14:textId="77777777" w:rsidR="00CA1156" w:rsidRPr="00CA0920" w:rsidRDefault="00CA1156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высшее, специалитет; Программное обеспечение вычислительной техники и автоматизированных систем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767E" w14:textId="77777777" w:rsidR="00CA1156" w:rsidRPr="00CA0920" w:rsidRDefault="00CA1156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Программное обеспечение вычислительной техники и автоматизированных систем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B5E46" w14:textId="77777777" w:rsidR="00CA1156" w:rsidRPr="00CA0920" w:rsidRDefault="00CA1156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DDFD4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3439" w14:textId="77777777" w:rsidR="00CA1156" w:rsidRPr="00CA0920" w:rsidRDefault="00CA1156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1. Повышение квалификации по программе "Практико-ориентированные подходы в преподавании профильных ИТ дисциплин", АНО ВО "Иннополис", 144ч., 2021 г.;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2. </w:t>
            </w:r>
            <w:r w:rsidRPr="00CA1156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Повышение квалификации Как стать наставником проектов.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Москва 2021 г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3. Повышение квалификации по программе "Оказание первой помощи", ФГБОУ ВО "МИРЭА - Российский технологический университет", 16ч., 2021г.;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4.  Повышение квалификации по программе "Биотехнические системы",ФГБОУ ВО "МИРЭА - Российский технологический университет", 16ч.,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5. Повышение квалификации по попрограмме "Практика применения инструментов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DevOps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", ПАО "Ростелеком", 72ч, 2022г.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6. Повышение квалификации Практико-ориентированное обучение в области доверенного взаимодействия, Новосибсрск 2023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7B2A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FEC25" w14:textId="66ACFD68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9F33" w14:textId="77777777" w:rsidR="00CA1156" w:rsidRPr="00CA0920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Технологии разработки безопасного программного обеспечения Безопасность программных решений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; </w:t>
            </w:r>
            <w:r w:rsidRPr="00CA0920"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Безопасность автоматизированных систем</w:t>
            </w:r>
          </w:p>
        </w:tc>
      </w:tr>
      <w:tr w:rsidR="00CA1156" w:rsidRPr="00CA1156" w14:paraId="3A7BA7B3" w14:textId="77777777" w:rsidTr="00CA1156">
        <w:trPr>
          <w:trHeight w:val="32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D3E4" w14:textId="77777777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Новиков Евгений Иванович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5BFC" w14:textId="77777777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A023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Технологии и методы программирования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1EC2" w14:textId="77777777" w:rsidR="00CA1156" w:rsidRPr="00CA0920" w:rsidRDefault="00CA1156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высшее, специалитет; Вычислительные машины, комплексы, системы и сети,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Теоретические основы информатики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CDFF" w14:textId="77777777" w:rsidR="00CA1156" w:rsidRPr="00CA0920" w:rsidRDefault="00CA1156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Вычислительные машины, комплексы, системы и сети,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Теоретические основы информатики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98FC" w14:textId="77777777" w:rsidR="00CA1156" w:rsidRDefault="00CA1156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04A4" w14:textId="77777777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20BF" w14:textId="77777777" w:rsidR="00CA1156" w:rsidRPr="00CA0920" w:rsidRDefault="00CA1156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1. Повышение квалификации "Экспертное обеспечение информационно-аналитической деятельности", Орел, 2017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2.  Повышение квалификации"Организация социологических исследований в информационно-аналитической деятельности", Орел, 2022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3. профессиональная переподготовка "Анализ данных и машинное обучение", Москва, 2023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344F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65B1D" w14:textId="49BBC1D0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AF28" w14:textId="77777777" w:rsidR="00CA1156" w:rsidRPr="00CA0920" w:rsidRDefault="00CA1156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Технологии разработки безопасного программного обеспечения Безопасность программных решений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; </w:t>
            </w:r>
            <w:r w:rsidRPr="00CA0920"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Безопасность автоматизированных систем</w:t>
            </w:r>
          </w:p>
        </w:tc>
      </w:tr>
      <w:tr w:rsidR="00CA1156" w:rsidRPr="00CA1156" w14:paraId="56C00434" w14:textId="77777777" w:rsidTr="00CA1156">
        <w:trPr>
          <w:trHeight w:val="2229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0915" w14:textId="77777777" w:rsidR="00CA1156" w:rsidRDefault="00CA1156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Латыпов Ильдар Танисович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921A" w14:textId="77777777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старший 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D2B8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Технологии разработки безопасного программного обеспечения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9BF82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 образование-специалитет информационная безопасность в радиофизике и телекоммуникациях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68739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информационная безопасность в радиофизике и телекоммуникациях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3386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4A9D5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3FBF3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A769D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4D1F9" w14:textId="066E9C2F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74C5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Технологии разработки безопасного программного обеспечения Искусственный интеллект и машинное обучение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 w:rsidRPr="00CA0920"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Безопасность автоматизированных систем</w:t>
            </w:r>
            <w:r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 xml:space="preserve">; </w:t>
            </w:r>
          </w:p>
        </w:tc>
      </w:tr>
      <w:tr w:rsidR="00CA1156" w:rsidRPr="00CA1156" w14:paraId="6BC37D51" w14:textId="77777777" w:rsidTr="00CA1156">
        <w:trPr>
          <w:trHeight w:val="684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9C6A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Кадомкин Виктор Викторович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B7EA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F5D3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Основы теории надежности  систем защиты информации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8ADEC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специалитет, Вычислительные машины,комплексы,системы и сети аспирантура;  Математическое и программное обеспечение вычислительных машин, комплексов и компьютерных сетей; инженер-системотехник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3669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Радиоэлектронные устройства, Тепловые, электроракетные двигатели и энергоустановки летательных аппаратов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09DF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E58F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8AE7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1. Переподготовка по "Информатика и информационно - коммуникационные технологии", 2016. Диплом р/н 0384-ПП-16. Серия АА №001592.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2. Удостоверение о повышении квалификации 10069-22 от 01.07.2022 по  программе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«Электоронно-образовательная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ГБОУ ВО "МИРЭА - Российский технологическй университет".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</w:r>
            <w:r w:rsidRPr="00CA1156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3. 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Удостоверение о повышении квалификации 10847-22 от 18.07.2022 по  программе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«Практическое применение волоконно - оптических технологий, 16 часов, ГБОУ ВО "МИРЭА - Российский технологическй университет". 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E6FB" w14:textId="77777777" w:rsidR="00CA1156" w:rsidRP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BDD86" w14:textId="7B554012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24DD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направленность (профиль)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2 "Организация и технология защиты информации" (по отрасли или в сфере профессиональной деятельности),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Безопасность автоматизированных систем (в сфере связи,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информационных и коммуникационных технологий),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8 "Разработка автоматизированных систем в защищенном исполнении",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9 "Создание автоматизированных систем в защищенном исполнении";</w:t>
            </w:r>
          </w:p>
        </w:tc>
      </w:tr>
      <w:tr w:rsidR="00CA1156" w:rsidRPr="00CA1156" w14:paraId="305A3639" w14:textId="77777777" w:rsidTr="00CA1156">
        <w:trPr>
          <w:trHeight w:val="818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630A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Титов Михаил Юрьевич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3634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3329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Стандарты информационной безопасности; Основы системы лицензирования и сертификации в области защиты информации; Выпускная калификационная работа; Научно-исследовательская работа;                 Преддипломная практика; Эксплуатационная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2D00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высшее, специалитет,  Информационная безопасность автоматизированных систем, аспирантура; специалист по защите информации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F36D" w14:textId="77777777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Инженерные оперативно-тактические радиотехнические средства, "Вооружение и военная техника.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Комплексы и системы военного назначения"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9A1F" w14:textId="77777777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9EC6" w14:textId="77777777" w:rsidR="00CA1156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EF17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Диплом о профессиональной переподготовке 772409408321 регистрационный номер ПП-29 от 15.11.2019 г. АНО ДПО "Межрегиональная академия экспериментальных образовательных и инновационных технологий" по программе "Защита информации".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38F6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4D97" w14:textId="48B4E926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0F73" w14:textId="77777777" w:rsidR="00CA1156" w:rsidRPr="00CA0920" w:rsidRDefault="00CA1156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"Безопасность автоматизированных систем" (в сфере связи, информационных и коммуникационных технологий) "Создание автоматизированных систем в защищенном исполнении" "Безопасность автоматизированных систем" (по отрасли или в сфере профессиональной деятельности) "Разработка автоматизированных систем в защищенном исполнении" "Организация и технологии защиты информации" (в сфере связи, информационных и коммуникационных технологий)</w:t>
            </w:r>
          </w:p>
        </w:tc>
      </w:tr>
      <w:tr w:rsidR="00CA1156" w:rsidRPr="00CA1156" w14:paraId="0D964A9D" w14:textId="77777777" w:rsidTr="00CA1156">
        <w:trPr>
          <w:trHeight w:val="69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528D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Шутов Василий Александрович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2DCC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04F7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 Основы системы лицензирования и сертификации в области защиты информации;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Стандарты информационной безопасности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7925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аспирантура; Информационные системы и технологии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2770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Оптоэлектроника, управление качеством и сертификация электронных средств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F66C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2C73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BAC16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1. Удостоверение о повышении квалификации 21У150-07552от 29.06.2021 по дополнительной профессионльной программе: "Практико-ориентированные подходы в преподавании профильных ИТ дисциплин", 144 часов, АНО ВО "Университет Иннополис".                        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0794A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22D1D" w14:textId="2FD30D42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042B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"Разработка автоматизированных систем в защищенном исполнении"  "Безопасность автоматизированных систем" (по отрасли или в сфере профессиональной деятельности) Безопасность автоматизированных систем (в сфере связи, информационных и коммуникационных технологий) Организация и технологии защиты информации (в сфере связи, информационных и коммуникационных технологий)</w:t>
            </w:r>
          </w:p>
        </w:tc>
      </w:tr>
      <w:tr w:rsidR="00CA1156" w:rsidRPr="00CA1156" w14:paraId="75CE2080" w14:textId="77777777" w:rsidTr="00CA1156">
        <w:trPr>
          <w:trHeight w:val="486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ABAF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Отраднов Константин Константинович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4CC26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старший преподаватель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уволен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BBDE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Введение в профессиональную деятельность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A99A1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 образование - специалитет; инженер, исследователь, преподаватель-исследователь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B484A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информатик-экономист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94D9C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4B7C2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E8DF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021, Центр исследования безопасности информационных технологий (ЦИБИТ), профессиональная переподготовка по программе "Технологии и средства обеспечения компьютерной безопасности" по специальности "Компьютерная безопасность" (540 акад. часов), диплом  ПП №0086323 от 10.06.2021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2021, АНО ВО "Университет Иннополис", повышение квалификации по  программе "Внедрение практико-ориентированных подходов при проектировании компонентов образовательных программ в области ИТ" (144 акад. часов), удостоверение о повышении квалификации 160300008979 от 29.06.2021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CA5D" w14:textId="77777777" w:rsidR="00CA1156" w:rsidRPr="00CA1156" w:rsidRDefault="00CA1156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6F1F0" w14:textId="6329DD54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26B4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Инфокоммуникационные системы и сети, Микроволновая техника и антенны телекоммуникационных систем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; Разработка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автоматизированных систем в защищенном исполнении"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 w:rsidRPr="00CA0920"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Безопасность автоматизированных систем</w:t>
            </w:r>
          </w:p>
        </w:tc>
      </w:tr>
      <w:tr w:rsidR="00CA1156" w:rsidRPr="00CA1156" w14:paraId="0B53AB64" w14:textId="77777777" w:rsidTr="00CA1156">
        <w:trPr>
          <w:trHeight w:val="64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ACA4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Потапова Дарья Александровна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2B7F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 Преподаватель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уволена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68BA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Биометрические системы аутентификации; Регистрация событий информационной безопасности;         Управление рисками информационной безопасности автоматизированных систем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EB02" w14:textId="77777777" w:rsidR="00CA1156" w:rsidRPr="00CA0920" w:rsidRDefault="00CA115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высшее, специалитет Информационные системы; аспирантура Информационные системы и процессы; инженер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1AF1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Информационная безопасность автоматизированных систем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E0918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A11B5" w14:textId="77777777" w:rsidR="00CA1156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D113" w14:textId="77777777" w:rsidR="00CA1156" w:rsidRPr="00CA0920" w:rsidRDefault="00CA1156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1. Удостоверение о повышении квалификации 772409111902 от 24.05.2023 №5 693 по дополнительнойпрограмме: "Цифровые технологии в профессиональной компетенции педагога" в объёме 72 часа. Аккредитованное образовательное частное учреждение высшего образования "Московский финансово-юридический университет МФЮА".</w:t>
            </w:r>
          </w:p>
          <w:p w14:paraId="355EAA88" w14:textId="77777777" w:rsidR="00CA1156" w:rsidRPr="00CA0920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2982" w14:textId="77777777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D92F" w14:textId="638C2C5F" w:rsidR="00CA1156" w:rsidRDefault="00CA11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3DA4" w14:textId="77777777" w:rsidR="00CA1156" w:rsidRPr="00CA0920" w:rsidRDefault="00CA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"Создание автоматизированных систем в защищенном исполнении" "Безопасность автоматизированных систем" (по отрасли или в сфере профессиональной деятельности) "Разработка автоматизированных систем в защищенном исполнении" "Организация и технология защиты информации" (по отрасли или в сфере профессиональной деятельности) "Организация и технологии защиты информации" (в сфере связи, информационных и коммуникационных технологий)</w:t>
            </w:r>
          </w:p>
        </w:tc>
      </w:tr>
      <w:tr w:rsidR="00CA1156" w:rsidRPr="00CA1156" w14:paraId="5F169BF2" w14:textId="77777777" w:rsidTr="00CA1156">
        <w:trPr>
          <w:trHeight w:val="64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3E92" w14:textId="77777777" w:rsidR="00CA1156" w:rsidRDefault="00CA1156" w:rsidP="00E61784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Карамышева Екатерина Олеговна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ECDB" w14:textId="77777777" w:rsidR="00CA1156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старший 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0554" w14:textId="77777777" w:rsidR="00CA1156" w:rsidRPr="00CA0920" w:rsidRDefault="00CA1156" w:rsidP="00E61784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Защита персональных данных в информационных системах; Разработка политики информационной безопасности объекта защиты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; </w:t>
            </w: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Организационное и правовое обеспечение информационной безопасности; Ознакомительная практика; Эксплуатационная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6882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высшее, специалитет,  Информационная безопасность автоматизированных систем, аспирантура; специалист по защите информации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988D" w14:textId="77777777" w:rsidR="00CA1156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Информационная безопасность автоматизированных систем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D0C9D" w14:textId="77777777" w:rsidR="00CA1156" w:rsidRDefault="00CA1156" w:rsidP="00E61784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671BA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3658" w14:textId="6E6FF801" w:rsidR="00CA1156" w:rsidRPr="00CA0920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1.Удостоверение о повышении квалификации 160300009219 от 29.06.2021 по дополнительной профессиональной программе: Практико-ориентированные подходы в преподавании профильных ИТ дисциплин", 144 часа, АНО ВО "Университет Иннополис"                                                                  2. Сертификат о прохождении обучения по курсу "Практика применения инструментов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DevOps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" 72 часа от 05.09.2022 г. ПАО " Ростелеком".                  3. Сертификат № 12 от 12.11.2022 г. удостоверяет, что является сертифицированным преподавателем на учебно- тренировочной платформе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Ampire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37C0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43F7" w14:textId="7638106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6578" w14:textId="1CCDCC08" w:rsidR="00CA1156" w:rsidRPr="00CA0920" w:rsidRDefault="00CA1156" w:rsidP="00E61784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"Создание автоматизированных систем в защищенном исполнении" "Безопасность автоматизированных систем" (по отрасли или в сфере профессиональной деятельности) "Разработка автоматизированных систем в защищенном исполнении" "Организация и технология защиты информации" (по отрасли или в сфере профессиональной деятельности) "Организация и технологии защиты информации" (в сфере связи, информационных и коммуникационных технологий</w:t>
            </w:r>
          </w:p>
        </w:tc>
      </w:tr>
      <w:tr w:rsidR="00CA1156" w:rsidRPr="00CA1156" w14:paraId="4A600036" w14:textId="77777777" w:rsidTr="00CA1156">
        <w:trPr>
          <w:trHeight w:val="305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DC4F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Потерпеев Герман Юрьевич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4EADE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8CFB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Безопасность операционных систем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33F78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специалитет, Вычислительные машины,комплексы,системы и сети аспирантура;  Математическое и программное обеспечение вычислительных машин, комплексов и компьютерных сетей; инженер-системотехник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415B3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Информационные системы и технологии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8842A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06661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7A089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34F0" w14:textId="77777777" w:rsidR="00CA1156" w:rsidRDefault="00CA1156" w:rsidP="00E61784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5F3C4" w14:textId="5199B629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F4DB" w14:textId="77777777" w:rsidR="00CA1156" w:rsidRPr="00CA0920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направленность (профиль)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2 "Организация и технология защиты информации" (по отрасли или в сфере профессиональной деятельности),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1 "Автоматизация информационно-аналитической деятельности",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Безопасность автоматизированных систем (в сфере связи,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информационных и коммуникационных технологий),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8 "Разработка автоматизированных систем в защищенном исполнении"</w:t>
            </w:r>
          </w:p>
        </w:tc>
      </w:tr>
      <w:tr w:rsidR="00CA1156" w:rsidRPr="00CA1156" w14:paraId="16F31F9D" w14:textId="77777777" w:rsidTr="00CA1156">
        <w:trPr>
          <w:trHeight w:val="3081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DEBD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Шукенбаев Айрат Бисенгалеевич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F19F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4D61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Безопасность систем баз данных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Создание автоматизированных систем в защищенном исполнении;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29E4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 образование - специалитет; Прикладная математика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1FB3" w14:textId="77777777" w:rsidR="00CA1156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Прикладная математика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5DA45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кандидат технических наук, Основания и фундаменты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8EE5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доцент, строительных конструкций и оснований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812F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1.Повышение квалификации «Электоронно-образовательная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ГБОУ ВО "МИРЭА - Российский технологическй университет".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2. Профессиональная переподготовка «Преподаватель высшей школы в области информационной безопасности», квалификация «Преподаватель», Санкт-Петербург, 2022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3. Профессиональная переподготовка «Информационная безопасность», квалификация «Специалист по информационной безопасности». Москва, 2022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832B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150B" w14:textId="1D71A033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1618" w14:textId="77777777" w:rsidR="00CA1156" w:rsidRPr="00CA0920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направленность (профиль)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2 "Организация и технология защиты информации" (по отрасли или в сфере профессиональной деятельности),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1 "Автоматизация информационно-аналитической деятельности",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Разработка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автоматизированных систем в защищенном исполнении"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 w:rsidRPr="00CA0920"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Безопасность автоматизированных систем</w:t>
            </w:r>
          </w:p>
        </w:tc>
      </w:tr>
      <w:tr w:rsidR="00CA1156" w:rsidRPr="00CA1156" w14:paraId="16DED65E" w14:textId="77777777" w:rsidTr="00CA1156">
        <w:trPr>
          <w:trHeight w:val="245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F7C7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Войтенков Дмитрий Владимирович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BDAB2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старший 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DEEB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Безопасность систем баз данных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2690D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специалитет; Радиофизика и электроника, информатика и вычислительная техника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99B89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Математик, системный программист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33C7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8D95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01AA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245E" w14:textId="77777777" w:rsidR="00CA1156" w:rsidRDefault="00CA1156" w:rsidP="00E61784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2E36" w14:textId="5983DCC4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5AE0" w14:textId="77777777" w:rsidR="00CA1156" w:rsidRPr="00CA0920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направленность (профиль)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2 "Организация и технология защиты информации" (по отрасли или в сфере профессиональной деятельности),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Безопасность автоматизированных систем (в сфере связи,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информационных и коммуникационных технологий),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8 "Разработка автоматизированных систем в защищенном исполнении"</w:t>
            </w:r>
          </w:p>
        </w:tc>
      </w:tr>
      <w:tr w:rsidR="00CA1156" w:rsidRPr="00CA1156" w14:paraId="3795D2CC" w14:textId="77777777" w:rsidTr="00CA1156">
        <w:trPr>
          <w:trHeight w:val="222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6310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Васильев Николай Петрович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AE93A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7044" w14:textId="77777777" w:rsidR="00CA1156" w:rsidRPr="00CA0920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Безопасность вычислительных сетей; Бинарные уязвимости в системах защиты информации;                                 Регистрация событий информационной безопасности; Разработка политики информационной безопасности объекта защитыВыпускная калификационная работа;              Преддипломная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9E46E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магистратура, Прикладная математика, магистр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23B8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Вычислительные машины,комплексы,системы и сети Патентоведение, "Математическое и программное обеспечение вычислительных машин, комплексов и компьютерных сетей"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51EE0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A7DB7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36B2F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1. Диплом о профессиональной переподготовке 2012190236Д от 20.12.2019 по программе: "Информационная безопасность", 512 часов, НОЧУ ДПО ЦПК "Учебный центр"ИнфоТеКС",                                                                                            2. Удостоверениео повышении квалификации У-20-33609 от 10.10.2020 по программе: "Программа повышения квалификации наставников по проведению рефлексии профессиональных проб и модели осознанности и целеустремленности у обучающихся 6-11-х классов", 16 часов, МГППУ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087E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442D" w14:textId="03B509D6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4338" w14:textId="77777777" w:rsidR="00CA1156" w:rsidRPr="00CA0920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Разработка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автоматизированных систем в защищенном исполнении" "Безопасность автоматизированных систем" (в сфере связи, информационных и коммуникационных технологий) "Безопасность автоматизированных систем" (по отрасли или в сфере профессиональной деятельности) "Организация и технологии защиты информации" (в сфере связи, информационных и коммуникационных технологий)</w:t>
            </w:r>
          </w:p>
        </w:tc>
      </w:tr>
      <w:tr w:rsidR="00CA1156" w14:paraId="16A8CA7D" w14:textId="77777777" w:rsidTr="00CA1156">
        <w:trPr>
          <w:trHeight w:val="447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80EF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Локтев Даниил Алексеевич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2B756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профессор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7EE5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Искусственный интеллект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98078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 Автоматизированные системы обработки информации и управления; аспирантура Системы контроля и испытания вооружения и военной техники, военная метрология; инженер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B13D0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Информационные системы и технологии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FD25B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Доктор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E7AF5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D1862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1. Удостоверение о повышении </w:t>
            </w:r>
            <w:proofErr w:type="gramStart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квалификации  Электронно</w:t>
            </w:r>
            <w:proofErr w:type="gramEnd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 22.11.2021 № 5905-С 08.11.2021-21.11.2021 АК 005605, 16 часов, ФГБОУ ВО «МИРЭА - Российский технологический университет» 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2. Удостоверение о повышении квалификации  Оказание первой помощи 08.12.2021 № 6166-С 22.11.2021-05.12.2021 АК 005981, 16 часов, ФГБОУ ВО «МИРЭА - Российский технологический университет» 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B675B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6AA39" w14:textId="671DBAFD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AAE1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Все реализуемые программы</w:t>
            </w:r>
          </w:p>
        </w:tc>
      </w:tr>
      <w:tr w:rsidR="00CA1156" w14:paraId="3C74C46D" w14:textId="77777777" w:rsidTr="00CA1156">
        <w:trPr>
          <w:trHeight w:val="1797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07901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Бесхмельнов Максим Игоревич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558E7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ассистент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6FA4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Искусственный интеллект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8965A" w14:textId="77777777" w:rsidR="00CA1156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магистратура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2AB8F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Фундаментальная информатика и информационные технологии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F1D19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FE1EA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D1EE5" w14:textId="77777777" w:rsidR="00CA1156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1. 2021 г. Институт дополнительного профессионального образования «4Портфолио» – «Цифровая трансформация образования: теория, методика, практика» в объеме 36 часов, рег. номер. У-21-032-003.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2. 2021 г. ООО «Столичный учебный центр» – «Основы педагогическогро дизайна: Получение необходимых знаний, умений и навыком для разработки электронного обучения в контексте реализации ФГОС», в объеме 108 часов, рег. номер 50703 ПК № 0050815.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3. 2021 г. ООО «Столичный учебный центр» – «Электронные образовательные ресурсы: Новые способы организации образовательного процесса как средство реализации ФГОС» в объеме 108 часов, рег. номер 52148 ПК № 0052263.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4. 2021 г. РТУ МИРЭА,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 в объеме 16 часов, рег. номер 6929-21 серия АЖ №002807.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5. 2021 г. РТУ МИРЭА «02.00.00 Информатика и новые информационные технологии» в объеме 16 часов, рег. номер 8616-21 АК № 005104.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6. 2021 г. ООО «Центр повышения квалификации и переподготовки «Луч знаний» диплом </w:t>
            </w:r>
            <w:proofErr w:type="gramStart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о профессиональной переподготовки</w:t>
            </w:r>
            <w:proofErr w:type="gramEnd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с присвоением квалификации «Менеджер в сфере образования» в объеме 300 часов. 180000450504, рег. номер 14552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7. Удостоверение о повышении квалификации Сбер Университет, летняя цифровая школа.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Трек "Наука о данных". ПК-234642 Рег.Номер.24-253743 от 30.08.2024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CD501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0049B" w14:textId="36D8FA08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5649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Все реализуемые программы</w:t>
            </w:r>
          </w:p>
        </w:tc>
      </w:tr>
      <w:tr w:rsidR="00CA1156" w14:paraId="06611C66" w14:textId="77777777" w:rsidTr="00CA1156">
        <w:trPr>
          <w:trHeight w:val="222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96BA5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Дзержинский                             Роман                                      Игоревич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5D08E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54B1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Большие данные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3B3B9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специалитет, Инженер-электрофизик; второе высшее, Математик; аспирантура, Механика деформируемого твердого тела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15CFF" w14:textId="77777777" w:rsidR="00CA1156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Прикладная математика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4B37A" w14:textId="77777777" w:rsidR="00CA1156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B3F0D" w14:textId="77777777" w:rsidR="00CA1156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C100E" w14:textId="77777777" w:rsidR="00CA1156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2023 г. Oracle.database 19c/ Administration Workshop/System notify/145-10-01/24. ЧОУ ДПО "УЦ РДТЕХ"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1AE0D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C839C" w14:textId="4A8467DF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B21C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Все реализуемые программы</w:t>
            </w:r>
          </w:p>
        </w:tc>
      </w:tr>
      <w:tr w:rsidR="00CA1156" w:rsidRPr="00CA1156" w14:paraId="58FDD18D" w14:textId="77777777" w:rsidTr="00CA1156">
        <w:trPr>
          <w:trHeight w:val="72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8F9D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Шипулин Георгий Фаризович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B754A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09EB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Аудит информационной безопасности предприятия; Управление рисками информационной безопасности автоматизированных систем;                          Выпускные квалификационные работы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46805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 Компьютерная безопасность; аспирантура  Уголовно-правовые науки; специалист по защите информации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BF4C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Компьютерная безопасность;  Уголовно-правовые науки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0CFB8" w14:textId="77777777" w:rsidR="00CA1156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юридических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7DAF4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A019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7A3A9" w14:textId="77777777" w:rsidR="00CA1156" w:rsidRDefault="00CA1156" w:rsidP="00E61784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25D88" w14:textId="73CF12F8" w:rsidR="00CA1156" w:rsidRPr="00A47AFE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A52E" w14:textId="77777777" w:rsidR="00CA1156" w:rsidRPr="00CA0920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CA1156" w:rsidRPr="00CA1156" w14:paraId="555BD61B" w14:textId="77777777" w:rsidTr="00CA1156">
        <w:trPr>
          <w:trHeight w:val="291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CBEF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 xml:space="preserve">Кочергин Сергей  Валерьевич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38903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И.о. заведующего кафедрой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ADCB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Средства контроля эффективности мер защиты информации; Технические средства контроля эффективности мер защиты информации;  Выпускная калификационная работа;                    Преддипломная практика;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70203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 Электрофикация и автоматизация сельского хозяйства; аспирантура Электротехнические комплексы и системы; инженер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BB45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Электрофикация и автоматизация сельского хозяйства; Электротехнические комплексы и системы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2D552" w14:textId="77777777" w:rsidR="00CA1156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99DB7" w14:textId="77777777" w:rsidR="00CA1156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E96A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1. Диплом о профессиональной переподготовке ПП-Т № 001261 от 21.12.2022 по программе: "Менеджмент в образовании", ТОГОАУ ДПО "ИПКРО". 2. Удостоверение о повышении квалификации регистрационный номер 086033 от 23.05.2022 по программе: "Организация проектной деятельности в технологических кружках, созданных в рамках регионального сетевого проекта "Развитие кружкового движения национальной технологической инициативы (КД НТИ) в образовательных организациях Тамбовской области" в объёме 24 часов, ТОИПКРО. 3. Удостоверение о повышении квалификации 230000004125 от 09.06.2022 по программе: "Использование современного учебного оборудования при реализации дополнительных образовательных программ технической направленности в центрах цифрового образования 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IT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-куб" 36 часов ФГАОУ. 4. Диплом о профессиональной переподготовке </w:t>
            </w:r>
            <w:proofErr w:type="gramStart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683400049627  32</w:t>
            </w:r>
            <w:proofErr w:type="gramEnd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-10/02пп/025 по программе: "Информационная безопасность. Техническая защита конфиденциальной информации"  502 часа ФГБОУ ВО "ТГТУ" 16.09.2024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44B1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50B8" w14:textId="27EE7611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2911" w14:textId="77777777" w:rsidR="00CA1156" w:rsidRPr="00CA0920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"Безопасность автоматизированных систем" (по отрасли или в сфере профессиональной деятельности) "Создание автоматизированных систем в защищенном исполнении" "Организация и технология защиты информации" (по отрасли или в сфере профессиональной деятельности) "Безопасность автоматизированных систем" (в сфере связи, информационных и коммуникационных технологий)</w:t>
            </w:r>
          </w:p>
        </w:tc>
      </w:tr>
      <w:tr w:rsidR="00CA1156" w:rsidRPr="00CA1156" w14:paraId="01A2FAAC" w14:textId="77777777" w:rsidTr="00CA1156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A87D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Яковлева Валерия Дмитриевна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E7E6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Преподавател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ь уволена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4985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Угрозы и уязвимости информационной безопасности автоматизированных систем;       Ознакомительная практика; Эксплуатационная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F5E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высшее, специалитет Информационная безопасность автоматизированных систем; специалист по защите информации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D5E0" w14:textId="77777777" w:rsidR="00CA1156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Информационная безопасность автоматизированных систем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AF92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AA6F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B451" w14:textId="77777777" w:rsidR="00CA1156" w:rsidRPr="00CA0920" w:rsidRDefault="00CA1156" w:rsidP="00E61784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1. Удостоверение о повышении квалификации регистрайионный номер 15894-23, серия АЛ №000214 от 12.09.2023 по программе: "Нейронные сети и обработки текстов и речи" в объёме 72 часа РТУ МИРЭА. 2.  Удостоверение о повышении квалификации регистрационный номер 16492-23, серия АЛ №001199 от 28.12.2023 по программе: "Оказание первой помощи" в объёме 16 часов РТУ МИРЭА. 3.  Удостоверение о повышении квалификации регистрационный номер 16847-23, серия АЛ №001555 от 28.12.2023 по программе: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в объёме 16 часов РТУ МИРЭА.                  4.  Удостоверение о повышении квалификации регистрационный номер 17122-23, серия АЛ №001840 от 28.12.2023 по программе: "Проектирование защищенных телекоммуникационных систем" в объёме 42 часа РТУ МИРЭА.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AA108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B9EAB" w14:textId="2A3BFDF6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54EB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CA1156" w:rsidRPr="00CA1156" w14:paraId="3D388DD4" w14:textId="77777777" w:rsidTr="00CA1156">
        <w:trPr>
          <w:trHeight w:val="209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6E27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Коданев Владимир Леонидович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1C490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B2E2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Основы управления информационной безопасностью; Оценка информационной безопасности автоматизированных систем в защищенном исполнении; Разработка систем защиты информации автоматизированных систем; Выпускная калификационная работа; Научно-исследовательская работа;                  Преддипломная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CBE33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высшее, специалитет Радиоэлектронные средства летательных аппаратов; Информационные системы и технологии; аспирантура Военная электроника, системы и средства опознавания,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аппаратура комплексов военного назначения; военный радио-инженер, магистр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D614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Радиоэлектронные средства летательных аппаратов; Информационные системы и технологии; Военная электроника, системы и средства опознавания,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аппаратура комплексов военного назначения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37797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военных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0EF2C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4B34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1. Диплом о профессиональной переподготовке ПП-0266-2021 от 21.05.2021 по программе: "Информационная безопасность", 504 часа, ФГБОУ ВО"БГТУ".   2. Диплом о профессиональной переподготовке ПП-0306-2021 от 21.05.2021 по программе: "Техническая защита информации ограниченного доступа, не содержащей сведения, составляющие государственную тайну", 506 часов, ФГБОУ ВО"БГТУ".  3.  Удостоверение о повышении квалификации "Нормативная база и организация НИОКР", 36 часов, ФГБОУВО МАИ.   4. Сертификат № РОСС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RU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.31440.04 ИГМО от 03.02.2021 по программе: Подготовки сотрудников предприятия, включенных в кадровый резерв руководящего состава структурных подразделений, занятых разработкой и созданием перспективных радиоэлектронных ситем и комплексов, 216 часов, АО "Концерн "Вега".  5. Сертификат о прохождении обучения по курсу " практика применения инструментов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DevOps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", 72 часа в ПАО " Ростелеком" от 05.09.2022 г.  6. Диплом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TIMEPAD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6527441380 от 29.09.2022 г. Разработка приказа ФСТЭК № 21. Реализация организационных и технических мер по обеспечению безопасности персональных данных. организатор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CorpSoft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24.  7. Удостоверение о повышении квалификации 773200011265 от 17.01.2020 г." Современная электронная информационно- образовательная среда. Средства информационно- коммуникационных технологий" 32 часа.   8. Удостоверение о повышении квалификации АЖ № 002991 от 24.05.2021 г. программа " Оказание первой помощи" 16 часов.  9. Диплом о профессиональной переподготовке 080000019540 от 21.11.2022г. по программе "Разработка автоматизированных систем в защищённом исполнении". ФГБОУВО "СГУТИ". 10.   Удостоверение о повышении квалификации регистрационный номер 17105-23, серия АЛ №001823 от 28.12.2023 по программе: "Проектирование защищенных телекоммуникационных систем" в объёме 42 часа РТУ МИРЭА.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77C96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44FFE" w14:textId="13509882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46B1" w14:textId="77777777" w:rsidR="00CA1156" w:rsidRPr="00CA0920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CA1156" w:rsidRPr="00CA1156" w14:paraId="71E8ED92" w14:textId="77777777" w:rsidTr="00CA1156">
        <w:trPr>
          <w:trHeight w:val="140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6330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 xml:space="preserve">Рязанцев Александр Витальевич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BD4B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Преподаватель уволен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6164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Обеспечение устойчивого функционирования автоматизированных систем в условиях внешних воздействий; Программно-аппаратные средства защиты информации; Разработка систем защиты информации автоматизированных систем; Технические средства защиты объектов;                       Управление доступом к ресурсам автоматизированных систем; Эксплуатационная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8AB9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высшее, специалитет Информационная безопасность  автоматизированных систем; специалист по защите информации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CD2F" w14:textId="77777777" w:rsidR="00CA1156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Информационная безопасность  автоматизированных систем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E120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30B9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8DBF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1. Удостоверение о повышении квалификации регистрайионный номер 15894-23, серия АЛ №000214 от 12.09.2023 по программе: "Нейронные сети и обработки текстов и речи" в объёме 72 часа РТУ МИРЭА. 2.  Удостоверение о повышении квалификации регистрационный номер 16492-23, серия АЛ №001199 от 28.12.2023 по программе: "Оказание первой помощи" в объёме 16 часов РТУ МИРЭА. 3.  Удостоверение о повышении квалификации регистрационный номер 16847-23, серия АЛ №001555 от 28.12.2023 по программе: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в объёме 16 часов РТУ МИРЭА.                  4.  Удостоверение о повышении квалификации регистрационный номер 17122-23, серия АЛ №001840 от 28.12.2023 по программе: "Проектирование защищенных телекоммуникационных систем" в объёме 42 часа РТУ МИРЭА.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3DC47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6A792" w14:textId="5273334C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F7A4" w14:textId="77777777" w:rsidR="00CA1156" w:rsidRPr="00CA0920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CA1156" w:rsidRPr="00CA1156" w14:paraId="358F90E2" w14:textId="77777777" w:rsidTr="00CA1156">
        <w:trPr>
          <w:trHeight w:val="176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65D0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Лебедев Владимир Владимирович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34188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911F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Моделирование автоматизированных систем в защищенном исполнении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1419E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специалитет; Энергетические машины и установки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F6D9" w14:textId="77777777" w:rsidR="00CA1156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Энергетические машины и установки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1A999" w14:textId="77777777" w:rsidR="00CA1156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2E52E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4C45" w14:textId="77777777" w:rsidR="00CA1156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2018 г. Повышение квалификации по </w:t>
            </w:r>
            <w:proofErr w:type="gramStart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программе  «</w:t>
            </w:r>
            <w:proofErr w:type="gramEnd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Противодействие коррупции» в объеме 16-часов.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ФГБОУ ВО Московский технологический университет – МИРЭА.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73B66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588BD" w14:textId="65A65852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0D29" w14:textId="77777777" w:rsidR="00CA1156" w:rsidRPr="00CA0920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"Создание автоматизированных систем в защищенном исполнении" "Безопасность автоматизированных систем" (по отрасли или в сфере профессиональной деятельности) "Безопасность автоматизированных систем" (в сфере связи, информационных и коммуникационных технологий) "Разработка автоматизированных систем в защищенном исполнении" </w:t>
            </w:r>
          </w:p>
        </w:tc>
      </w:tr>
      <w:tr w:rsidR="00CA1156" w:rsidRPr="00CA1156" w14:paraId="67873E01" w14:textId="77777777" w:rsidTr="00CA1156">
        <w:trPr>
          <w:trHeight w:val="176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23C8" w14:textId="77777777" w:rsidR="00CA1156" w:rsidRDefault="00CA1156" w:rsidP="00E61784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Ершов Никита Сергеевич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BFD81" w14:textId="77777777" w:rsidR="00CA1156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преподаватель уволен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8159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Угрозы информационной безопасности автоматизированных систем; Техническая защита информации;            Обеспечение устойчивого функционирования автоматизированных систем в условиях внешних воздействий;         4.Разработка и эксплуатация защищенных автоматизированных систем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E6381" w14:textId="77777777" w:rsidR="00CA1156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высшее, магистратура; Информационная безопасность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2511" w14:textId="77777777" w:rsidR="00CA1156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Информационная безопасность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E8B01" w14:textId="77777777" w:rsidR="00CA1156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5101B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B2F2" w14:textId="77777777" w:rsidR="00CA1156" w:rsidRDefault="00CA1156" w:rsidP="00E61784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D7CEE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9A857" w14:textId="79CE8A53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274A" w14:textId="77777777" w:rsidR="00CA1156" w:rsidRPr="00CA0920" w:rsidRDefault="00CA1156" w:rsidP="00E61784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CA1156" w:rsidRPr="00CA1156" w14:paraId="3AE57061" w14:textId="77777777" w:rsidTr="00CA1156">
        <w:trPr>
          <w:trHeight w:val="72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19D3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Трубиенко Олег Владимирович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B8BE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заведующий кафедрой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8555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Технические средства защиты объектов; Выпускная калификационная работа;                     Преддипломная практика; Эксплуатационная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2F44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 Авиационные радиоэлектронные средства; аспирантура Технология приборостроения; радиоинженер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48C9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Авиационные радиоэлектронные средства; Технология приборостроения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185D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3841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B1CA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1. Профессиональная </w:t>
            </w:r>
            <w:proofErr w:type="gramStart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переподготовка  по</w:t>
            </w:r>
            <w:proofErr w:type="gramEnd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направлению "Информационная безопасность критической информационной инфраструктуры", 520 часов. АО «Федеральный центр науки и высоких технологий «Специальное научно-производственное объединение «Элерон». 2019 г.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2. Автоматизация планирования учебного процесса с учетом изменений законодательства РФ, 2021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3877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211D" w14:textId="4BCE63CB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4391" w14:textId="77777777" w:rsidR="00CA1156" w:rsidRPr="00CA0920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направленность (профиль)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2 "Организация и технология защиты информации" (по отрасли или в сфере профессиональной деятельности),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3 "Технологии информационно-аналитического мониторинга",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1 "Автоматизация информационно-аналитической деятельности",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Создание автоматизированных систем в защищенном исполнении"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 w:rsidRPr="00CA0920"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Безопасность автоматизированных систем</w:t>
            </w:r>
          </w:p>
        </w:tc>
      </w:tr>
      <w:tr w:rsidR="00CA1156" w:rsidRPr="00CA1156" w14:paraId="2623D56A" w14:textId="77777777" w:rsidTr="00CA1156">
        <w:trPr>
          <w:trHeight w:val="45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F527" w14:textId="77777777" w:rsidR="00CA1156" w:rsidRDefault="00CA1156" w:rsidP="00E61784">
            <w:pPr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Пушкин Павел Юрьевич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6430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2F56" w14:textId="23469EBD" w:rsidR="00CA1156" w:rsidRDefault="00CA1156" w:rsidP="00E61784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Выпускная калификационная работа;              Преддипломная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8665" w14:textId="77777777" w:rsidR="00CA1156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высшее, специалитет Авиационные радиоэлектронные средства, Вооружение и военная техника.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Комплексы и системы военного назначения; радиоинженер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747A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Авиационные радиоэлектронные средства; Комплексы и системы военного назначения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8071" w14:textId="77777777" w:rsidR="00CA1156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9999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921D" w14:textId="77777777" w:rsidR="00CA1156" w:rsidRDefault="00CA1156" w:rsidP="00E617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1CAA" w14:textId="77777777" w:rsidR="00CA1156" w:rsidRDefault="00CA1156" w:rsidP="00E61784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340D" w14:textId="269DFF47" w:rsidR="00CA1156" w:rsidRDefault="00CA1156" w:rsidP="00E61784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32A2" w14:textId="77777777" w:rsidR="00CA1156" w:rsidRPr="00CA0920" w:rsidRDefault="00CA1156" w:rsidP="00E61784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CA1156" w:rsidRPr="00CA1156" w14:paraId="2026A7EB" w14:textId="77777777" w:rsidTr="00CA1156">
        <w:trPr>
          <w:trHeight w:val="45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BAF4" w14:textId="77777777" w:rsidR="00CA1156" w:rsidRDefault="00CA1156" w:rsidP="00E61784">
            <w:pPr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Алексеев  Дмитрий Александрович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5177" w14:textId="77777777" w:rsidR="00CA1156" w:rsidRDefault="00CA1156" w:rsidP="00E617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Доцент уволен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6A9C" w14:textId="77777777" w:rsidR="00CA1156" w:rsidRDefault="00CA1156" w:rsidP="00E61784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Инженерно-техническая защита информации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; Организационное и правовое обеспечение информационной безопасности; Преддипломная практика; Выпускная квалификационная работа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8A12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специалитет,  Информационная безопасность телекоммуникационных систем; аспирантура Методы и средства защиты информации, информационная безопасность; специалист по защите информации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7018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Информационная безопасность телекоммуникационных систем; Методы и средства защиты информации, информационная безопасность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E294" w14:textId="77777777" w:rsidR="00CA1156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06FA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05.13.19"Методы и средства защиты информации, информационная безопасность"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AF78" w14:textId="77777777" w:rsidR="00CA1156" w:rsidRPr="00CA0920" w:rsidRDefault="00CA1156" w:rsidP="00E617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D9DD" w14:textId="77777777" w:rsidR="00CA1156" w:rsidRDefault="00CA1156" w:rsidP="00E61784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8346" w14:textId="26F35F61" w:rsidR="00CA1156" w:rsidRDefault="00CA1156" w:rsidP="00E61784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0A36" w14:textId="77777777" w:rsidR="00CA1156" w:rsidRPr="00CA0920" w:rsidRDefault="00CA1156" w:rsidP="00E61784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CA1156" w:rsidRPr="00CA1156" w14:paraId="5A242472" w14:textId="77777777" w:rsidTr="00CA1156">
        <w:trPr>
          <w:trHeight w:val="344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BE86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Головченко Дарья Андреевна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F7D7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старший 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8762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Защита персональных данных в информационных системах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BEC3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высшее, специалитет,  Информационная безопасность автоматизированных систем, аспирантура; специалист по защите информации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D787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Защита информации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F898E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C088D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C6FE" w14:textId="77777777" w:rsidR="00CA1156" w:rsidRDefault="00CA1156" w:rsidP="00E61784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Подготовка руководителей и сотрудников отдела информационной безопасности по вопросам применения системы защиты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Secret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Net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Studio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",2019.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</w:r>
            <w:r w:rsidRPr="00CA1156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"Техническая защита информации.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Способы и средства защиты информации от НСД.", 2018. "Аттестация объектов информатизации по требованиям безопасн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ости»</w:t>
            </w:r>
          </w:p>
          <w:p w14:paraId="108D9882" w14:textId="3B22F78F" w:rsidR="00CA1156" w:rsidRDefault="00CA1156" w:rsidP="00E61784">
            <w:pPr>
              <w:textAlignment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20.12.2021 по программе" Электронно-информационная образовательная среда. Применение электронного оборудования и дистанционных образовательных технологий при реализации образовательных программ", 16 часов, РТУ МИРЭА </w:t>
            </w:r>
          </w:p>
          <w:p w14:paraId="19BF82E8" w14:textId="56E21A97" w:rsidR="00CA1156" w:rsidRPr="00040A63" w:rsidRDefault="00CA1156" w:rsidP="00E61784">
            <w:pPr>
              <w:textAlignment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Удостоверение о повышении квалификации АЖ № 6866-21 от 24 05 2021 по программе "Оказание первой помощи",16 часов, РТУ </w:t>
            </w:r>
            <w:proofErr w:type="gramStart"/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МИРЭА,  Удостоверение</w:t>
            </w:r>
            <w:proofErr w:type="gramEnd"/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 о повышении квалификации 21У150-07156 по программе: "Внедрение практико-ориентированных подходв при проектировании компонентов образовательных программ в области ИТ", 144 часа, АНО ВО "Университет Иннополис" ,    "Голос поколения. Преподаватели" г. Пятигорск 2023.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8A67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CE2F" w14:textId="2618D405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1458" w14:textId="77777777" w:rsidR="00CA1156" w:rsidRPr="00CA0920" w:rsidRDefault="00CA1156" w:rsidP="00E61784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"Разработка автоматизированных систем в защищенном исполнении"  "Создание автоматизированных систем в защищенном исполнении" "Безопасность автоматизированных систем" (по отрасли или в сфере профессиональной деятельности) "Безопасность автоматизированных систем" (в сфере связи, информационных и коммуникационных технологий)</w:t>
            </w:r>
          </w:p>
        </w:tc>
      </w:tr>
      <w:tr w:rsidR="00CA1156" w14:paraId="432013CF" w14:textId="77777777" w:rsidTr="00CA1156">
        <w:trPr>
          <w:trHeight w:val="355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678E7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Пачин Рифат Сергеевич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43CA8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старший 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6B6A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Атлетическая гимнастика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F052B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высшее, специалитет,  Информационная безопасность автоматизированных систем, аспирантура; специалист по защите информации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DC33A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Безопасность жизнедеятельности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771C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12F2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3AD71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1. Диплом о профессиональной переподготовке по программе Физическая культура с спорт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2. Удостоверение о повышении квалификации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 серия АЕ № 000791, регистрационный номер 4388-18, дата выдачи 6 апреля 2018 года «Оказание первой помощи», ИДО МИРЭА, 2018, 16 часов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3. Удостоверение о повышении квалификации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№ 180002804386, регистрационный номер 74255, дата выдачи 29 октября 2021 года «Дистанционное обучение как современный формат преподавания», ООО «Луч знаний», 2021, 36 часов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70FE1" w14:textId="77777777" w:rsidR="00CA1156" w:rsidRPr="00CA1156" w:rsidRDefault="00CA1156" w:rsidP="00E61784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4B368" w14:textId="5AEC48F0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EF3E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Все реализуемые образовательные программы</w:t>
            </w:r>
          </w:p>
        </w:tc>
      </w:tr>
      <w:tr w:rsidR="00CA1156" w14:paraId="6E14B7E0" w14:textId="77777777" w:rsidTr="00CA1156">
        <w:trPr>
          <w:trHeight w:val="65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1F56D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Погодина Лариса Зиновьевна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A0EC6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старший 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2215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Общая физическая подготовка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B63C6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высшее, специалитет, Электронно-вычислительная техника, аспирантура; Эксплуатация и восстановление вооружения и военной техники, техническое обеспечение; инженер ЭВТ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B3CE6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Физическая культура и спорт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A399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D1CC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901BC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1. Удостоверение о повышении квалификации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серия АЖ № 001091, регистрационный номер 5159-18, дата выдачи 20 декабря 2018 г., «Сетевые информационные ресурсы для пользователей», РТУ МИРЭА, 2018, 42 часа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2. Удостоверение о повышении квалификации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№ 180003001715, регистрационный номер 7662, дата выдачи 15 ноября 2021 г., «Профессиональная этика в психолого-педагогической деятельности», ООО «Луч знаний» , 2021, 72 часа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56705" w14:textId="77777777" w:rsidR="00CA1156" w:rsidRPr="00CA1156" w:rsidRDefault="00CA1156" w:rsidP="00E61784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9EDEA" w14:textId="4AE90BC5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621E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Все реализуемые образовательные программы</w:t>
            </w:r>
          </w:p>
        </w:tc>
      </w:tr>
      <w:tr w:rsidR="00CA1156" w14:paraId="6FEF07AD" w14:textId="77777777" w:rsidTr="00CA1156">
        <w:trPr>
          <w:trHeight w:val="767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18F66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Сафонов Александр Николаевич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CFEDC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заведующий кафедрой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64A9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Адаптивная физическая культура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C9154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 Автоматизированные системы обработки информации и управления; аспирантура Системы контроля и испытания вооружения и военной техники, военная метрология; инженер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88860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Физическая культура и спорт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BBB81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физико-математических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1F10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CB0EF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1. Удостоверение о повышении квалификации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серия АД № 002601, регистрационный номер 3920-17, дата выдачи 3 июля 2017 года «Эффективные учебные процессы на базе технологий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Flipped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Learning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», ИДО МИРЭА, 2017, 48 часа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2. Удостоверение о повышении квалификации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 серия АД № 002718, регистрационный номер 4066-17, дата выдачи 22 сентября 2018 года «Организация образовательного процесса для лиц с ограниченными возможностями», ИДО МИРЭА, 2017, 16 часов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3. Удостоверение № ШФ/1 687-16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«Обучение по охране труда руководителей и специалистов предприятий всех форм собственности» МИРЭА 2016, 40 часов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4. Удостоверение о повышении квалификации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 № 592414775727, регистрационный номер 2956, дата выдачи 08 ноября 2021 года «Использование электронного обучения (ЭО) и дистанционных образовательных технологий (ДОТ) в педагогической практике», АНО ДПО «УрИПКиП», 2021, 72 часа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805F5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FAED5" w14:textId="57FE1E94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92AB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Все реализуемые образовательные программы</w:t>
            </w:r>
          </w:p>
        </w:tc>
      </w:tr>
      <w:tr w:rsidR="00CA1156" w:rsidRPr="00CA1156" w14:paraId="10FD4D4A" w14:textId="77777777" w:rsidTr="00CA1156">
        <w:trPr>
          <w:trHeight w:val="269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20D3" w14:textId="77777777" w:rsidR="00CA1156" w:rsidRDefault="00CA1156" w:rsidP="00E61784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Белецкий Сергей Александрович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D45B" w14:textId="77777777" w:rsidR="00CA1156" w:rsidRDefault="00CA1156" w:rsidP="00E61784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678CC" w14:textId="77777777" w:rsidR="00CA1156" w:rsidRPr="00CA0920" w:rsidRDefault="00CA1156" w:rsidP="00E61784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 Программно-аппаратные средства защиты информации; Создание автоматизированных систем в защищенном исполнении; Управление программными средствами защищенных автоматизированных систем; Выпускная калификационная работа;  Преддипломная практика; Научно-исследовательская работа; Эксплуатационная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4E3C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высшее, специалитет, Электронно-вычислительная техника, аспирантура; Эксплуатация и восстановление вооружения и военной техники, техническое обеспечение; инженер ЭВТ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4BC0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Электронно-вычислительная техника, аспирантура; Эксплуатация и восстановление вооружения и военной техники, техническое обеспечение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CE56" w14:textId="77777777" w:rsidR="00CA1156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88E3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1FF5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Диплом о профессиональной переподготовке АБ № 000072 от 22.12.2020 по программе профессиональной переподготовки: "Информационная безопасность",  РТУ МИРЭА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2F90A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A5D72" w14:textId="42395AF3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3B04" w14:textId="77777777" w:rsidR="00CA1156" w:rsidRPr="00CA0920" w:rsidRDefault="00CA1156" w:rsidP="00E61784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lang w:val="ru-RU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CA1156" w:rsidRPr="00CA1156" w14:paraId="2A4A6E4A" w14:textId="77777777" w:rsidTr="00CA1156">
        <w:trPr>
          <w:trHeight w:val="458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3644" w14:textId="77777777" w:rsidR="00CA1156" w:rsidRDefault="00CA1156" w:rsidP="00E61784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Оберемко Алексей Геннадьевич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0A1D" w14:textId="77777777" w:rsidR="00CA1156" w:rsidRDefault="00CA1156" w:rsidP="00E61784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Доцент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 уволен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55FBF" w14:textId="77777777" w:rsidR="00CA1156" w:rsidRPr="00CA0920" w:rsidRDefault="00CA1156" w:rsidP="00E61784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Угрозы и уязвимости информационной безопасности автоматизированных систем; Преддипломная практика.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; </w:t>
            </w: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Эксплуатационная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64B0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 Автоматизированные системы обработки информации и управления; аспирантура Системы контроля и испытания вооружения и военной техники, военная метрология; инженер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E0D4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Автоматизированные системы обработки информации и управления, Системы контроля и испытания вооружения и военной техники, военная метрология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03B4" w14:textId="77777777" w:rsidR="00CA1156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F9F4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83B7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1. Сертификат № 415-226396 от 26.02.2022 по программе: "Внедрение  и работа в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DevSecOps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", 152 часа, ООО "Отус Онлайн- Образование".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8122B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7F1C7" w14:textId="48F8C98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7C10" w14:textId="77777777" w:rsidR="00CA1156" w:rsidRPr="00CA0920" w:rsidRDefault="00CA1156" w:rsidP="00E61784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lang w:val="ru-RU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CA1156" w:rsidRPr="00CA1156" w14:paraId="516F7A93" w14:textId="77777777" w:rsidTr="00CA1156">
        <w:trPr>
          <w:trHeight w:val="458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7AD3" w14:textId="77777777" w:rsidR="00CA1156" w:rsidRDefault="00CA1156" w:rsidP="00E61784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Осипов Алексей Викторович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6FBD" w14:textId="77777777" w:rsidR="00CA1156" w:rsidRDefault="00CA1156" w:rsidP="00E61784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Доцент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 уволен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A5AF1" w14:textId="77777777" w:rsidR="00CA1156" w:rsidRPr="00CA0920" w:rsidRDefault="00CA1156" w:rsidP="00E61784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Безопасность вычислительный сетей;  Эксплуатационная практикаа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4181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 Прикладная информатика в экономике; аспирантура Теплофизика, молекулярная физика; информатик-экономист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2F78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Прикладная информатика в экономике; Теплофизика, молекулярная физика.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891F" w14:textId="77777777" w:rsidR="00CA1156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физико-математических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65A5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8F76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1. Удостоверение о повышении квалификации ПК 773301110527 от 04.02.2022 по программе: "Машинное обучение на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Paython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" в объёме 36 часов. ФГОБУ </w:t>
            </w:r>
            <w:proofErr w:type="gramStart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ВО  "</w:t>
            </w:r>
            <w:proofErr w:type="gramEnd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Финансовый университет при Правительстве РФ". 2. Удостоверение о повышении квалификации 702417539284 от 02.07.2022 по программе: "Технические и организационные аспекты обеспечения информационной безопасности и доверенного взаимодействия в организации" в объёме 72 часа ФГБОУ ВО "Томский государственный университет систем управления и радиоэлектроники". 3. Удостоверение о повышении квалификации ПК-195739 от 31.08.2022 по дополнительной </w:t>
            </w:r>
            <w:proofErr w:type="gramStart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профессиональной  программе</w:t>
            </w:r>
            <w:proofErr w:type="gramEnd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повышения квалификации: "Летняя цифровая школа. "Кибербезопасность" в объёме 93 часов АНО ДПО "Корпоративный университет СберБанка". 4.  Удостоверение о повышении квалификации ПК 773301150926 от 31.10.2022 по программе: "Специфика работы со школьниками по преподаванию языков программирования (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Paython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и др.): педагогические методики" в объёме 24 часа ФГОБУ ВО "Финансовый университет при Правительстве РФ". 5. Удостоверение о повышении квалификации 83879 от 02.06.2023 по программе: "Функционирование электроннойтинформационно-образовательной среды высшего учебного заведения" в объёме 72 часа ФГБОУ ВО МТУСИ. 6.  </w:t>
            </w:r>
            <w:r w:rsidRPr="00CA1156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Удостоверение о повышении квалификации 679 от 10.11.2023 по программе: "Информационная безопасность.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Техническая защита конфиденциальной информации" в объёме 506 часа ФГБОУ ВО МТУСИ.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61E95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51F49" w14:textId="4CBDB218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236C" w14:textId="77777777" w:rsidR="00CA1156" w:rsidRPr="00CA0920" w:rsidRDefault="00CA1156" w:rsidP="00E61784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CA1156" w:rsidRPr="00CA1156" w14:paraId="00000C1C" w14:textId="77777777" w:rsidTr="00CA1156">
        <w:trPr>
          <w:trHeight w:val="881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EA70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Карас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ё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 Павел Игоревич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6743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11E52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Администрирование информационных систем из средств защиты информации; Обеспечение устойчивого функционирования автоматизированных систем в условиях внешних воздействий;                     Выпускная калификационная работа; Научно-исследовательская работа; Преддипломная практика;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2F87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 Автоматизированные системы управления; аспирантура Системы, сети и устройства телекоммуникаций; инженер-системотехник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94F6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Информационные системы, "Информационные системы и процессы"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2DA20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ECCB8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9942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1. Удостоверение о повышении квалификации ДП-139 от 30.04.2019 </w:t>
            </w:r>
            <w:proofErr w:type="gramStart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по  программе</w:t>
            </w:r>
            <w:proofErr w:type="gramEnd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: "Основы информационной безопасности", 144 часа, АНО ДПО "Межрегиональная академия экспериментальных образовательных и инновационных технологий". 2. Диплом о профессиональной переподготовке ПП-0460-2020 от 31.07.2020 по программе:" Информационная безопасность", 504 часа, ФГБОУ ВО "БГТУ". 3. Диплом о профессиональной переподготовке 01272-ПП-20 от 22.12.2020. по программе: "Информационная безопасность", 360 часов, РТУ МИРЭА. 4. Удостоверение о повышении квалификации 6513-20 от 23.12.2020 по программе: "Сетевая безопасность", 36 часов, РТУ МИРЭА. 5. Удостоверение о повышении квалификации 21У150-07433 от 29.06.2021 по программе: "Практико-ориентированные подходы в преподавании профильных ИТ дисциплин", 144 часа, АНО ВО "Университет иннополис".  6.  Удостоверение о повышении квалификации 6475-20 от 18.12.2020 по программе: "Системы мониторинга и управления инцидентами информационной безопасности", 36 часов, РТУ МИРЭА. 7. Удостоверение о повышении квалификации 6878-21 серия АЖ № 002331 от 24.05.2021 г. по программе: "Оказание первой помощи", 16 часов, ФГБОУВО "МИРЭА- РТУ". 8. Сертификат о прохождении обучения по курсу "Практика применения инструментов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DevOps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", 72 часа от 05.09.2022 г. ПАО "Ростелеком".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B734" w14:textId="77777777" w:rsidR="00CA1156" w:rsidRPr="00CA1156" w:rsidRDefault="00CA1156" w:rsidP="00E61784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1ADB" w14:textId="7CB00820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4B79" w14:textId="77777777" w:rsidR="00CA1156" w:rsidRPr="00CA0920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"Создание автоматизированных систем в защищенном исполнении" "Безопасность автоматизированных систем" (по отрасли или в сфере профессиональной деятельности) "Разработка автоматизированных систем в защищенном исполнении" </w:t>
            </w:r>
          </w:p>
        </w:tc>
      </w:tr>
      <w:tr w:rsidR="00CA1156" w:rsidRPr="00CA1156" w14:paraId="3C3B447C" w14:textId="77777777" w:rsidTr="00CA1156">
        <w:trPr>
          <w:trHeight w:val="470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213F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Матвиенко Виталий Александрович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22454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A1935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Угрозы информационной безопасности автоматизированных систем; Выпускная калификационная работа;              Преддипломная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C978F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магистратура Военное и административное управление; Информационные системы и технологии; аспирантура Системный анализ, моделирование боевых действий и систем военного назначения, компьютерные технологии в военном деле; штурман-инженер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5813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Автоматизированные системы управления, "Системы, сети и устройства телекомунникации"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B1E26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81AD4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2DBE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1. Диплом о профессиональной переподготовке 18009 от 05.07.2019 по программе: "Информационная безопасность критической информационной инфраструктуры", 520 часов, АО ФЦНВТ СНПО "Элерон".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5DF68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06164" w14:textId="6964F7DE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80BC" w14:textId="77777777" w:rsidR="00CA1156" w:rsidRPr="00CA0920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"Создание автоматизированных систем в защищенном исполнении" "Безопасность автоматизированных систем" (по отрасли или в сфере профессиональной деятельности) "Безопасность автоматизированных систем" (в сфере связи, информационных и коммуникационных технологий) </w:t>
            </w:r>
          </w:p>
        </w:tc>
      </w:tr>
      <w:tr w:rsidR="00CA1156" w:rsidRPr="00CA1156" w14:paraId="5D77930E" w14:textId="77777777" w:rsidTr="00CA1156">
        <w:trPr>
          <w:trHeight w:val="271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AAB5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Щуров Константин Сергеевич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EBC5F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AD90A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Безопасность вычислительных сетей;  Преддипломная практика; Выпускные квалификационные работы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08B90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специалитет; Энергетические машины и установки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D452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Специалист по информационной безопасности, "Системы, сети и устройства телекоммуникаций"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C6E22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20776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DA08E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B4661" w14:textId="77777777" w:rsidR="00CA1156" w:rsidRDefault="00CA1156" w:rsidP="00E61784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50E2B" w14:textId="67D877DD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4ECE" w14:textId="77777777" w:rsidR="00CA1156" w:rsidRPr="00CA0920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"Создание автоматизированных систем в защищенном исполнении" "Безопасность автоматизированных систем" (по отрасли или в сфере профессиональной деятельности</w:t>
            </w:r>
          </w:p>
        </w:tc>
      </w:tr>
      <w:tr w:rsidR="00CA1156" w:rsidRPr="00CA1156" w14:paraId="1990A6B1" w14:textId="77777777" w:rsidTr="00CA1156">
        <w:trPr>
          <w:trHeight w:val="5231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F43D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Федин Фёдор Олегович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C0572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EDE1F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Создание автоматизированных систем в защищенном исполнении;       Разработка и эксплуатация защищенных автоматизированных систем;  Выпускная калификационная работа;              Преддипломная практика; Эксплуатационная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1626D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специалитет, аспирантура, Конструирование и производство радиоаппаратуры; аспирантура  Информационно-измерительные и управляющие системы; инженер-конструктор-технолог радиоаппаратуры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D9D6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Военное и административное управление; Информационные системы и технологии, "Системный анализ, моделирование боевых действий и систем военного назначения, компьютерные технологии"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6DA21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военных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E56BE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39CF4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1.Удостоверение о повышении квалификации 772409408244 от 30.09.2019 по дополнительной профессиональной программе: "Основы информационной безопасности", 144 часа, АНО ДПО "Международная академия экспериментальных образовательных и инновационных технологий"                                                                                                                                           2. Диплом о профессиональной переподготовке АБ № 000138 от 22.12.2020  по программе профессиональной переподготовки "Информационная безопасность", РТУ МИРЭА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E9EF9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25776" w14:textId="7247E30F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3678" w14:textId="77777777" w:rsidR="00CA1156" w:rsidRPr="00CA0920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Создание автоматизированных систем в защищенном исполнении"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 w:rsidRPr="00CA0920"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Безопасность автоматизированных систем</w:t>
            </w:r>
          </w:p>
        </w:tc>
      </w:tr>
      <w:tr w:rsidR="00CA1156" w:rsidRPr="00CA1156" w14:paraId="7E60205A" w14:textId="77777777" w:rsidTr="00CA1156">
        <w:trPr>
          <w:trHeight w:val="421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C219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Баршутин Сергей Николаевич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5E50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1F18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Бинарные уязвимости автоматизированных систем в защищенном исполнении; Бинарные уязвимости в системах защиты информации;  Защита программного обеспечения автоматизированных систем; Программно-аппаратные средства защиты информации; Стандарты информационной безопасности; Угрозы и уязвимости информационной безопасности автоматизированных систем; Выпускная калификационная работа;  Преддипломная практика; Научно-исследовательская работа; Эксплуатационная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6B5D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высшее, специалитет Проектирование и технология радиоэлектронных средств;  Приборы и методы контроля природной среды, веществ, материалов и изделий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7D3B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Проектирование и технология радиоэлектронных средств;  Приборы и методы контроля природной среды, веществ, материалов и изделий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D2DB" w14:textId="77777777" w:rsidR="00CA1156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874D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67F2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1. Прикладной искусственный интеллект в программах дисциплин, </w:t>
            </w:r>
          </w:p>
          <w:p w14:paraId="08C4C597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АНО ВО "Университет Иннополис</w:t>
            </w:r>
            <w:proofErr w:type="gramStart"/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",  144</w:t>
            </w:r>
            <w:proofErr w:type="gramEnd"/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 ч, № 160300053354, дата выдачи 30.11.2022 2. </w:t>
            </w:r>
            <w:r w:rsidRPr="00CA1156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Профессиональная переподготовка по программе «Информационная безопасность. </w:t>
            </w: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Техническая защита конфидициальной информации, ООО "Северо-Западный Учебный центр "Технологии безопасности",490 ч., ДПИБ № 25814903, дата выдачи 21.05.2025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6B6A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C829" w14:textId="59859F48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6C85" w14:textId="77777777" w:rsidR="00CA1156" w:rsidRPr="00CA0920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Разработка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автоматизированных систем в защищенном исполнении" "Безопасность автоматизированных систем" (по отрасли или в сфере профессиональной деятельности) </w:t>
            </w:r>
          </w:p>
        </w:tc>
      </w:tr>
      <w:tr w:rsidR="00CA1156" w:rsidRPr="00CA1156" w14:paraId="7BA4B3F5" w14:textId="77777777" w:rsidTr="00CA1156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7588" w14:textId="77777777" w:rsidR="00CA1156" w:rsidRDefault="00CA1156" w:rsidP="00E61784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Шкорина Александр Васильевичч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E3FC4" w14:textId="77777777" w:rsidR="00CA1156" w:rsidRDefault="00CA1156" w:rsidP="00E61784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д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FFF2" w14:textId="77777777" w:rsidR="00CA1156" w:rsidRPr="00CA0920" w:rsidRDefault="00CA1156" w:rsidP="00E61784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Безопасность вычислительных сетей;  Выпускная калификационная работа;              Преддипломная практика; Технологическая практика; Эксплуатационная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1932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высшее, специалитет, адъюнктура Автоматизированные системы обработки информации и управления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4AF5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Автоматизированные системы обработки информации и управления; Военные системы управления, связи и навигации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3E10F" w14:textId="77777777" w:rsidR="00CA1156" w:rsidRDefault="00CA1156" w:rsidP="00E61784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EEBC9" w14:textId="77777777" w:rsidR="00CA1156" w:rsidRDefault="00CA1156" w:rsidP="00E61784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3C4A1" w14:textId="77777777" w:rsidR="00CA1156" w:rsidRDefault="00CA1156" w:rsidP="00E61784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715B8" w14:textId="77777777" w:rsidR="00CA1156" w:rsidRDefault="00CA1156" w:rsidP="00E61784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64FDB" w14:textId="06F1AEAF" w:rsidR="00CA1156" w:rsidRDefault="00CA1156" w:rsidP="00E61784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7B19" w14:textId="77777777" w:rsidR="00CA1156" w:rsidRPr="00CA0920" w:rsidRDefault="00CA1156" w:rsidP="00E61784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CA1156" w:rsidRPr="00CA1156" w14:paraId="07CAA9C7" w14:textId="77777777" w:rsidTr="00CA1156">
        <w:trPr>
          <w:trHeight w:val="221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96FD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Рекунков Иван Андреевич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F4C7E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C815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Основы управления информационной безопасностью; Выпускная калификационная работа;              Преддипломная практик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;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57A00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 Средства радиоэлектронной борьбы, Информационные системы в экономике; аспирантура Радиоэлектронная борьба (способы и средства); Методы и системы защиты информации, информационна безопасность; инженер-экономист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B792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Средства радиоэлектронной борьбы, Информационные системы в экономике, "Радиоэлектронная борьба, способы и средства"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A62B0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A3124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12F1A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D0A8C" w14:textId="77777777" w:rsidR="00CA1156" w:rsidRDefault="00CA1156" w:rsidP="00E61784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6230D" w14:textId="7098D269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8350" w14:textId="77777777" w:rsidR="00CA1156" w:rsidRPr="00CA0920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"Создание автоматизированных систем в защищенном исполнении" "Безопасность автоматизированных систем" (по отрасли или в сфере профессиональной деятельности) "Организация и технологии защиты информации" (в сфере связи, информационных и коммуникационных технологий)</w:t>
            </w:r>
          </w:p>
        </w:tc>
      </w:tr>
      <w:tr w:rsidR="00CA1156" w:rsidRPr="00CA1156" w14:paraId="22BF7D82" w14:textId="77777777" w:rsidTr="00CA1156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7DA13" w14:textId="77777777" w:rsidR="00CA1156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Конышев Михаил Юрьевич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5C8E0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профессор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7709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Преддипломная практик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;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DE5F7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специалитет, Радиоэлектроонная разведка средств связи; аспирантура Военные системы управления, связи и навигации; инженер радиосвязи, радиовещания, телевидения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E81E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Радиоэлектроонная разведка средств связи, "Военные системы управления, связи и навигации"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3EF0A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доктор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FEFDD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3E04" w14:textId="77777777" w:rsidR="00CA1156" w:rsidRPr="00CA0920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1. Удостоверение о повышении квалификации УД22710463 от 02.02.2022 по дополнительной профессиональной программе: "Обеспечение безопасности значимыхобъектов критической инфрормационной инфраструктуры", 108 часов, "Учебный центр "Информзащита".                          2. Свидетельство № ФС2280159 от 02.02.2022 программа курса: "Обеспечение безопасности значимых объектов критической информационной инфраструктуры", 108 часов, "Учебный центр" Информзащита"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9F395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2537C" w14:textId="221A5A61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CB15" w14:textId="77777777" w:rsidR="00CA1156" w:rsidRPr="00CA0920" w:rsidRDefault="00CA1156" w:rsidP="00E617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"Безопасность автоматизированных систем" (по отрасли или в сфере профессиональной деятельности) "Создание автоматизированных систем в защищенном исполнении"</w:t>
            </w:r>
          </w:p>
        </w:tc>
      </w:tr>
      <w:tr w:rsidR="00CA1156" w:rsidRPr="00CA1156" w14:paraId="51AA4ACE" w14:textId="77777777" w:rsidTr="00CA1156">
        <w:trPr>
          <w:trHeight w:val="513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2272" w14:textId="77777777" w:rsidR="00CA1156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Борискин Сергей Валерьевич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1D90D" w14:textId="77777777" w:rsidR="00CA1156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B3EA" w14:textId="77777777" w:rsidR="00CA1156" w:rsidRPr="00CA0920" w:rsidRDefault="00CA1156" w:rsidP="00E61784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 Управление доступом к ресурсам автоматизированных систем; Выпускная квалификационная работа; Преддипломная практика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829EC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высшее, специалитет, Сети связи и системы коммуникации; аспирантура,  Системный анализ, моделирование боевых действий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и систем военного назначения, компьютерные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технологии в военном деле; инженер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C716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Сети связи и системы коммуникации; Системный анализ, моделирование боевых действий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и систем военного назначения, компьютерные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технологии в военном деле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92058" w14:textId="77777777" w:rsidR="00CA1156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BF9BC" w14:textId="77777777" w:rsidR="00CA1156" w:rsidRDefault="00CA1156" w:rsidP="00E61784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C07FF" w14:textId="77777777" w:rsidR="00CA1156" w:rsidRDefault="00CA1156" w:rsidP="00E61784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7F874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164FE" w14:textId="60D28BBF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9549" w14:textId="77777777" w:rsidR="00CA1156" w:rsidRPr="00CA0920" w:rsidRDefault="00CA1156" w:rsidP="00E61784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"Создание автоматизированных систем в защищенном исполнении" "Безопасность автоматизированных систем" (по отрасли или в сфере профессиональной деятельности) "Организация и технологии защиты информации" (в сфере связи, информационных и коммуникационных технологий)</w:t>
            </w:r>
          </w:p>
        </w:tc>
      </w:tr>
      <w:tr w:rsidR="00CA1156" w:rsidRPr="00CA1156" w14:paraId="4B767127" w14:textId="77777777" w:rsidTr="00CA1156">
        <w:trPr>
          <w:trHeight w:val="513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63E3" w14:textId="77777777" w:rsidR="00CA1156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Калуцкий Игорь Владимирович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75982" w14:textId="77777777" w:rsidR="00CA1156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д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оцент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7DF5" w14:textId="77777777" w:rsidR="00CA1156" w:rsidRPr="00CA0920" w:rsidRDefault="00CA1156" w:rsidP="00E61784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Аудит информационной безопасности автоматизированных систем; Программно-аппаратные средства защиты информации; Выпускная калификационная работа; Преддипломная практика; Эксплуатационная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E11AB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высшее, специалитет Учитель математики, учитель физики; магистратура Информационная безопасность; аспирантура Методы и системы защиты информации, информационная безопасность; специалист по защите информации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46EA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Учитель математики, учитель физики; Информационная безопасность; Методы и системы защиты информации, информационная безопасность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F8A14" w14:textId="77777777" w:rsidR="00CA1156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техн.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34940" w14:textId="77777777" w:rsidR="00CA1156" w:rsidRDefault="00CA1156" w:rsidP="00E61784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доцент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3745A" w14:textId="77777777" w:rsidR="00CA1156" w:rsidRDefault="00CA1156" w:rsidP="00E61784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28216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BF38E" w14:textId="4C133A5B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5F67" w14:textId="77777777" w:rsidR="00CA1156" w:rsidRPr="00CA0920" w:rsidRDefault="00CA1156" w:rsidP="00E61784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Разработка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автоматизированных систем в защищенном исполнении" "Безопасность автоматизированных систем" (по отрасли или в сфере профессиональной деятельности)</w:t>
            </w:r>
          </w:p>
        </w:tc>
      </w:tr>
      <w:tr w:rsidR="00CA1156" w:rsidRPr="00CA1156" w14:paraId="0C8A83F4" w14:textId="77777777" w:rsidTr="00CA1156">
        <w:trPr>
          <w:trHeight w:val="513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7F14" w14:textId="77777777" w:rsidR="00CA1156" w:rsidRDefault="00CA1156" w:rsidP="00E617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Стародубов Константин Владимирович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9E566" w14:textId="77777777" w:rsidR="00CA1156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CF36" w14:textId="77777777" w:rsidR="00CA1156" w:rsidRPr="00CA0920" w:rsidRDefault="00CA1156" w:rsidP="00E61784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Биометрические системы аутентификации; Преддипломная практика; Выпускные квалификационные работы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2BB3E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специалитет; Комплексное обеспечение информационной безопасности автоматизированных систем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057E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Комплексное обеспечение информационной безопасности автоматизированных систем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AE586" w14:textId="77777777" w:rsidR="00CA1156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25106" w14:textId="77777777" w:rsidR="00CA1156" w:rsidRDefault="00CA1156" w:rsidP="00E61784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3DADA" w14:textId="77777777" w:rsidR="00CA1156" w:rsidRPr="00CA0920" w:rsidRDefault="00CA1156" w:rsidP="00E61784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1. Удостоверение о повышении квалификации 76241315128 от 25.12.2020 по программе: "Обеспечение информационной безопасности объектов критической информационной инфраструктуры" в объёме 72 часа. </w:t>
            </w:r>
            <w:r w:rsidRPr="002340B6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ЯГУ им. П.Г. Демидова.                                                                                                                         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2. Сертификат №ДС-5947 от 09.12.2021 о подготовке по авторизованному курсу ООО "</w:t>
            </w:r>
            <w:proofErr w:type="gramStart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Код  Безопасности</w:t>
            </w:r>
            <w:proofErr w:type="gramEnd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" "Администрирование АПКШ "Континент" версии 3.9".   3. Сертификат №ДС-5969 от 10.12.2021 о подготовке по авторизованному курсу ООО "</w:t>
            </w:r>
            <w:proofErr w:type="gramStart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Код  Безопасности</w:t>
            </w:r>
            <w:proofErr w:type="gramEnd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" "Администрирование АПКШ "Континент" версии 3.9". Дополнительные настройки".   4.  Сертификат №УБР-КК-КФС-144 подтверждает, что принял участие в практико-ориентированном обучении в области информационной безопасности 15.02.2021-02.04.2021. Количество часов </w:t>
            </w:r>
            <w:proofErr w:type="gramStart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44.Университет</w:t>
            </w:r>
            <w:proofErr w:type="gramEnd"/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 Банка России.   5.  Удостоверение о повышении квалификации №186812 с 28.11.2022г. по 02.12.2022 г. по программе: 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DevSecOps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и технологии контейнеризации" в объёме 51 часов. НИИ ВШЭ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7D229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1C2EB" w14:textId="13355558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F3C2" w14:textId="77777777" w:rsidR="00CA1156" w:rsidRPr="00CA0920" w:rsidRDefault="00CA1156" w:rsidP="00E61784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"Создание автоматизированных систем в защищенном исполнении" "Безопасность автоматизированных систем" (по отрасли или в сфере профессиональной деятельности) "Организация и технологии защиты информации" (в сфере связи, информационных и коммуникационных технологий)</w:t>
            </w:r>
          </w:p>
        </w:tc>
      </w:tr>
      <w:tr w:rsidR="00CA1156" w:rsidRPr="00CA1156" w14:paraId="4D22A738" w14:textId="77777777" w:rsidTr="00CA1156">
        <w:trPr>
          <w:trHeight w:val="2799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0000" w14:textId="77777777" w:rsidR="00CA1156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Гуляев Александр Юрьевич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DD6C3" w14:textId="77777777" w:rsidR="00CA1156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3A7A" w14:textId="77777777" w:rsidR="00CA1156" w:rsidRPr="00CA0920" w:rsidRDefault="00CA1156" w:rsidP="00E61784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Управление доступом к ресурсам автоматизированных систем; Выпускная квалификационная работа; Преддипломная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75002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высшее, специалитет,Информационные системы и технологии аспирантура; Системы контроля и испытания вооружения и военной техники, военная метрология; инженер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E3ED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Информационные системы и технологии; Системы контроля и испытания вооружения и военной техники, военная метрология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A494C" w14:textId="77777777" w:rsidR="00CA1156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37ED9" w14:textId="77777777" w:rsidR="00CA1156" w:rsidRDefault="00CA1156" w:rsidP="00E61784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83DA1" w14:textId="77777777" w:rsidR="00CA1156" w:rsidRPr="00CA0920" w:rsidRDefault="00CA1156" w:rsidP="00E61784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1. Удостоверение о повышении квалификации 771803935797 по дополнительной профессиональной программе62аналитика данных и методы искусственногоинтеллекта (работа с программными продуктами ПАО "Ростелеком" для аналитики данных)" в обьёме 72 часа 17.05.2024 Ростелеком ИТ школа.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9A661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0A4B9" w14:textId="2CE6236C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FCB6" w14:textId="77777777" w:rsidR="00CA1156" w:rsidRPr="00CA0920" w:rsidRDefault="00CA1156" w:rsidP="00E61784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"Создание автоматизированных систем в защищенном исполнении" "Безопасность автоматизированных систем" (по отрасли или в сфере профессиональной деятельности) "Организация и технологии защиты информации" (в сфере связи, информационных и коммуникационных технологий)</w:t>
            </w:r>
          </w:p>
        </w:tc>
      </w:tr>
      <w:tr w:rsidR="00CA1156" w:rsidRPr="00CA1156" w14:paraId="7D6D16AE" w14:textId="77777777" w:rsidTr="00CA1156">
        <w:trPr>
          <w:trHeight w:val="2799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C7D9" w14:textId="77777777" w:rsidR="00CA1156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Сидоренко Александр Анатольевич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4D11A" w14:textId="77777777" w:rsidR="00CA1156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507F" w14:textId="77777777" w:rsidR="00CA1156" w:rsidRPr="00CA0920" w:rsidRDefault="00CA1156" w:rsidP="00E61784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Выпускная квалификационная работа; Обеспечение устойчивого функционирования автоматизированных систем в условиях внешних воздействий; Преддипломная практика; Эксплуатационная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1135B" w14:textId="77777777" w:rsidR="00CA1156" w:rsidRPr="00CA0920" w:rsidRDefault="00CA1156" w:rsidP="00E61784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высшее, специалитет Радиоэлектронные системы,  Проектирование защищенных телекоммуникационных систем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03DF" w14:textId="77777777" w:rsidR="00CA1156" w:rsidRPr="00CA0920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Системы, сети и устройства телекоммуникаций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9280B" w14:textId="77777777" w:rsidR="00CA1156" w:rsidRDefault="00CA1156" w:rsidP="00E6178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доктор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803C9" w14:textId="77777777" w:rsidR="00CA1156" w:rsidRDefault="00CA1156" w:rsidP="00E61784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62422" w14:textId="77777777" w:rsidR="00CA1156" w:rsidRDefault="00CA1156" w:rsidP="00E61784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AAAC1" w14:textId="77777777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3BF2F" w14:textId="05A08493" w:rsidR="00CA1156" w:rsidRDefault="00CA1156" w:rsidP="00E617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3855" w14:textId="77777777" w:rsidR="00CA1156" w:rsidRPr="00CA0920" w:rsidRDefault="00CA1156" w:rsidP="00E61784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Разработка</w:t>
            </w:r>
            <w:r w:rsidRPr="00CA092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автоматизированных систем в защищенном исполнении" "Безопасность автоматизированных систем" (по отрасли или в сфере профессиональной деятельности)</w:t>
            </w:r>
          </w:p>
        </w:tc>
      </w:tr>
    </w:tbl>
    <w:p w14:paraId="741AA5B2" w14:textId="77777777" w:rsidR="003122BA" w:rsidRPr="00CA0920" w:rsidRDefault="003122BA">
      <w:pPr>
        <w:rPr>
          <w:lang w:val="ru-RU"/>
        </w:rPr>
      </w:pPr>
    </w:p>
    <w:sectPr w:rsidR="003122BA" w:rsidRPr="00CA0920">
      <w:pgSz w:w="16838" w:h="11906" w:orient="landscape"/>
      <w:pgMar w:top="159" w:right="1440" w:bottom="1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noPunctuationKerning/>
  <w:characterSpacingControl w:val="doNotCompress"/>
  <w:savePreviewPicture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BA"/>
    <w:rsid w:val="00040A63"/>
    <w:rsid w:val="00060F04"/>
    <w:rsid w:val="002340B6"/>
    <w:rsid w:val="003122BA"/>
    <w:rsid w:val="00380AAB"/>
    <w:rsid w:val="003B148C"/>
    <w:rsid w:val="00466AD1"/>
    <w:rsid w:val="004B5F08"/>
    <w:rsid w:val="005117FD"/>
    <w:rsid w:val="005B047D"/>
    <w:rsid w:val="00A26DAB"/>
    <w:rsid w:val="00A47AFE"/>
    <w:rsid w:val="00CA0920"/>
    <w:rsid w:val="00CA1156"/>
    <w:rsid w:val="00DB38A0"/>
    <w:rsid w:val="00E217A5"/>
    <w:rsid w:val="00E61784"/>
    <w:rsid w:val="059A6F12"/>
    <w:rsid w:val="083C410F"/>
    <w:rsid w:val="09CA5EA0"/>
    <w:rsid w:val="0C573F3F"/>
    <w:rsid w:val="0F6B2258"/>
    <w:rsid w:val="103B5E86"/>
    <w:rsid w:val="148F2E5B"/>
    <w:rsid w:val="149931DA"/>
    <w:rsid w:val="19472589"/>
    <w:rsid w:val="1C8B1061"/>
    <w:rsid w:val="1F1D139B"/>
    <w:rsid w:val="291D7302"/>
    <w:rsid w:val="2A7E5E66"/>
    <w:rsid w:val="2BA45A27"/>
    <w:rsid w:val="2C34791C"/>
    <w:rsid w:val="30C82816"/>
    <w:rsid w:val="36645FCA"/>
    <w:rsid w:val="3DF21F2E"/>
    <w:rsid w:val="3E507D4A"/>
    <w:rsid w:val="40E66A89"/>
    <w:rsid w:val="44D16FF4"/>
    <w:rsid w:val="4AA32C82"/>
    <w:rsid w:val="4C0E1ED4"/>
    <w:rsid w:val="4D280422"/>
    <w:rsid w:val="4F1A1ED7"/>
    <w:rsid w:val="51AF7912"/>
    <w:rsid w:val="52AF7094"/>
    <w:rsid w:val="553F0A67"/>
    <w:rsid w:val="57D7749A"/>
    <w:rsid w:val="5CAB05E4"/>
    <w:rsid w:val="5CE0146E"/>
    <w:rsid w:val="5E2414E8"/>
    <w:rsid w:val="65FD355F"/>
    <w:rsid w:val="6A0E3997"/>
    <w:rsid w:val="6A624A98"/>
    <w:rsid w:val="6E573394"/>
    <w:rsid w:val="6F3C490B"/>
    <w:rsid w:val="6F722BE7"/>
    <w:rsid w:val="7389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ADE6"/>
  <w15:docId w15:val="{43A785C3-EEE5-470D-B3C5-19ED54CA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qFormat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7143"/>
        <w:tab w:val="right" w:pos="14287"/>
      </w:tabs>
    </w:p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 Spacing"/>
    <w:uiPriority w:val="1"/>
    <w:qFormat/>
  </w:style>
  <w:style w:type="character" w:customStyle="1" w:styleId="af">
    <w:name w:val="Заголовок Знак"/>
    <w:basedOn w:val="a0"/>
    <w:link w:val="ae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link w:val="af7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1">
    <w:name w:val="Нижний колонтитул Знак"/>
    <w:link w:val="af0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53</Pages>
  <Words>13409</Words>
  <Characters>76436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Доморникова</dc:creator>
  <cp:lastModifiedBy>Пользователь Windows</cp:lastModifiedBy>
  <cp:revision>3</cp:revision>
  <dcterms:created xsi:type="dcterms:W3CDTF">2025-10-29T06:10:00Z</dcterms:created>
  <dcterms:modified xsi:type="dcterms:W3CDTF">2025-12-02T11:07:00Z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4CD807A8808541BB9D67904E56275FBA_13</vt:lpwstr>
  </property>
</Properties>
</file>